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96" w:rsidRPr="00266135" w:rsidRDefault="00586B96" w:rsidP="00586B96">
      <w:pPr>
        <w:pStyle w:val="Default"/>
      </w:pPr>
      <w:bookmarkStart w:id="0" w:name="_GoBack"/>
      <w:bookmarkEnd w:id="0"/>
    </w:p>
    <w:p w:rsidR="00586B96" w:rsidRDefault="00586B96" w:rsidP="00586B96">
      <w:pPr>
        <w:jc w:val="center"/>
        <w:rPr>
          <w:rFonts w:eastAsia="黑体"/>
          <w:sz w:val="44"/>
        </w:rPr>
      </w:pPr>
    </w:p>
    <w:p w:rsidR="00586B96" w:rsidRDefault="00586B96" w:rsidP="00586B96">
      <w:pPr>
        <w:spacing w:line="560" w:lineRule="exact"/>
        <w:rPr>
          <w:rFonts w:eastAsia="黑体"/>
          <w:sz w:val="44"/>
          <w:szCs w:val="44"/>
        </w:rPr>
      </w:pPr>
    </w:p>
    <w:p w:rsidR="00586B96" w:rsidRDefault="00586B96" w:rsidP="00586B96">
      <w:pPr>
        <w:spacing w:line="560" w:lineRule="exact"/>
        <w:jc w:val="center"/>
        <w:rPr>
          <w:rFonts w:eastAsia="黑体"/>
          <w:sz w:val="44"/>
          <w:szCs w:val="44"/>
        </w:rPr>
      </w:pPr>
    </w:p>
    <w:p w:rsidR="00586B96" w:rsidRDefault="00586B96" w:rsidP="00586B96">
      <w:pPr>
        <w:spacing w:line="560" w:lineRule="exact"/>
        <w:jc w:val="center"/>
        <w:rPr>
          <w:rFonts w:eastAsia="黑体"/>
          <w:sz w:val="44"/>
          <w:szCs w:val="44"/>
        </w:rPr>
      </w:pPr>
      <w:r>
        <w:rPr>
          <w:rFonts w:eastAsia="黑体" w:hint="eastAsia"/>
          <w:sz w:val="44"/>
          <w:szCs w:val="44"/>
        </w:rPr>
        <w:t>武汉市重点研发计划项目申报书</w:t>
      </w:r>
    </w:p>
    <w:p w:rsidR="00586B96" w:rsidRDefault="00586B96" w:rsidP="00586B96">
      <w:pPr>
        <w:pStyle w:val="a6"/>
      </w:pPr>
    </w:p>
    <w:p w:rsidR="00586B96" w:rsidRDefault="00586B96" w:rsidP="00586B96"/>
    <w:p w:rsidR="00586B96" w:rsidRDefault="00586B96" w:rsidP="00586B96">
      <w:pPr>
        <w:jc w:val="center"/>
        <w:rPr>
          <w:rFonts w:eastAsia="黑体"/>
          <w:sz w:val="44"/>
        </w:rPr>
      </w:pPr>
    </w:p>
    <w:p w:rsidR="00586B96" w:rsidRDefault="00586B96" w:rsidP="00586B96">
      <w:pPr>
        <w:spacing w:line="800" w:lineRule="exact"/>
        <w:rPr>
          <w:rFonts w:ascii="宋体" w:eastAsia="宋体" w:hAnsi="宋体"/>
          <w:sz w:val="32"/>
          <w:szCs w:val="32"/>
          <w:u w:val="single"/>
        </w:rPr>
      </w:pPr>
      <w:r>
        <w:rPr>
          <w:rFonts w:ascii="宋体" w:eastAsia="宋体" w:hAnsi="宋体" w:hint="eastAsia"/>
          <w:spacing w:val="12"/>
          <w:sz w:val="32"/>
          <w:szCs w:val="32"/>
        </w:rPr>
        <w:t>项目名称</w:t>
      </w:r>
      <w:r>
        <w:rPr>
          <w:rFonts w:ascii="宋体" w:eastAsia="宋体" w:hAnsi="宋体" w:hint="eastAsia"/>
          <w:sz w:val="32"/>
          <w:szCs w:val="32"/>
        </w:rPr>
        <w:t>：</w:t>
      </w:r>
      <w:r>
        <w:rPr>
          <w:rFonts w:ascii="宋体" w:eastAsia="宋体" w:hAnsi="宋体" w:hint="eastAsia"/>
          <w:sz w:val="32"/>
          <w:szCs w:val="32"/>
          <w:u w:val="single"/>
        </w:rPr>
        <w:t xml:space="preserve">                                         </w:t>
      </w:r>
    </w:p>
    <w:p w:rsidR="00586B96" w:rsidRDefault="00586B96" w:rsidP="00586B96">
      <w:pPr>
        <w:spacing w:line="800" w:lineRule="exact"/>
        <w:rPr>
          <w:rFonts w:ascii="宋体" w:eastAsia="宋体" w:hAnsi="宋体"/>
          <w:spacing w:val="12"/>
          <w:sz w:val="32"/>
          <w:szCs w:val="32"/>
        </w:rPr>
      </w:pPr>
      <w:r>
        <w:rPr>
          <w:rFonts w:ascii="宋体" w:eastAsia="宋体" w:hAnsi="宋体" w:hint="eastAsia"/>
          <w:spacing w:val="12"/>
          <w:sz w:val="32"/>
          <w:szCs w:val="32"/>
        </w:rPr>
        <w:t>项目负责人：</w:t>
      </w:r>
      <w:r>
        <w:rPr>
          <w:rFonts w:ascii="宋体" w:eastAsia="宋体" w:hAnsi="宋体" w:hint="eastAsia"/>
          <w:sz w:val="32"/>
          <w:szCs w:val="32"/>
          <w:u w:val="single"/>
        </w:rPr>
        <w:t xml:space="preserve">                                       </w:t>
      </w:r>
    </w:p>
    <w:p w:rsidR="00586B96" w:rsidRDefault="00586B96" w:rsidP="00586B96">
      <w:pPr>
        <w:spacing w:line="800" w:lineRule="exact"/>
        <w:rPr>
          <w:rFonts w:ascii="宋体" w:eastAsia="宋体" w:hAnsi="宋体"/>
          <w:sz w:val="32"/>
          <w:szCs w:val="32"/>
          <w:u w:val="single"/>
        </w:rPr>
      </w:pPr>
      <w:r>
        <w:rPr>
          <w:rFonts w:ascii="宋体" w:eastAsia="宋体" w:hAnsi="宋体" w:hint="eastAsia"/>
          <w:spacing w:val="16"/>
          <w:sz w:val="32"/>
          <w:szCs w:val="32"/>
        </w:rPr>
        <w:t>申报单位</w:t>
      </w:r>
      <w:r>
        <w:rPr>
          <w:rFonts w:ascii="宋体" w:eastAsia="宋体" w:hAnsi="宋体" w:hint="eastAsia"/>
          <w:sz w:val="32"/>
          <w:szCs w:val="32"/>
        </w:rPr>
        <w:t>：</w:t>
      </w:r>
      <w:r>
        <w:rPr>
          <w:rFonts w:ascii="宋体" w:eastAsia="宋体" w:hAnsi="宋体" w:hint="eastAsia"/>
          <w:sz w:val="32"/>
          <w:szCs w:val="32"/>
          <w:u w:val="single"/>
        </w:rPr>
        <w:t xml:space="preserve">                                         </w:t>
      </w:r>
    </w:p>
    <w:p w:rsidR="00586B96" w:rsidRDefault="00586B96" w:rsidP="00586B96">
      <w:pPr>
        <w:spacing w:line="800" w:lineRule="exact"/>
        <w:rPr>
          <w:rFonts w:ascii="宋体" w:eastAsia="宋体" w:hAnsi="宋体"/>
          <w:sz w:val="32"/>
          <w:szCs w:val="32"/>
          <w:u w:val="single"/>
        </w:rPr>
      </w:pPr>
      <w:r>
        <w:rPr>
          <w:rFonts w:ascii="宋体" w:eastAsia="宋体" w:hAnsi="宋体" w:hint="eastAsia"/>
          <w:sz w:val="32"/>
          <w:szCs w:val="32"/>
        </w:rPr>
        <w:t>项目所在区：</w:t>
      </w:r>
      <w:r>
        <w:rPr>
          <w:rFonts w:ascii="宋体" w:eastAsia="宋体" w:hAnsi="宋体" w:hint="eastAsia"/>
          <w:sz w:val="32"/>
          <w:szCs w:val="32"/>
          <w:u w:val="single"/>
        </w:rPr>
        <w:t xml:space="preserve">                         </w:t>
      </w:r>
    </w:p>
    <w:p w:rsidR="00586B96" w:rsidRDefault="00586B96" w:rsidP="00586B96">
      <w:pPr>
        <w:spacing w:line="800" w:lineRule="exact"/>
        <w:rPr>
          <w:rFonts w:ascii="宋体" w:eastAsia="宋体" w:hAnsi="宋体"/>
          <w:sz w:val="32"/>
          <w:szCs w:val="32"/>
        </w:rPr>
      </w:pPr>
      <w:r>
        <w:rPr>
          <w:rFonts w:ascii="宋体" w:eastAsia="宋体" w:hAnsi="宋体" w:hint="eastAsia"/>
          <w:spacing w:val="12"/>
          <w:sz w:val="32"/>
          <w:szCs w:val="32"/>
        </w:rPr>
        <w:t>填报日期</w:t>
      </w:r>
      <w:r>
        <w:rPr>
          <w:rFonts w:ascii="宋体" w:eastAsia="宋体" w:hAnsi="宋体" w:hint="eastAsia"/>
          <w:sz w:val="32"/>
          <w:szCs w:val="32"/>
        </w:rPr>
        <w:t>：</w:t>
      </w:r>
      <w:r>
        <w:rPr>
          <w:rFonts w:ascii="宋体" w:eastAsia="宋体" w:hAnsi="宋体" w:hint="eastAsia"/>
          <w:sz w:val="32"/>
          <w:szCs w:val="32"/>
          <w:u w:val="single"/>
        </w:rPr>
        <w:t xml:space="preserve">         </w:t>
      </w:r>
      <w:r>
        <w:rPr>
          <w:rFonts w:ascii="宋体" w:eastAsia="宋体" w:hAnsi="宋体" w:hint="eastAsia"/>
          <w:sz w:val="32"/>
          <w:szCs w:val="32"/>
        </w:rPr>
        <w:t>年</w:t>
      </w:r>
      <w:r>
        <w:rPr>
          <w:rFonts w:ascii="宋体" w:eastAsia="宋体" w:hAnsi="宋体" w:hint="eastAsia"/>
          <w:sz w:val="32"/>
          <w:szCs w:val="32"/>
          <w:u w:val="single"/>
        </w:rPr>
        <w:t xml:space="preserve">      </w:t>
      </w:r>
      <w:r>
        <w:rPr>
          <w:rFonts w:ascii="宋体" w:eastAsia="宋体" w:hAnsi="宋体" w:hint="eastAsia"/>
          <w:sz w:val="32"/>
          <w:szCs w:val="32"/>
        </w:rPr>
        <w:t>月</w:t>
      </w:r>
    </w:p>
    <w:p w:rsidR="00586B96" w:rsidRDefault="00586B96" w:rsidP="00586B96">
      <w:pPr>
        <w:spacing w:line="800" w:lineRule="exact"/>
        <w:rPr>
          <w:rFonts w:ascii="仿宋_GB2312"/>
          <w:sz w:val="32"/>
          <w:szCs w:val="32"/>
          <w:u w:val="single"/>
        </w:rPr>
      </w:pPr>
    </w:p>
    <w:p w:rsidR="00586B96" w:rsidRDefault="00586B96" w:rsidP="00586B96">
      <w:pPr>
        <w:spacing w:line="800" w:lineRule="exact"/>
        <w:rPr>
          <w:rFonts w:ascii="仿宋_GB2312"/>
          <w:sz w:val="32"/>
          <w:szCs w:val="32"/>
          <w:u w:val="single"/>
        </w:rPr>
      </w:pPr>
    </w:p>
    <w:p w:rsidR="00586B96" w:rsidRDefault="00586B96" w:rsidP="00586B96">
      <w:pPr>
        <w:spacing w:line="800" w:lineRule="exact"/>
        <w:rPr>
          <w:rFonts w:ascii="仿宋_GB2312"/>
          <w:sz w:val="32"/>
          <w:szCs w:val="32"/>
          <w:u w:val="single"/>
        </w:rPr>
      </w:pPr>
    </w:p>
    <w:p w:rsidR="00586B96" w:rsidRDefault="00586B96" w:rsidP="00586B96">
      <w:pPr>
        <w:pStyle w:val="Default"/>
        <w:rPr>
          <w:rFonts w:ascii="仿宋_GB2312"/>
          <w:color w:val="auto"/>
          <w:sz w:val="32"/>
          <w:szCs w:val="32"/>
          <w:u w:val="single"/>
        </w:rPr>
      </w:pPr>
    </w:p>
    <w:p w:rsidR="00586B96" w:rsidRDefault="00586B96" w:rsidP="00586B96">
      <w:pPr>
        <w:pStyle w:val="Default"/>
        <w:rPr>
          <w:rFonts w:ascii="仿宋_GB2312"/>
          <w:color w:val="auto"/>
          <w:sz w:val="32"/>
          <w:szCs w:val="32"/>
          <w:u w:val="single"/>
        </w:rPr>
      </w:pPr>
    </w:p>
    <w:p w:rsidR="00586B96" w:rsidRDefault="00586B96" w:rsidP="00586B96">
      <w:pPr>
        <w:jc w:val="center"/>
        <w:rPr>
          <w:rFonts w:ascii="宋体" w:eastAsia="宋体" w:hAnsi="宋体"/>
          <w:spacing w:val="10"/>
          <w:sz w:val="32"/>
          <w:szCs w:val="32"/>
        </w:rPr>
      </w:pPr>
      <w:r>
        <w:rPr>
          <w:rFonts w:ascii="宋体" w:eastAsia="宋体" w:hAnsi="宋体" w:hint="eastAsia"/>
          <w:spacing w:val="10"/>
          <w:sz w:val="32"/>
          <w:szCs w:val="32"/>
        </w:rPr>
        <w:t>武汉市科学技术局</w:t>
      </w:r>
    </w:p>
    <w:p w:rsidR="00586B96" w:rsidRDefault="00586B96" w:rsidP="00586B96">
      <w:pPr>
        <w:jc w:val="center"/>
        <w:rPr>
          <w:rFonts w:ascii="宋体" w:eastAsia="宋体" w:hAnsi="宋体"/>
          <w:spacing w:val="10"/>
          <w:sz w:val="32"/>
          <w:szCs w:val="32"/>
        </w:rPr>
      </w:pPr>
      <w:r>
        <w:rPr>
          <w:rFonts w:ascii="宋体" w:eastAsia="宋体" w:hAnsi="宋体" w:hint="eastAsia"/>
          <w:spacing w:val="10"/>
          <w:sz w:val="32"/>
          <w:szCs w:val="32"/>
        </w:rPr>
        <w:t>二〇二二年制</w:t>
      </w:r>
    </w:p>
    <w:p w:rsidR="00586B96" w:rsidRDefault="00586B96" w:rsidP="00586B96">
      <w:pPr>
        <w:spacing w:line="480" w:lineRule="exact"/>
        <w:jc w:val="left"/>
        <w:rPr>
          <w:rFonts w:ascii="黑体" w:eastAsia="黑体" w:hAnsi="黑体"/>
          <w:sz w:val="28"/>
          <w:szCs w:val="28"/>
        </w:rPr>
      </w:pPr>
      <w:r>
        <w:rPr>
          <w:rFonts w:ascii="宋体"/>
          <w:sz w:val="32"/>
          <w:szCs w:val="32"/>
        </w:rPr>
        <w:br w:type="page"/>
      </w:r>
      <w:r>
        <w:rPr>
          <w:rFonts w:ascii="宋体" w:hint="eastAsia"/>
          <w:sz w:val="28"/>
        </w:rPr>
        <w:lastRenderedPageBreak/>
        <w:t xml:space="preserve">    </w:t>
      </w:r>
      <w:r>
        <w:rPr>
          <w:rFonts w:ascii="黑体" w:eastAsia="黑体" w:hAnsi="黑体" w:hint="eastAsia"/>
          <w:sz w:val="28"/>
          <w:szCs w:val="28"/>
        </w:rPr>
        <w:t>一、</w:t>
      </w:r>
      <w:r>
        <w:rPr>
          <w:rFonts w:ascii="黑体" w:eastAsia="黑体" w:hAnsi="黑体"/>
          <w:sz w:val="28"/>
          <w:szCs w:val="28"/>
        </w:rPr>
        <w:t>项目负责人科研诚信承诺书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6B96" w:rsidTr="003D5E3F">
        <w:trPr>
          <w:trHeight w:val="11498"/>
        </w:trPr>
        <w:tc>
          <w:tcPr>
            <w:tcW w:w="9060" w:type="dxa"/>
          </w:tcPr>
          <w:p w:rsidR="00586B96" w:rsidRDefault="00586B96" w:rsidP="003D5E3F">
            <w:pPr>
              <w:spacing w:line="3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本人已认真阅读《市科技局关于组织实施2022年度武汉市重点研发计划项目的通知》及其附件，知晓申报要求。</w:t>
            </w:r>
          </w:p>
          <w:p w:rsidR="00586B96" w:rsidRDefault="00586B96" w:rsidP="003D5E3F">
            <w:pPr>
              <w:snapToGrid w:val="0"/>
              <w:spacing w:line="360" w:lineRule="exact"/>
              <w:ind w:firstLineChars="200" w:firstLine="562"/>
              <w:rPr>
                <w:rFonts w:ascii="宋体" w:eastAsia="宋体" w:hAnsi="宋体" w:cs="宋体"/>
                <w:sz w:val="28"/>
                <w:szCs w:val="28"/>
              </w:rPr>
            </w:pPr>
            <w:r>
              <w:rPr>
                <w:rFonts w:ascii="黑体" w:eastAsia="黑体" w:hAnsi="黑体" w:cs="黑体" w:hint="eastAsia"/>
                <w:b/>
                <w:bCs/>
                <w:sz w:val="28"/>
                <w:szCs w:val="28"/>
              </w:rPr>
              <w:t>我郑重承诺：</w:t>
            </w:r>
            <w:r>
              <w:rPr>
                <w:rFonts w:ascii="宋体" w:eastAsia="宋体" w:hAnsi="宋体" w:cs="宋体" w:hint="eastAsia"/>
                <w:sz w:val="28"/>
                <w:szCs w:val="28"/>
              </w:rPr>
              <w:t>严格遵守《关于进一步加强科研诚信建设的若干意见》规定，提交的申报书及附件材料中所有内容、事项、数据均真实有效，不存在抄袭、伪造、作假等违背科研诚信要求的行为；申报材料符合《中华人民共和国保守国家秘密法》和《科学技术保密规定》等相关法律法规；在参与项目申报、评审和实施全过程中，恪守职业规范和科学道德，遵守工作纪律，杜绝以下行为：</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（一）在科学技术活动的申报、评审、实施、验收、监督检查和评估评价等活动中提供虚假材料，实施“打招呼”“走关系”等请托行为；</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（二）故意夸大研究基础、学术价值或科技成果的技术价值、社会经济效益，隐瞒技术风险，造成负面影响或财政资金损失；</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（三）在聘期内或项目执行期内擅自变更工作单位，造成负面影响或财政资金损失；</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（四）故意拖延或拒不履行科学技术活动管理合同约定的主要义务；</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（五）随意降低目标任务和约定要求，以项目实施周期外或不相关成果充抵交差；</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（六）抄袭、剽窃、侵占、篡改他人科学技术成果，编造科学技术成果，侵犯他人知识产权等；</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（七）虚报、冒领、挪用、套取财政科研资金；</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（八）不配合监督检查或评估评价工作，不整改、虚假整改或整改未达到要求；</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（九）违反科技伦理规范；</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（十）开展危害国家安全、损害社会公共利益、危害人体健康的科学技术活动及违反安全生产相关规定；</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（十一）违反国家科学技术活动保密相关规定；</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（十二）法律、行政法规、部门规章或规范性文件规定的其他相关违规行为。</w:t>
            </w:r>
          </w:p>
          <w:p w:rsidR="00586B96" w:rsidRDefault="00586B96" w:rsidP="003D5E3F">
            <w:pPr>
              <w:snapToGrid w:val="0"/>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                  </w:t>
            </w:r>
          </w:p>
          <w:p w:rsidR="00586B96" w:rsidRDefault="00586B96" w:rsidP="003D5E3F">
            <w:pPr>
              <w:spacing w:line="3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w:t>
            </w:r>
          </w:p>
          <w:p w:rsidR="00586B96" w:rsidRDefault="00586B96" w:rsidP="003D5E3F">
            <w:pPr>
              <w:spacing w:line="360" w:lineRule="exact"/>
              <w:ind w:firstLineChars="200" w:firstLine="560"/>
            </w:pPr>
            <w:r>
              <w:rPr>
                <w:rFonts w:ascii="宋体" w:eastAsia="宋体" w:hAnsi="宋体" w:cs="宋体" w:hint="eastAsia"/>
                <w:sz w:val="28"/>
                <w:szCs w:val="28"/>
              </w:rPr>
              <w:t xml:space="preserve"> 项目负责人签字：            日期：      年   月   日</w:t>
            </w:r>
          </w:p>
        </w:tc>
      </w:tr>
    </w:tbl>
    <w:p w:rsidR="00586B96" w:rsidRDefault="00586B96" w:rsidP="00586B96">
      <w:pPr>
        <w:spacing w:line="560" w:lineRule="exact"/>
        <w:rPr>
          <w:rFonts w:ascii="黑体" w:eastAsia="黑体" w:hAnsi="黑体"/>
          <w:sz w:val="28"/>
          <w:szCs w:val="28"/>
        </w:rPr>
      </w:pPr>
      <w:r>
        <w:rPr>
          <w:rFonts w:ascii="宋体"/>
          <w:sz w:val="28"/>
        </w:rPr>
        <w:br w:type="page"/>
      </w:r>
      <w:r>
        <w:rPr>
          <w:rFonts w:ascii="宋体" w:hint="eastAsia"/>
          <w:sz w:val="28"/>
        </w:rPr>
        <w:t xml:space="preserve">    </w:t>
      </w:r>
      <w:r>
        <w:rPr>
          <w:rFonts w:ascii="黑体" w:eastAsia="黑体" w:hAnsi="黑体" w:hint="eastAsia"/>
          <w:sz w:val="28"/>
          <w:szCs w:val="28"/>
        </w:rPr>
        <w:t>二、</w:t>
      </w:r>
      <w:r>
        <w:rPr>
          <w:rFonts w:ascii="黑体" w:eastAsia="黑体" w:hAnsi="黑体"/>
          <w:sz w:val="28"/>
          <w:szCs w:val="28"/>
        </w:rPr>
        <w:t>申报单位科研诚信承诺书</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586B96" w:rsidTr="003D5E3F">
        <w:trPr>
          <w:trHeight w:val="8152"/>
        </w:trPr>
        <w:tc>
          <w:tcPr>
            <w:tcW w:w="9061" w:type="dxa"/>
          </w:tcPr>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本单位已知晓《市科技局关于组织实施2022年度武汉市重点研发计划项目的通知》及其附件中的申报要求。</w:t>
            </w:r>
          </w:p>
          <w:p w:rsidR="00586B96" w:rsidRDefault="00586B96" w:rsidP="003D5E3F">
            <w:pPr>
              <w:snapToGrid w:val="0"/>
              <w:spacing w:line="380" w:lineRule="exact"/>
              <w:ind w:firstLineChars="200" w:firstLine="562"/>
              <w:rPr>
                <w:rFonts w:ascii="宋体" w:eastAsia="宋体" w:hAnsi="宋体" w:cs="宋体"/>
                <w:sz w:val="28"/>
                <w:szCs w:val="28"/>
              </w:rPr>
            </w:pPr>
            <w:r>
              <w:rPr>
                <w:rFonts w:ascii="黑体" w:eastAsia="黑体" w:hAnsi="黑体" w:cs="黑体" w:hint="eastAsia"/>
                <w:b/>
                <w:bCs/>
                <w:sz w:val="28"/>
                <w:szCs w:val="28"/>
              </w:rPr>
              <w:t>本单位郑重承诺：</w:t>
            </w:r>
            <w:r>
              <w:rPr>
                <w:rFonts w:ascii="宋体" w:eastAsia="宋体" w:hAnsi="宋体" w:cs="宋体" w:hint="eastAsia"/>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（一）在科学技术活动的申报、评审、实施、验收、监督检查和评估评价等活动中提供虚假材料，组织“打招呼”“走关系”等请托行为；</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（二）管理失职，造成负面影响或财政资金损失；</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（三）无正当理由不履行科学技术活动管理合同约定的主要义务；</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（四）隐瞒、迁就、包庇、纵容或参与本单位人员的违法违规活动；</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（五）未经批准，违规转包、分包科研任务；</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（六）截留、挤占、挪用、套取、转移、私分财政科研资金；</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（七）不配合监督检查或评估评价工作，不整改、虚假整改或整改未达到要求；</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（八）不按规定上缴应收回的财政科研结余资金；</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（九）未按规定进行科技伦理审查并监督执行；</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（十）开展危害国家安全、损害社会公共利益、危害人体健康的科学技术活动及违反安全生产相关规定；</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（十一）违反国家科学技术活动保密相关规定；</w:t>
            </w:r>
          </w:p>
          <w:p w:rsidR="00586B96" w:rsidRDefault="00586B96" w:rsidP="003D5E3F">
            <w:pPr>
              <w:snapToGrid w:val="0"/>
              <w:spacing w:line="380" w:lineRule="exact"/>
              <w:ind w:firstLineChars="200" w:firstLine="560"/>
              <w:rPr>
                <w:rFonts w:ascii="宋体" w:eastAsia="宋体" w:hAnsi="宋体" w:cs="宋体"/>
                <w:sz w:val="28"/>
                <w:szCs w:val="28"/>
              </w:rPr>
            </w:pPr>
            <w:r>
              <w:rPr>
                <w:rFonts w:ascii="宋体" w:eastAsia="宋体" w:hAnsi="宋体" w:cs="宋体" w:hint="eastAsia"/>
                <w:sz w:val="28"/>
                <w:szCs w:val="28"/>
              </w:rPr>
              <w:t>（十二）法律、行政法规、部门规章或规范性文件规定的其他相关违规行为。</w:t>
            </w:r>
          </w:p>
          <w:p w:rsidR="00586B96" w:rsidRDefault="00586B96" w:rsidP="003D5E3F">
            <w:pPr>
              <w:snapToGrid w:val="0"/>
              <w:spacing w:line="380" w:lineRule="exact"/>
              <w:ind w:firstLineChars="200" w:firstLine="600"/>
              <w:rPr>
                <w:rFonts w:ascii="宋体" w:eastAsia="宋体" w:hAnsi="宋体" w:cs="宋体"/>
                <w:sz w:val="28"/>
                <w:szCs w:val="28"/>
              </w:rPr>
            </w:pPr>
            <w:r>
              <w:rPr>
                <w:rFonts w:ascii="宋体" w:eastAsia="宋体" w:hAnsi="宋体" w:hint="eastAsia"/>
                <w:sz w:val="30"/>
                <w:szCs w:val="30"/>
              </w:rPr>
              <w:t>项目立项后，我单位将为项目实施提供支撑条件，严格落实项目经费“包干制”，不违背经费使用“负面清单”，确保项目顺利实施，并按要求完成验收。</w:t>
            </w:r>
            <w:r>
              <w:rPr>
                <w:rFonts w:ascii="宋体" w:eastAsia="宋体" w:hAnsi="宋体" w:cs="宋体" w:hint="eastAsia"/>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rsidR="00586B96" w:rsidRDefault="00586B96" w:rsidP="003D5E3F">
            <w:pPr>
              <w:snapToGrid w:val="0"/>
              <w:spacing w:line="380" w:lineRule="exact"/>
              <w:ind w:firstLineChars="200" w:firstLine="560"/>
              <w:jc w:val="center"/>
              <w:rPr>
                <w:rFonts w:ascii="宋体" w:eastAsia="宋体" w:hAnsi="宋体" w:cs="宋体"/>
                <w:sz w:val="28"/>
                <w:szCs w:val="28"/>
              </w:rPr>
            </w:pPr>
            <w:r>
              <w:rPr>
                <w:rFonts w:ascii="宋体" w:eastAsia="宋体" w:hAnsi="宋体" w:cs="宋体" w:hint="eastAsia"/>
                <w:sz w:val="28"/>
                <w:szCs w:val="28"/>
              </w:rPr>
              <w:t xml:space="preserve">  </w:t>
            </w:r>
          </w:p>
          <w:p w:rsidR="00586B96" w:rsidRDefault="00586B96" w:rsidP="003D5E3F">
            <w:pPr>
              <w:snapToGrid w:val="0"/>
              <w:spacing w:line="380" w:lineRule="exact"/>
              <w:ind w:firstLineChars="200" w:firstLine="560"/>
              <w:jc w:val="center"/>
              <w:rPr>
                <w:rFonts w:ascii="宋体" w:eastAsia="宋体" w:hAnsi="宋体" w:cs="宋体"/>
                <w:sz w:val="28"/>
                <w:szCs w:val="28"/>
              </w:rPr>
            </w:pPr>
            <w:r>
              <w:rPr>
                <w:rFonts w:ascii="宋体" w:eastAsia="宋体" w:hAnsi="宋体" w:cs="宋体" w:hint="eastAsia"/>
                <w:sz w:val="28"/>
                <w:szCs w:val="28"/>
              </w:rPr>
              <w:t>法定代表人签字：</w:t>
            </w:r>
          </w:p>
          <w:p w:rsidR="00586B96" w:rsidRDefault="00586B96" w:rsidP="003D5E3F">
            <w:pPr>
              <w:snapToGrid w:val="0"/>
              <w:spacing w:line="380" w:lineRule="exact"/>
              <w:ind w:firstLineChars="1400" w:firstLine="3920"/>
              <w:rPr>
                <w:rFonts w:ascii="宋体" w:eastAsia="宋体" w:hAnsi="宋体" w:cs="宋体"/>
                <w:sz w:val="28"/>
                <w:szCs w:val="28"/>
              </w:rPr>
            </w:pPr>
            <w:r>
              <w:rPr>
                <w:rFonts w:ascii="宋体" w:eastAsia="宋体" w:hAnsi="宋体" w:cs="宋体" w:hint="eastAsia"/>
                <w:sz w:val="28"/>
                <w:szCs w:val="28"/>
              </w:rPr>
              <w:t>单位签章：</w:t>
            </w:r>
          </w:p>
          <w:p w:rsidR="00586B96" w:rsidRDefault="00586B96" w:rsidP="003D5E3F">
            <w:pPr>
              <w:pStyle w:val="Default"/>
              <w:rPr>
                <w:color w:val="auto"/>
              </w:rPr>
            </w:pPr>
          </w:p>
          <w:p w:rsidR="00586B96" w:rsidRDefault="00586B96" w:rsidP="003D5E3F">
            <w:pPr>
              <w:snapToGrid w:val="0"/>
              <w:spacing w:line="380" w:lineRule="exact"/>
              <w:ind w:firstLineChars="200" w:firstLine="560"/>
            </w:pPr>
            <w:r>
              <w:rPr>
                <w:rFonts w:ascii="宋体" w:eastAsia="宋体" w:hAnsi="宋体" w:cs="宋体" w:hint="eastAsia"/>
                <w:sz w:val="28"/>
                <w:szCs w:val="28"/>
              </w:rPr>
              <w:t xml:space="preserve">                             日期：      年   月   日 </w:t>
            </w:r>
          </w:p>
        </w:tc>
      </w:tr>
    </w:tbl>
    <w:p w:rsidR="00586B96" w:rsidRDefault="00586B96" w:rsidP="00586B96">
      <w:pPr>
        <w:spacing w:beforeLines="50" w:before="156" w:afterLines="50" w:after="156" w:line="340" w:lineRule="exact"/>
        <w:ind w:firstLineChars="200" w:firstLine="560"/>
        <w:jc w:val="left"/>
        <w:rPr>
          <w:rFonts w:ascii="黑体" w:eastAsia="黑体" w:hAnsi="黑体"/>
          <w:sz w:val="28"/>
          <w:szCs w:val="28"/>
        </w:rPr>
      </w:pPr>
      <w:r>
        <w:rPr>
          <w:rFonts w:ascii="黑体" w:eastAsia="黑体" w:hAnsi="黑体" w:hint="eastAsia"/>
          <w:sz w:val="28"/>
          <w:szCs w:val="28"/>
        </w:rPr>
        <w:t>三、项目概况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55"/>
      </w:tblGrid>
      <w:tr w:rsidR="00586B96" w:rsidTr="003D5E3F">
        <w:trPr>
          <w:cantSplit/>
          <w:trHeight w:hRule="exact" w:val="514"/>
          <w:jc w:val="center"/>
        </w:trPr>
        <w:tc>
          <w:tcPr>
            <w:tcW w:w="1813" w:type="dxa"/>
            <w:vAlign w:val="center"/>
          </w:tcPr>
          <w:p w:rsidR="00586B96" w:rsidRDefault="00586B96" w:rsidP="003D5E3F">
            <w:pPr>
              <w:spacing w:line="300" w:lineRule="exact"/>
              <w:jc w:val="center"/>
              <w:rPr>
                <w:rFonts w:ascii="宋体" w:eastAsia="宋体" w:hAnsi="宋体"/>
                <w:b/>
                <w:sz w:val="24"/>
                <w:szCs w:val="24"/>
              </w:rPr>
            </w:pPr>
            <w:r>
              <w:rPr>
                <w:rFonts w:ascii="宋体" w:eastAsia="宋体" w:hAnsi="宋体" w:hint="eastAsia"/>
                <w:b/>
                <w:sz w:val="24"/>
                <w:szCs w:val="24"/>
              </w:rPr>
              <w:t>项目名称</w:t>
            </w:r>
          </w:p>
        </w:tc>
        <w:tc>
          <w:tcPr>
            <w:tcW w:w="7255" w:type="dxa"/>
            <w:vAlign w:val="center"/>
          </w:tcPr>
          <w:p w:rsidR="00586B96" w:rsidRDefault="00586B96" w:rsidP="003D5E3F">
            <w:pPr>
              <w:spacing w:line="300" w:lineRule="exact"/>
              <w:jc w:val="center"/>
              <w:rPr>
                <w:rFonts w:ascii="宋体" w:eastAsia="宋体" w:hAnsi="宋体"/>
                <w:sz w:val="24"/>
                <w:szCs w:val="24"/>
              </w:rPr>
            </w:pPr>
          </w:p>
        </w:tc>
      </w:tr>
      <w:tr w:rsidR="00586B96" w:rsidTr="003D5E3F">
        <w:trPr>
          <w:cantSplit/>
          <w:trHeight w:hRule="exact" w:val="2251"/>
          <w:jc w:val="center"/>
        </w:trPr>
        <w:tc>
          <w:tcPr>
            <w:tcW w:w="1813" w:type="dxa"/>
            <w:vAlign w:val="center"/>
          </w:tcPr>
          <w:p w:rsidR="00586B96" w:rsidRDefault="00586B96" w:rsidP="003D5E3F">
            <w:pPr>
              <w:spacing w:line="300" w:lineRule="exact"/>
              <w:jc w:val="center"/>
              <w:rPr>
                <w:rFonts w:ascii="宋体" w:eastAsia="宋体" w:hAnsi="宋体"/>
                <w:b/>
                <w:sz w:val="24"/>
                <w:szCs w:val="24"/>
              </w:rPr>
            </w:pPr>
            <w:r>
              <w:rPr>
                <w:rFonts w:ascii="宋体" w:eastAsia="宋体" w:hAnsi="宋体" w:hint="eastAsia"/>
                <w:b/>
                <w:sz w:val="24"/>
                <w:szCs w:val="24"/>
              </w:rPr>
              <w:t>技术领域</w:t>
            </w:r>
          </w:p>
        </w:tc>
        <w:tc>
          <w:tcPr>
            <w:tcW w:w="7255" w:type="dxa"/>
            <w:vAlign w:val="center"/>
          </w:tcPr>
          <w:p w:rsidR="00586B96" w:rsidRDefault="00586B96" w:rsidP="003D5E3F">
            <w:pPr>
              <w:spacing w:line="300" w:lineRule="exact"/>
              <w:jc w:val="left"/>
              <w:rPr>
                <w:rFonts w:ascii="宋体" w:eastAsia="宋体" w:hAnsi="宋体"/>
                <w:sz w:val="24"/>
              </w:rPr>
            </w:pPr>
            <w:r>
              <w:rPr>
                <w:rFonts w:ascii="宋体" w:eastAsia="宋体" w:hAnsi="宋体" w:hint="eastAsia"/>
                <w:sz w:val="24"/>
              </w:rPr>
              <w:t>□01.“光芯屏端网”新一代信息技术    □02</w:t>
            </w:r>
            <w:r>
              <w:rPr>
                <w:rFonts w:ascii="宋体" w:eastAsia="宋体" w:hAnsi="宋体"/>
                <w:sz w:val="24"/>
              </w:rPr>
              <w:t>.</w:t>
            </w:r>
            <w:r>
              <w:rPr>
                <w:rFonts w:ascii="宋体" w:eastAsia="宋体" w:hAnsi="宋体" w:hint="eastAsia"/>
                <w:sz w:val="24"/>
              </w:rPr>
              <w:t>汽车制造和服务          □03.大健康和生物技术        □04.高端装备和先进基础材料     □05.智能建造 □06.商贸物流  □07.绿色环保                         □08.文化旅游 □09.现代金融  □10.网络安全  □11.航空航天</w:t>
            </w:r>
          </w:p>
          <w:p w:rsidR="00586B96" w:rsidRDefault="00586B96" w:rsidP="003D5E3F">
            <w:pPr>
              <w:spacing w:line="300" w:lineRule="exact"/>
              <w:jc w:val="left"/>
              <w:rPr>
                <w:rFonts w:ascii="宋体" w:eastAsia="宋体" w:hAnsi="宋体"/>
                <w:sz w:val="24"/>
              </w:rPr>
            </w:pPr>
            <w:r>
              <w:rPr>
                <w:rFonts w:ascii="宋体" w:eastAsia="宋体" w:hAnsi="宋体" w:hint="eastAsia"/>
                <w:sz w:val="24"/>
              </w:rPr>
              <w:t>□12.空天信息 □13.数字创意□14.氢能  □15.电磁能</w:t>
            </w:r>
          </w:p>
          <w:p w:rsidR="00586B96" w:rsidRDefault="00586B96" w:rsidP="003D5E3F">
            <w:pPr>
              <w:spacing w:line="300" w:lineRule="exact"/>
              <w:jc w:val="left"/>
              <w:rPr>
                <w:rFonts w:ascii="宋体" w:eastAsia="宋体" w:hAnsi="宋体"/>
                <w:sz w:val="24"/>
              </w:rPr>
            </w:pPr>
            <w:r>
              <w:rPr>
                <w:rFonts w:ascii="宋体" w:eastAsia="宋体" w:hAnsi="宋体" w:hint="eastAsia"/>
                <w:sz w:val="24"/>
              </w:rPr>
              <w:t xml:space="preserve">□16.量子科技   □17. 超级计算  □18.脑科学和类脑科学   </w:t>
            </w:r>
          </w:p>
          <w:p w:rsidR="00586B96" w:rsidRDefault="00586B96" w:rsidP="003D5E3F">
            <w:pPr>
              <w:spacing w:line="300" w:lineRule="exact"/>
              <w:rPr>
                <w:rFonts w:ascii="宋体" w:eastAsia="宋体" w:hAnsi="宋体"/>
                <w:sz w:val="24"/>
                <w:szCs w:val="24"/>
              </w:rPr>
            </w:pPr>
            <w:r>
              <w:rPr>
                <w:rFonts w:ascii="宋体" w:eastAsia="宋体" w:hAnsi="宋体" w:hint="eastAsia"/>
                <w:sz w:val="24"/>
              </w:rPr>
              <w:t xml:space="preserve">□19.深地深海深空      （单选） </w:t>
            </w:r>
          </w:p>
        </w:tc>
      </w:tr>
      <w:tr w:rsidR="00586B96" w:rsidTr="003D5E3F">
        <w:trPr>
          <w:cantSplit/>
          <w:trHeight w:hRule="exact" w:val="425"/>
          <w:jc w:val="center"/>
        </w:trPr>
        <w:tc>
          <w:tcPr>
            <w:tcW w:w="1813" w:type="dxa"/>
            <w:vAlign w:val="center"/>
          </w:tcPr>
          <w:p w:rsidR="00586B96" w:rsidRDefault="00586B96" w:rsidP="003D5E3F">
            <w:pPr>
              <w:spacing w:line="300" w:lineRule="exact"/>
              <w:jc w:val="center"/>
              <w:rPr>
                <w:rFonts w:ascii="宋体" w:eastAsia="宋体" w:hAnsi="宋体"/>
                <w:b/>
                <w:sz w:val="24"/>
                <w:szCs w:val="24"/>
              </w:rPr>
            </w:pPr>
            <w:r>
              <w:rPr>
                <w:rFonts w:ascii="宋体" w:eastAsia="宋体" w:hAnsi="宋体" w:hint="eastAsia"/>
                <w:b/>
                <w:sz w:val="24"/>
                <w:szCs w:val="24"/>
              </w:rPr>
              <w:t>实施周期</w:t>
            </w:r>
          </w:p>
        </w:tc>
        <w:tc>
          <w:tcPr>
            <w:tcW w:w="7255" w:type="dxa"/>
            <w:vAlign w:val="center"/>
          </w:tcPr>
          <w:p w:rsidR="00586B96" w:rsidRDefault="00586B96" w:rsidP="003D5E3F">
            <w:pPr>
              <w:spacing w:line="300" w:lineRule="exact"/>
              <w:ind w:left="480" w:hangingChars="200" w:hanging="480"/>
              <w:jc w:val="center"/>
              <w:rPr>
                <w:rFonts w:ascii="宋体" w:eastAsia="宋体" w:hAnsi="宋体"/>
                <w:sz w:val="24"/>
                <w:szCs w:val="24"/>
                <w:u w:val="single"/>
              </w:rPr>
            </w:pPr>
            <w:r>
              <w:rPr>
                <w:rFonts w:ascii="宋体" w:eastAsia="宋体" w:hAnsi="宋体" w:hint="eastAsia"/>
                <w:sz w:val="24"/>
                <w:szCs w:val="24"/>
              </w:rPr>
              <w:t>2022年6月— 2024年6月</w:t>
            </w:r>
          </w:p>
        </w:tc>
      </w:tr>
    </w:tbl>
    <w:p w:rsidR="00F140C6" w:rsidRDefault="00F140C6" w:rsidP="00586B96">
      <w:pPr>
        <w:spacing w:beforeLines="50" w:before="156" w:afterLines="50" w:after="156" w:line="340" w:lineRule="exact"/>
        <w:ind w:firstLineChars="200" w:firstLine="560"/>
        <w:jc w:val="left"/>
        <w:rPr>
          <w:rFonts w:ascii="黑体" w:eastAsia="黑体" w:hAnsi="黑体"/>
          <w:sz w:val="28"/>
          <w:szCs w:val="28"/>
        </w:rPr>
      </w:pPr>
    </w:p>
    <w:p w:rsidR="00586B96" w:rsidRDefault="00586B96" w:rsidP="00586B96">
      <w:pPr>
        <w:spacing w:beforeLines="50" w:before="156" w:afterLines="50" w:after="156" w:line="340" w:lineRule="exact"/>
        <w:ind w:firstLineChars="200" w:firstLine="560"/>
        <w:jc w:val="left"/>
        <w:rPr>
          <w:rFonts w:ascii="黑体" w:eastAsia="黑体" w:hAnsi="黑体"/>
          <w:sz w:val="28"/>
          <w:szCs w:val="28"/>
        </w:rPr>
      </w:pPr>
      <w:r>
        <w:rPr>
          <w:rFonts w:ascii="黑体" w:eastAsia="黑体" w:hAnsi="黑体" w:hint="eastAsia"/>
          <w:sz w:val="28"/>
          <w:szCs w:val="28"/>
        </w:rPr>
        <w:t>四、申报单位概况</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08"/>
        <w:gridCol w:w="2490"/>
        <w:gridCol w:w="1848"/>
      </w:tblGrid>
      <w:tr w:rsidR="00586B96" w:rsidTr="003D5E3F">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企业名称</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ind w:left="320"/>
              <w:jc w:val="center"/>
              <w:rPr>
                <w:rFonts w:ascii="宋体" w:eastAsia="宋体" w:hAnsi="宋体" w:cs="文星仿宋"/>
                <w:kern w:val="0"/>
                <w:sz w:val="24"/>
                <w:szCs w:val="32"/>
              </w:rPr>
            </w:pPr>
          </w:p>
        </w:tc>
      </w:tr>
      <w:tr w:rsidR="00586B96" w:rsidTr="003D5E3F">
        <w:trPr>
          <w:trHeight w:val="454"/>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主要股权结构</w:t>
            </w:r>
          </w:p>
          <w:p w:rsidR="00586B96" w:rsidRDefault="00586B96" w:rsidP="003D5E3F">
            <w:pPr>
              <w:autoSpaceDE w:val="0"/>
              <w:autoSpaceDN w:val="0"/>
              <w:adjustRightInd w:val="0"/>
              <w:spacing w:line="400" w:lineRule="exact"/>
              <w:jc w:val="center"/>
              <w:rPr>
                <w:rFonts w:ascii="宋体" w:eastAsia="宋体" w:hAnsi="宋体"/>
                <w:b/>
                <w:kern w:val="0"/>
                <w:sz w:val="24"/>
              </w:rPr>
            </w:pPr>
            <w:r>
              <w:rPr>
                <w:rFonts w:ascii="宋体" w:eastAsia="宋体" w:hAnsi="宋体" w:hint="eastAsia"/>
                <w:b/>
                <w:kern w:val="0"/>
                <w:sz w:val="24"/>
              </w:rPr>
              <w:t>（按占比大小</w:t>
            </w:r>
          </w:p>
          <w:p w:rsidR="00586B96" w:rsidRDefault="00586B96" w:rsidP="003D5E3F">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列出前3位）</w:t>
            </w: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kern w:val="0"/>
                <w:sz w:val="24"/>
                <w:szCs w:val="32"/>
              </w:rPr>
            </w:pPr>
            <w:r>
              <w:rPr>
                <w:rFonts w:ascii="宋体" w:eastAsia="宋体" w:hAnsi="宋体" w:hint="eastAsia"/>
                <w:kern w:val="0"/>
                <w:sz w:val="24"/>
              </w:rPr>
              <w:t>出资人全称</w:t>
            </w: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rPr>
              <w:t>统一社会信用代码或</w:t>
            </w:r>
          </w:p>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rPr>
              <w:t>身份证件号</w:t>
            </w: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rPr>
              <w:t>占比（%）</w:t>
            </w:r>
          </w:p>
        </w:tc>
      </w:tr>
      <w:tr w:rsidR="00586B96" w:rsidTr="003D5E3F">
        <w:trPr>
          <w:trHeight w:val="454"/>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b/>
                <w:kern w:val="0"/>
                <w:sz w:val="24"/>
                <w:szCs w:val="32"/>
              </w:rPr>
            </w:pP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kern w:val="0"/>
                <w:sz w:val="24"/>
                <w:szCs w:val="32"/>
              </w:rPr>
            </w:pP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p>
        </w:tc>
      </w:tr>
      <w:tr w:rsidR="00586B96" w:rsidTr="003D5E3F">
        <w:trPr>
          <w:trHeight w:val="454"/>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b/>
                <w:kern w:val="0"/>
                <w:sz w:val="24"/>
                <w:szCs w:val="32"/>
              </w:rPr>
            </w:pP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kern w:val="0"/>
                <w:sz w:val="24"/>
                <w:szCs w:val="32"/>
              </w:rPr>
            </w:pP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p>
        </w:tc>
      </w:tr>
      <w:tr w:rsidR="00586B96" w:rsidTr="003D5E3F">
        <w:trPr>
          <w:trHeight w:val="454"/>
          <w:jc w:val="center"/>
        </w:trPr>
        <w:tc>
          <w:tcPr>
            <w:tcW w:w="2160" w:type="dxa"/>
            <w:vMerge/>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b/>
                <w:kern w:val="0"/>
                <w:sz w:val="24"/>
                <w:szCs w:val="32"/>
              </w:rPr>
            </w:pP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kern w:val="0"/>
                <w:sz w:val="24"/>
                <w:szCs w:val="32"/>
              </w:rPr>
            </w:pP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p>
        </w:tc>
      </w:tr>
      <w:tr w:rsidR="00586B96" w:rsidTr="003D5E3F">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jc w:val="center"/>
              <w:rPr>
                <w:rFonts w:ascii="宋体" w:eastAsia="宋体" w:hAnsi="宋体" w:cs="文星仿宋"/>
                <w:b/>
                <w:kern w:val="0"/>
                <w:sz w:val="24"/>
                <w:szCs w:val="32"/>
              </w:rPr>
            </w:pPr>
            <w:r>
              <w:rPr>
                <w:rFonts w:ascii="宋体" w:eastAsia="宋体" w:hAnsi="宋体" w:hint="eastAsia"/>
                <w:b/>
                <w:kern w:val="0"/>
                <w:sz w:val="24"/>
              </w:rPr>
              <w:t>员工总数</w:t>
            </w: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400" w:lineRule="exact"/>
              <w:rPr>
                <w:rFonts w:ascii="宋体" w:eastAsia="宋体" w:hAnsi="宋体" w:cs="文星仿宋"/>
                <w:kern w:val="0"/>
                <w:sz w:val="24"/>
                <w:szCs w:val="32"/>
              </w:rPr>
            </w:pPr>
            <w:r>
              <w:rPr>
                <w:rFonts w:ascii="宋体" w:eastAsia="宋体" w:hAnsi="宋体" w:hint="eastAsia"/>
                <w:kern w:val="0"/>
                <w:sz w:val="24"/>
              </w:rPr>
              <w:t xml:space="preserve"> </w:t>
            </w:r>
            <w:r>
              <w:rPr>
                <w:rFonts w:ascii="宋体" w:eastAsia="宋体" w:hAnsi="宋体" w:hint="eastAsia"/>
                <w:kern w:val="0"/>
                <w:sz w:val="24"/>
                <w:u w:val="single"/>
              </w:rPr>
              <w:t xml:space="preserve">             </w:t>
            </w:r>
            <w:r>
              <w:rPr>
                <w:rFonts w:ascii="宋体" w:eastAsia="宋体" w:hAnsi="宋体" w:hint="eastAsia"/>
                <w:kern w:val="0"/>
                <w:sz w:val="24"/>
              </w:rPr>
              <w:t>人</w:t>
            </w: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rPr>
                <w:rFonts w:ascii="宋体" w:eastAsia="宋体" w:hAnsi="宋体" w:cs="文星仿宋"/>
                <w:kern w:val="0"/>
                <w:sz w:val="24"/>
                <w:szCs w:val="32"/>
              </w:rPr>
            </w:pPr>
            <w:r>
              <w:rPr>
                <w:rFonts w:ascii="宋体" w:eastAsia="宋体" w:hAnsi="宋体" w:hint="eastAsia"/>
                <w:kern w:val="0"/>
                <w:sz w:val="24"/>
              </w:rPr>
              <w:t>其中：研究开发人员</w:t>
            </w: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rPr>
                <w:rFonts w:ascii="宋体" w:eastAsia="宋体" w:hAnsi="宋体" w:cs="文星仿宋"/>
                <w:kern w:val="0"/>
                <w:sz w:val="24"/>
                <w:szCs w:val="32"/>
              </w:rPr>
            </w:pPr>
            <w:r>
              <w:rPr>
                <w:rFonts w:ascii="宋体" w:eastAsia="宋体" w:hAnsi="宋体" w:hint="eastAsia"/>
                <w:kern w:val="0"/>
                <w:sz w:val="24"/>
              </w:rPr>
              <w:t xml:space="preserve"> </w:t>
            </w:r>
            <w:r>
              <w:rPr>
                <w:rFonts w:ascii="宋体" w:eastAsia="宋体" w:hAnsi="宋体" w:hint="eastAsia"/>
                <w:kern w:val="0"/>
                <w:sz w:val="24"/>
                <w:u w:val="single"/>
              </w:rPr>
              <w:t xml:space="preserve">         </w:t>
            </w:r>
            <w:r>
              <w:rPr>
                <w:rFonts w:ascii="宋体" w:eastAsia="宋体" w:hAnsi="宋体" w:hint="eastAsia"/>
                <w:kern w:val="0"/>
                <w:sz w:val="24"/>
              </w:rPr>
              <w:t>人</w:t>
            </w:r>
          </w:p>
        </w:tc>
      </w:tr>
      <w:tr w:rsidR="00586B96" w:rsidTr="003D5E3F">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2021年度销售收入</w:t>
            </w: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ind w:left="13"/>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rPr>
                <w:rFonts w:ascii="宋体" w:eastAsia="宋体" w:hAnsi="宋体" w:cs="文星仿宋"/>
                <w:b/>
                <w:kern w:val="0"/>
                <w:sz w:val="24"/>
                <w:szCs w:val="32"/>
              </w:rPr>
            </w:pPr>
            <w:r>
              <w:rPr>
                <w:rFonts w:ascii="宋体" w:eastAsia="宋体" w:hAnsi="宋体" w:hint="eastAsia"/>
                <w:b/>
                <w:kern w:val="0"/>
                <w:sz w:val="24"/>
              </w:rPr>
              <w:t>2021年度研发投入</w:t>
            </w: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r>
      <w:tr w:rsidR="00586B96" w:rsidTr="003D5E3F">
        <w:trPr>
          <w:trHeight w:val="454"/>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2021年度纳税总额</w:t>
            </w:r>
          </w:p>
        </w:tc>
        <w:tc>
          <w:tcPr>
            <w:tcW w:w="240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c>
          <w:tcPr>
            <w:tcW w:w="2491"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rPr>
                <w:rFonts w:ascii="宋体" w:eastAsia="宋体" w:hAnsi="宋体" w:cs="文星仿宋"/>
                <w:b/>
                <w:kern w:val="0"/>
                <w:sz w:val="24"/>
                <w:szCs w:val="32"/>
              </w:rPr>
            </w:pPr>
            <w:r>
              <w:rPr>
                <w:rFonts w:ascii="宋体" w:eastAsia="宋体" w:hAnsi="宋体" w:hint="eastAsia"/>
                <w:b/>
                <w:kern w:val="0"/>
                <w:sz w:val="24"/>
              </w:rPr>
              <w:t>2021年度净利润</w:t>
            </w:r>
          </w:p>
        </w:tc>
        <w:tc>
          <w:tcPr>
            <w:tcW w:w="1849"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kern w:val="0"/>
                <w:sz w:val="24"/>
                <w:szCs w:val="32"/>
              </w:rPr>
            </w:pPr>
            <w:r>
              <w:rPr>
                <w:rFonts w:ascii="宋体" w:eastAsia="宋体" w:hAnsi="宋体" w:hint="eastAsia"/>
                <w:kern w:val="0"/>
                <w:sz w:val="24"/>
                <w:u w:val="single"/>
              </w:rPr>
              <w:t xml:space="preserve">       </w:t>
            </w:r>
            <w:r>
              <w:rPr>
                <w:rFonts w:ascii="宋体" w:eastAsia="宋体" w:hAnsi="宋体" w:hint="eastAsia"/>
                <w:kern w:val="0"/>
                <w:sz w:val="24"/>
              </w:rPr>
              <w:t>万元</w:t>
            </w:r>
          </w:p>
        </w:tc>
      </w:tr>
      <w:tr w:rsidR="00586B96" w:rsidTr="003D5E3F">
        <w:trPr>
          <w:trHeight w:val="1000"/>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2021年度资产状况</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left"/>
              <w:rPr>
                <w:rFonts w:ascii="宋体" w:eastAsia="宋体" w:hAnsi="宋体" w:cs="文星仿宋"/>
                <w:sz w:val="24"/>
                <w:szCs w:val="24"/>
              </w:rPr>
            </w:pPr>
            <w:r>
              <w:rPr>
                <w:rFonts w:ascii="宋体" w:eastAsia="宋体" w:hAnsi="宋体" w:hint="eastAsia"/>
                <w:sz w:val="24"/>
                <w:szCs w:val="24"/>
              </w:rPr>
              <w:t>总资产</w:t>
            </w:r>
            <w:r>
              <w:rPr>
                <w:rFonts w:ascii="宋体" w:eastAsia="宋体" w:hAnsi="宋体" w:hint="eastAsia"/>
                <w:sz w:val="24"/>
                <w:szCs w:val="24"/>
                <w:u w:val="single"/>
              </w:rPr>
              <w:t xml:space="preserve">      </w:t>
            </w:r>
            <w:r>
              <w:rPr>
                <w:rFonts w:ascii="宋体" w:eastAsia="宋体" w:hAnsi="宋体" w:hint="eastAsia"/>
                <w:sz w:val="24"/>
                <w:szCs w:val="24"/>
              </w:rPr>
              <w:t>万元，净资产</w:t>
            </w:r>
            <w:r>
              <w:rPr>
                <w:rFonts w:ascii="宋体" w:eastAsia="宋体" w:hAnsi="宋体" w:hint="eastAsia"/>
                <w:sz w:val="24"/>
                <w:szCs w:val="24"/>
                <w:u w:val="single"/>
              </w:rPr>
              <w:t xml:space="preserve">      </w:t>
            </w:r>
            <w:r>
              <w:rPr>
                <w:rFonts w:ascii="宋体" w:eastAsia="宋体" w:hAnsi="宋体" w:hint="eastAsia"/>
                <w:sz w:val="24"/>
                <w:szCs w:val="24"/>
              </w:rPr>
              <w:t>万元，货币资金</w:t>
            </w:r>
            <w:r>
              <w:rPr>
                <w:rFonts w:ascii="宋体" w:eastAsia="宋体" w:hAnsi="宋体" w:hint="eastAsia"/>
                <w:sz w:val="24"/>
                <w:szCs w:val="24"/>
                <w:u w:val="single"/>
              </w:rPr>
              <w:t xml:space="preserve">      </w:t>
            </w:r>
            <w:r>
              <w:rPr>
                <w:rFonts w:ascii="宋体" w:eastAsia="宋体" w:hAnsi="宋体" w:hint="eastAsia"/>
                <w:sz w:val="24"/>
                <w:szCs w:val="24"/>
              </w:rPr>
              <w:t>万元</w:t>
            </w:r>
          </w:p>
        </w:tc>
      </w:tr>
      <w:tr w:rsidR="00586B96" w:rsidTr="003D5E3F">
        <w:trPr>
          <w:trHeight w:val="674"/>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b/>
                <w:kern w:val="0"/>
                <w:sz w:val="24"/>
                <w:szCs w:val="32"/>
              </w:rPr>
            </w:pPr>
            <w:r>
              <w:rPr>
                <w:rFonts w:ascii="宋体" w:eastAsia="宋体" w:hAnsi="宋体" w:hint="eastAsia"/>
                <w:b/>
                <w:kern w:val="0"/>
                <w:sz w:val="24"/>
              </w:rPr>
              <w:t>主要产品名称</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left"/>
              <w:rPr>
                <w:rFonts w:ascii="宋体" w:eastAsia="宋体" w:hAnsi="宋体" w:cs="文星仿宋"/>
                <w:sz w:val="24"/>
                <w:szCs w:val="24"/>
                <w:u w:val="single"/>
              </w:rPr>
            </w:pPr>
          </w:p>
        </w:tc>
      </w:tr>
      <w:tr w:rsidR="00586B96" w:rsidTr="003D5E3F">
        <w:trPr>
          <w:trHeight w:val="584"/>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b/>
                <w:sz w:val="24"/>
                <w:szCs w:val="24"/>
              </w:rPr>
            </w:pPr>
            <w:r>
              <w:rPr>
                <w:rFonts w:ascii="宋体" w:eastAsia="宋体" w:hAnsi="宋体" w:hint="eastAsia"/>
                <w:b/>
                <w:sz w:val="24"/>
                <w:szCs w:val="24"/>
              </w:rPr>
              <w:t>现有研发条件</w:t>
            </w:r>
          </w:p>
        </w:tc>
        <w:tc>
          <w:tcPr>
            <w:tcW w:w="6749" w:type="dxa"/>
            <w:gridSpan w:val="3"/>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left"/>
              <w:rPr>
                <w:rFonts w:ascii="宋体" w:eastAsia="宋体" w:hAnsi="宋体" w:cs="文星仿宋"/>
                <w:sz w:val="24"/>
                <w:szCs w:val="24"/>
              </w:rPr>
            </w:pPr>
          </w:p>
        </w:tc>
      </w:tr>
      <w:tr w:rsidR="00586B96" w:rsidTr="003D5E3F">
        <w:trPr>
          <w:trHeight w:val="692"/>
          <w:jc w:val="center"/>
        </w:trPr>
        <w:tc>
          <w:tcPr>
            <w:tcW w:w="216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autoSpaceDE w:val="0"/>
              <w:autoSpaceDN w:val="0"/>
              <w:adjustRightInd w:val="0"/>
              <w:spacing w:line="300" w:lineRule="exact"/>
              <w:jc w:val="center"/>
              <w:rPr>
                <w:rFonts w:ascii="宋体" w:eastAsia="宋体" w:hAnsi="宋体" w:cs="文星仿宋"/>
                <w:b/>
                <w:sz w:val="24"/>
                <w:szCs w:val="24"/>
              </w:rPr>
            </w:pPr>
            <w:r>
              <w:rPr>
                <w:rFonts w:ascii="宋体" w:eastAsia="宋体" w:hAnsi="宋体" w:hint="eastAsia"/>
                <w:b/>
                <w:sz w:val="24"/>
                <w:szCs w:val="24"/>
              </w:rPr>
              <w:t>近三年主要</w:t>
            </w:r>
          </w:p>
          <w:p w:rsidR="00586B96" w:rsidRDefault="00586B96" w:rsidP="003D5E3F">
            <w:pPr>
              <w:autoSpaceDE w:val="0"/>
              <w:autoSpaceDN w:val="0"/>
              <w:adjustRightInd w:val="0"/>
              <w:spacing w:line="300" w:lineRule="exact"/>
              <w:jc w:val="center"/>
              <w:rPr>
                <w:rFonts w:ascii="宋体" w:eastAsia="宋体" w:hAnsi="宋体" w:cs="文星仿宋"/>
                <w:b/>
                <w:sz w:val="24"/>
                <w:szCs w:val="24"/>
              </w:rPr>
            </w:pPr>
            <w:r>
              <w:rPr>
                <w:rFonts w:ascii="宋体" w:eastAsia="宋体" w:hAnsi="宋体" w:hint="eastAsia"/>
                <w:b/>
                <w:sz w:val="24"/>
                <w:szCs w:val="24"/>
              </w:rPr>
              <w:t>研发成果</w:t>
            </w:r>
          </w:p>
        </w:tc>
        <w:tc>
          <w:tcPr>
            <w:tcW w:w="6749" w:type="dxa"/>
            <w:gridSpan w:val="3"/>
            <w:tcBorders>
              <w:top w:val="single" w:sz="4" w:space="0" w:color="auto"/>
              <w:left w:val="single" w:sz="4" w:space="0" w:color="auto"/>
              <w:bottom w:val="single" w:sz="4" w:space="0" w:color="auto"/>
              <w:right w:val="single" w:sz="4" w:space="0" w:color="auto"/>
            </w:tcBorders>
          </w:tcPr>
          <w:p w:rsidR="00586B96" w:rsidRDefault="00586B96" w:rsidP="003D5E3F">
            <w:pPr>
              <w:autoSpaceDE w:val="0"/>
              <w:autoSpaceDN w:val="0"/>
              <w:adjustRightInd w:val="0"/>
              <w:spacing w:line="300" w:lineRule="exact"/>
              <w:rPr>
                <w:rFonts w:ascii="宋体" w:eastAsia="宋体" w:hAnsi="宋体" w:cs="文星仿宋"/>
                <w:sz w:val="24"/>
                <w:szCs w:val="24"/>
              </w:rPr>
            </w:pPr>
          </w:p>
        </w:tc>
      </w:tr>
    </w:tbl>
    <w:p w:rsidR="00F140C6" w:rsidRDefault="00F140C6" w:rsidP="00586B96">
      <w:pPr>
        <w:spacing w:line="520" w:lineRule="exact"/>
        <w:ind w:firstLineChars="196" w:firstLine="549"/>
        <w:rPr>
          <w:rFonts w:ascii="黑体" w:eastAsia="黑体" w:hAnsi="黑体"/>
          <w:sz w:val="28"/>
          <w:szCs w:val="28"/>
        </w:rPr>
      </w:pPr>
    </w:p>
    <w:p w:rsidR="00586B96" w:rsidRDefault="00586B96" w:rsidP="00586B96">
      <w:pPr>
        <w:spacing w:line="520" w:lineRule="exact"/>
        <w:ind w:firstLineChars="196" w:firstLine="549"/>
        <w:rPr>
          <w:rFonts w:ascii="黑体" w:eastAsia="黑体" w:hAnsi="黑体"/>
          <w:sz w:val="28"/>
          <w:szCs w:val="28"/>
        </w:rPr>
      </w:pPr>
      <w:r>
        <w:rPr>
          <w:rFonts w:ascii="黑体" w:eastAsia="黑体" w:hAnsi="黑体" w:hint="eastAsia"/>
          <w:sz w:val="28"/>
          <w:szCs w:val="28"/>
        </w:rPr>
        <w:t>五、项目实施的必要性</w:t>
      </w:r>
    </w:p>
    <w:p w:rsidR="00586B96" w:rsidRPr="00266135" w:rsidRDefault="00586B96" w:rsidP="00586B96">
      <w:pPr>
        <w:spacing w:line="520" w:lineRule="exact"/>
        <w:ind w:firstLineChars="199" w:firstLine="557"/>
        <w:rPr>
          <w:rFonts w:ascii="宋体" w:eastAsia="宋体" w:hAnsi="宋体"/>
          <w:sz w:val="28"/>
          <w:szCs w:val="28"/>
        </w:rPr>
      </w:pPr>
      <w:r>
        <w:rPr>
          <w:rFonts w:ascii="宋体" w:eastAsia="宋体" w:hAnsi="宋体" w:hint="eastAsia"/>
          <w:sz w:val="28"/>
          <w:szCs w:val="28"/>
        </w:rPr>
        <w:t>（一）国内外研究现状</w:t>
      </w:r>
    </w:p>
    <w:p w:rsidR="00586B96" w:rsidRPr="00266135" w:rsidRDefault="00586B96" w:rsidP="00586B96">
      <w:pPr>
        <w:spacing w:line="520" w:lineRule="exact"/>
        <w:ind w:firstLineChars="200" w:firstLine="560"/>
        <w:rPr>
          <w:rFonts w:ascii="宋体" w:eastAsia="宋体" w:hAnsi="宋体"/>
          <w:sz w:val="28"/>
          <w:szCs w:val="28"/>
        </w:rPr>
      </w:pPr>
      <w:r>
        <w:rPr>
          <w:rFonts w:ascii="宋体" w:eastAsia="宋体" w:hAnsi="宋体" w:hint="eastAsia"/>
          <w:sz w:val="28"/>
          <w:szCs w:val="28"/>
        </w:rPr>
        <w:t>（二）项目的选题思路</w:t>
      </w:r>
    </w:p>
    <w:p w:rsidR="00586B96" w:rsidRDefault="00586B96" w:rsidP="00586B96">
      <w:pPr>
        <w:spacing w:line="520" w:lineRule="exact"/>
        <w:ind w:firstLineChars="200" w:firstLine="560"/>
        <w:rPr>
          <w:rFonts w:ascii="宋体" w:eastAsia="宋体" w:hAnsi="宋体"/>
          <w:sz w:val="28"/>
          <w:szCs w:val="28"/>
        </w:rPr>
      </w:pPr>
      <w:r>
        <w:rPr>
          <w:rFonts w:ascii="宋体" w:eastAsia="宋体" w:hAnsi="宋体" w:hint="eastAsia"/>
          <w:sz w:val="28"/>
          <w:szCs w:val="28"/>
        </w:rPr>
        <w:t>（三）项目实施对推动企业发展及武汉市产业发展的作用（包括但不限于实施该项目给企业带来的预期经济社会效益）</w:t>
      </w:r>
    </w:p>
    <w:p w:rsidR="00F140C6" w:rsidRDefault="00F140C6" w:rsidP="00586B96">
      <w:pPr>
        <w:spacing w:line="520" w:lineRule="exact"/>
        <w:ind w:firstLineChars="200" w:firstLine="560"/>
        <w:rPr>
          <w:rFonts w:ascii="黑体" w:eastAsia="黑体" w:hAnsi="黑体"/>
          <w:sz w:val="28"/>
          <w:szCs w:val="28"/>
        </w:rPr>
      </w:pPr>
    </w:p>
    <w:p w:rsidR="00586B96" w:rsidRPr="00266135" w:rsidRDefault="00586B96" w:rsidP="00586B96">
      <w:pPr>
        <w:spacing w:line="520" w:lineRule="exact"/>
        <w:ind w:firstLineChars="200" w:firstLine="560"/>
        <w:rPr>
          <w:rFonts w:ascii="宋体" w:eastAsia="宋体" w:hAnsi="宋体"/>
          <w:sz w:val="28"/>
          <w:szCs w:val="28"/>
        </w:rPr>
      </w:pPr>
      <w:r>
        <w:rPr>
          <w:rFonts w:ascii="黑体" w:eastAsia="黑体" w:hAnsi="黑体" w:hint="eastAsia"/>
          <w:sz w:val="28"/>
          <w:szCs w:val="28"/>
        </w:rPr>
        <w:t>六、项目现有工作基础</w:t>
      </w:r>
      <w:r>
        <w:rPr>
          <w:rFonts w:ascii="宋体" w:eastAsia="宋体" w:hAnsi="宋体" w:hint="eastAsia"/>
          <w:sz w:val="28"/>
          <w:szCs w:val="28"/>
        </w:rPr>
        <w:t>（截至申报时，已开展的工作、已有的基础条件等）</w:t>
      </w:r>
    </w:p>
    <w:p w:rsidR="00F140C6" w:rsidRDefault="00F140C6" w:rsidP="00586B96">
      <w:pPr>
        <w:spacing w:line="520" w:lineRule="exact"/>
        <w:ind w:firstLineChars="200" w:firstLine="560"/>
        <w:rPr>
          <w:rFonts w:ascii="黑体" w:eastAsia="黑体" w:hAnsi="黑体"/>
          <w:sz w:val="28"/>
          <w:szCs w:val="28"/>
        </w:rPr>
      </w:pPr>
    </w:p>
    <w:p w:rsidR="00586B96" w:rsidRDefault="00586B96" w:rsidP="00586B96">
      <w:pPr>
        <w:spacing w:line="520" w:lineRule="exact"/>
        <w:ind w:firstLineChars="200" w:firstLine="560"/>
        <w:rPr>
          <w:rFonts w:ascii="黑体" w:eastAsia="黑体" w:hAnsi="黑体"/>
          <w:sz w:val="28"/>
          <w:szCs w:val="28"/>
        </w:rPr>
      </w:pPr>
      <w:r>
        <w:rPr>
          <w:rFonts w:ascii="黑体" w:eastAsia="黑体" w:hAnsi="黑体" w:hint="eastAsia"/>
          <w:sz w:val="28"/>
          <w:szCs w:val="28"/>
        </w:rPr>
        <w:t>七、项目主要研究人员</w:t>
      </w:r>
    </w:p>
    <w:p w:rsidR="00586B96" w:rsidRDefault="00586B96" w:rsidP="00586B96">
      <w:pPr>
        <w:autoSpaceDE w:val="0"/>
        <w:autoSpaceDN w:val="0"/>
        <w:adjustRightInd w:val="0"/>
        <w:spacing w:beforeLines="50" w:before="156" w:afterLines="50" w:after="156" w:line="320" w:lineRule="exact"/>
        <w:ind w:firstLineChars="200" w:firstLine="560"/>
        <w:jc w:val="left"/>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463"/>
        <w:gridCol w:w="1617"/>
        <w:gridCol w:w="3169"/>
      </w:tblGrid>
      <w:tr w:rsidR="00586B96" w:rsidTr="003D5E3F">
        <w:trPr>
          <w:trHeight w:val="546"/>
          <w:jc w:val="center"/>
        </w:trPr>
        <w:tc>
          <w:tcPr>
            <w:tcW w:w="2273" w:type="dxa"/>
            <w:vAlign w:val="center"/>
          </w:tcPr>
          <w:p w:rsidR="00586B96" w:rsidRDefault="00586B96" w:rsidP="003D5E3F">
            <w:pPr>
              <w:autoSpaceDE w:val="0"/>
              <w:autoSpaceDN w:val="0"/>
              <w:adjustRightInd w:val="0"/>
              <w:spacing w:line="333" w:lineRule="exact"/>
              <w:jc w:val="center"/>
              <w:rPr>
                <w:rFonts w:ascii="宋体" w:eastAsia="宋体" w:hAnsi="宋体"/>
                <w:b/>
                <w:kern w:val="0"/>
                <w:sz w:val="24"/>
              </w:rPr>
            </w:pPr>
            <w:r>
              <w:rPr>
                <w:rFonts w:ascii="宋体" w:eastAsia="宋体" w:hAnsi="宋体"/>
                <w:b/>
                <w:kern w:val="0"/>
                <w:sz w:val="24"/>
              </w:rPr>
              <w:t>姓</w:t>
            </w:r>
            <w:r>
              <w:rPr>
                <w:rFonts w:ascii="宋体" w:eastAsia="宋体" w:hAnsi="宋体" w:hint="eastAsia"/>
                <w:b/>
                <w:kern w:val="0"/>
                <w:sz w:val="24"/>
              </w:rPr>
              <w:t xml:space="preserve">  </w:t>
            </w:r>
            <w:r>
              <w:rPr>
                <w:rFonts w:ascii="宋体" w:eastAsia="宋体" w:hAnsi="宋体"/>
                <w:b/>
                <w:kern w:val="0"/>
                <w:sz w:val="24"/>
              </w:rPr>
              <w:t>名</w:t>
            </w:r>
          </w:p>
        </w:tc>
        <w:tc>
          <w:tcPr>
            <w:tcW w:w="1463" w:type="dxa"/>
            <w:vAlign w:val="center"/>
          </w:tcPr>
          <w:p w:rsidR="00586B96" w:rsidRDefault="00586B96" w:rsidP="003D5E3F">
            <w:pPr>
              <w:autoSpaceDE w:val="0"/>
              <w:autoSpaceDN w:val="0"/>
              <w:adjustRightInd w:val="0"/>
              <w:spacing w:line="413" w:lineRule="exact"/>
              <w:jc w:val="center"/>
              <w:rPr>
                <w:rFonts w:ascii="宋体" w:eastAsia="宋体" w:hAnsi="宋体"/>
                <w:kern w:val="0"/>
                <w:sz w:val="24"/>
              </w:rPr>
            </w:pPr>
          </w:p>
        </w:tc>
        <w:tc>
          <w:tcPr>
            <w:tcW w:w="1617" w:type="dxa"/>
            <w:vAlign w:val="center"/>
          </w:tcPr>
          <w:p w:rsidR="00586B96" w:rsidRDefault="00586B96" w:rsidP="003D5E3F">
            <w:pPr>
              <w:autoSpaceDE w:val="0"/>
              <w:autoSpaceDN w:val="0"/>
              <w:adjustRightInd w:val="0"/>
              <w:spacing w:line="333" w:lineRule="exact"/>
              <w:jc w:val="center"/>
              <w:rPr>
                <w:rFonts w:ascii="宋体" w:eastAsia="宋体" w:hAnsi="宋体"/>
                <w:b/>
                <w:kern w:val="0"/>
                <w:sz w:val="24"/>
              </w:rPr>
            </w:pPr>
            <w:r>
              <w:rPr>
                <w:rFonts w:ascii="宋体" w:eastAsia="宋体" w:hAnsi="宋体" w:hint="eastAsia"/>
                <w:b/>
                <w:kern w:val="0"/>
                <w:sz w:val="24"/>
              </w:rPr>
              <w:t>身份证件号码</w:t>
            </w:r>
          </w:p>
        </w:tc>
        <w:tc>
          <w:tcPr>
            <w:tcW w:w="3169" w:type="dxa"/>
            <w:vAlign w:val="center"/>
          </w:tcPr>
          <w:p w:rsidR="00586B96" w:rsidRDefault="00586B96" w:rsidP="003D5E3F">
            <w:pPr>
              <w:autoSpaceDE w:val="0"/>
              <w:autoSpaceDN w:val="0"/>
              <w:adjustRightInd w:val="0"/>
              <w:spacing w:line="413" w:lineRule="exact"/>
              <w:jc w:val="left"/>
              <w:rPr>
                <w:rFonts w:ascii="宋体" w:eastAsia="宋体" w:hAnsi="宋体"/>
                <w:kern w:val="0"/>
                <w:sz w:val="24"/>
              </w:rPr>
            </w:pPr>
          </w:p>
        </w:tc>
      </w:tr>
      <w:tr w:rsidR="00586B96" w:rsidTr="003D5E3F">
        <w:trPr>
          <w:trHeight w:val="546"/>
          <w:jc w:val="center"/>
        </w:trPr>
        <w:tc>
          <w:tcPr>
            <w:tcW w:w="2273" w:type="dxa"/>
            <w:vAlign w:val="center"/>
          </w:tcPr>
          <w:p w:rsidR="00586B96" w:rsidRDefault="00586B96" w:rsidP="003D5E3F">
            <w:pPr>
              <w:autoSpaceDE w:val="0"/>
              <w:autoSpaceDN w:val="0"/>
              <w:adjustRightInd w:val="0"/>
              <w:spacing w:line="333" w:lineRule="exact"/>
              <w:jc w:val="center"/>
              <w:rPr>
                <w:rFonts w:ascii="宋体" w:eastAsia="宋体" w:hAnsi="宋体"/>
                <w:b/>
                <w:kern w:val="0"/>
                <w:sz w:val="24"/>
              </w:rPr>
            </w:pPr>
            <w:r>
              <w:rPr>
                <w:rFonts w:ascii="宋体" w:eastAsia="宋体" w:hAnsi="宋体" w:hint="eastAsia"/>
                <w:b/>
                <w:kern w:val="0"/>
                <w:sz w:val="24"/>
              </w:rPr>
              <w:t>所在单位</w:t>
            </w:r>
          </w:p>
          <w:p w:rsidR="00586B96" w:rsidRDefault="00586B96" w:rsidP="003D5E3F">
            <w:pPr>
              <w:pStyle w:val="Default"/>
              <w:rPr>
                <w:color w:val="auto"/>
              </w:rPr>
            </w:pPr>
            <w:r>
              <w:rPr>
                <w:rFonts w:hAnsi="宋体" w:hint="eastAsia"/>
                <w:b/>
                <w:color w:val="auto"/>
                <w:sz w:val="21"/>
                <w:szCs w:val="21"/>
              </w:rPr>
              <w:t>（以社保关系为准）</w:t>
            </w:r>
          </w:p>
        </w:tc>
        <w:tc>
          <w:tcPr>
            <w:tcW w:w="6249" w:type="dxa"/>
            <w:gridSpan w:val="3"/>
            <w:vAlign w:val="center"/>
          </w:tcPr>
          <w:p w:rsidR="00586B96" w:rsidRDefault="00586B96" w:rsidP="003D5E3F">
            <w:pPr>
              <w:autoSpaceDE w:val="0"/>
              <w:autoSpaceDN w:val="0"/>
              <w:adjustRightInd w:val="0"/>
              <w:spacing w:line="413" w:lineRule="exact"/>
              <w:rPr>
                <w:rFonts w:ascii="宋体" w:eastAsia="宋体" w:hAnsi="宋体"/>
                <w:kern w:val="0"/>
                <w:sz w:val="24"/>
              </w:rPr>
            </w:pPr>
            <w:r>
              <w:rPr>
                <w:rFonts w:ascii="宋体" w:eastAsia="宋体" w:hAnsi="宋体" w:hint="eastAsia"/>
                <w:kern w:val="0"/>
                <w:sz w:val="24"/>
              </w:rPr>
              <w:t xml:space="preserve">  </w:t>
            </w:r>
          </w:p>
        </w:tc>
      </w:tr>
      <w:tr w:rsidR="00586B96" w:rsidTr="003D5E3F">
        <w:trPr>
          <w:trHeight w:val="546"/>
          <w:jc w:val="center"/>
        </w:trPr>
        <w:tc>
          <w:tcPr>
            <w:tcW w:w="2273" w:type="dxa"/>
            <w:vAlign w:val="center"/>
          </w:tcPr>
          <w:p w:rsidR="00586B96" w:rsidRDefault="00586B96" w:rsidP="003D5E3F">
            <w:pPr>
              <w:autoSpaceDE w:val="0"/>
              <w:autoSpaceDN w:val="0"/>
              <w:adjustRightInd w:val="0"/>
              <w:spacing w:line="333" w:lineRule="exact"/>
              <w:jc w:val="center"/>
              <w:rPr>
                <w:rFonts w:ascii="宋体" w:eastAsia="宋体" w:hAnsi="宋体"/>
                <w:b/>
                <w:kern w:val="0"/>
                <w:sz w:val="24"/>
              </w:rPr>
            </w:pPr>
            <w:r>
              <w:rPr>
                <w:rFonts w:ascii="宋体" w:eastAsia="宋体" w:hAnsi="宋体" w:hint="eastAsia"/>
                <w:b/>
                <w:kern w:val="0"/>
                <w:sz w:val="24"/>
              </w:rPr>
              <w:t>职务/职称</w:t>
            </w:r>
          </w:p>
        </w:tc>
        <w:tc>
          <w:tcPr>
            <w:tcW w:w="1463" w:type="dxa"/>
            <w:vAlign w:val="center"/>
          </w:tcPr>
          <w:p w:rsidR="00586B96" w:rsidRDefault="00586B96" w:rsidP="003D5E3F">
            <w:pPr>
              <w:autoSpaceDE w:val="0"/>
              <w:autoSpaceDN w:val="0"/>
              <w:adjustRightInd w:val="0"/>
              <w:spacing w:line="413" w:lineRule="exact"/>
              <w:rPr>
                <w:rFonts w:ascii="宋体" w:eastAsia="宋体" w:hAnsi="宋体"/>
                <w:kern w:val="0"/>
                <w:sz w:val="24"/>
              </w:rPr>
            </w:pPr>
          </w:p>
        </w:tc>
        <w:tc>
          <w:tcPr>
            <w:tcW w:w="1617" w:type="dxa"/>
            <w:vAlign w:val="center"/>
          </w:tcPr>
          <w:p w:rsidR="00586B96" w:rsidRDefault="00586B96" w:rsidP="003D5E3F">
            <w:pPr>
              <w:autoSpaceDE w:val="0"/>
              <w:autoSpaceDN w:val="0"/>
              <w:adjustRightInd w:val="0"/>
              <w:spacing w:line="413" w:lineRule="exact"/>
              <w:jc w:val="center"/>
              <w:rPr>
                <w:rFonts w:ascii="宋体" w:eastAsia="宋体" w:hAnsi="宋体"/>
                <w:b/>
                <w:kern w:val="0"/>
                <w:sz w:val="24"/>
              </w:rPr>
            </w:pPr>
            <w:r>
              <w:rPr>
                <w:rFonts w:ascii="宋体" w:eastAsia="宋体" w:hAnsi="宋体"/>
                <w:b/>
                <w:kern w:val="0"/>
                <w:sz w:val="24"/>
              </w:rPr>
              <w:t>学历</w:t>
            </w:r>
            <w:r>
              <w:rPr>
                <w:rFonts w:ascii="宋体" w:eastAsia="宋体" w:hAnsi="宋体" w:hint="eastAsia"/>
                <w:b/>
                <w:kern w:val="0"/>
                <w:sz w:val="24"/>
              </w:rPr>
              <w:t>/学位</w:t>
            </w:r>
          </w:p>
        </w:tc>
        <w:tc>
          <w:tcPr>
            <w:tcW w:w="3169" w:type="dxa"/>
            <w:vAlign w:val="center"/>
          </w:tcPr>
          <w:p w:rsidR="00586B96" w:rsidRDefault="00586B96" w:rsidP="003D5E3F">
            <w:pPr>
              <w:autoSpaceDE w:val="0"/>
              <w:autoSpaceDN w:val="0"/>
              <w:adjustRightInd w:val="0"/>
              <w:spacing w:line="413" w:lineRule="exact"/>
              <w:rPr>
                <w:rFonts w:ascii="宋体" w:eastAsia="宋体" w:hAnsi="宋体"/>
                <w:kern w:val="0"/>
                <w:sz w:val="24"/>
              </w:rPr>
            </w:pPr>
          </w:p>
        </w:tc>
      </w:tr>
      <w:tr w:rsidR="00586B96" w:rsidTr="003D5E3F">
        <w:trPr>
          <w:trHeight w:val="576"/>
          <w:jc w:val="center"/>
        </w:trPr>
        <w:tc>
          <w:tcPr>
            <w:tcW w:w="2273" w:type="dxa"/>
            <w:vAlign w:val="center"/>
          </w:tcPr>
          <w:p w:rsidR="00586B96" w:rsidRDefault="00586B96" w:rsidP="003D5E3F">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所学专业</w:t>
            </w:r>
          </w:p>
        </w:tc>
        <w:tc>
          <w:tcPr>
            <w:tcW w:w="1463" w:type="dxa"/>
            <w:vAlign w:val="center"/>
          </w:tcPr>
          <w:p w:rsidR="00586B96" w:rsidRDefault="00586B96" w:rsidP="003D5E3F">
            <w:pPr>
              <w:autoSpaceDE w:val="0"/>
              <w:autoSpaceDN w:val="0"/>
              <w:adjustRightInd w:val="0"/>
              <w:spacing w:line="300" w:lineRule="exact"/>
              <w:jc w:val="left"/>
              <w:rPr>
                <w:rFonts w:ascii="宋体" w:eastAsia="宋体" w:hAnsi="宋体"/>
                <w:kern w:val="0"/>
                <w:sz w:val="24"/>
              </w:rPr>
            </w:pPr>
          </w:p>
        </w:tc>
        <w:tc>
          <w:tcPr>
            <w:tcW w:w="1617" w:type="dxa"/>
            <w:vAlign w:val="center"/>
          </w:tcPr>
          <w:p w:rsidR="00586B96" w:rsidRDefault="00586B96" w:rsidP="003D5E3F">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现从事</w:t>
            </w:r>
            <w:r>
              <w:rPr>
                <w:rFonts w:ascii="宋体" w:eastAsia="宋体" w:hAnsi="宋体"/>
                <w:b/>
                <w:kern w:val="0"/>
                <w:sz w:val="24"/>
              </w:rPr>
              <w:t>专业</w:t>
            </w:r>
          </w:p>
        </w:tc>
        <w:tc>
          <w:tcPr>
            <w:tcW w:w="3169" w:type="dxa"/>
            <w:vAlign w:val="center"/>
          </w:tcPr>
          <w:p w:rsidR="00586B96" w:rsidRDefault="00586B96" w:rsidP="003D5E3F">
            <w:pPr>
              <w:autoSpaceDE w:val="0"/>
              <w:autoSpaceDN w:val="0"/>
              <w:adjustRightInd w:val="0"/>
              <w:spacing w:line="300" w:lineRule="exact"/>
              <w:jc w:val="left"/>
              <w:rPr>
                <w:rFonts w:ascii="宋体" w:eastAsia="宋体" w:hAnsi="宋体"/>
                <w:kern w:val="0"/>
                <w:sz w:val="24"/>
              </w:rPr>
            </w:pPr>
          </w:p>
        </w:tc>
      </w:tr>
      <w:tr w:rsidR="00586B96" w:rsidTr="003D5E3F">
        <w:trPr>
          <w:trHeight w:val="576"/>
          <w:jc w:val="center"/>
        </w:trPr>
        <w:tc>
          <w:tcPr>
            <w:tcW w:w="2273" w:type="dxa"/>
            <w:vAlign w:val="center"/>
          </w:tcPr>
          <w:p w:rsidR="00586B96" w:rsidRDefault="00586B96" w:rsidP="003D5E3F">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联系电话</w:t>
            </w:r>
          </w:p>
        </w:tc>
        <w:tc>
          <w:tcPr>
            <w:tcW w:w="1463" w:type="dxa"/>
            <w:vAlign w:val="center"/>
          </w:tcPr>
          <w:p w:rsidR="00586B96" w:rsidRDefault="00586B96" w:rsidP="003D5E3F">
            <w:pPr>
              <w:autoSpaceDE w:val="0"/>
              <w:autoSpaceDN w:val="0"/>
              <w:adjustRightInd w:val="0"/>
              <w:spacing w:line="300" w:lineRule="exact"/>
              <w:jc w:val="left"/>
              <w:rPr>
                <w:rFonts w:ascii="宋体" w:eastAsia="宋体" w:hAnsi="宋体"/>
                <w:kern w:val="0"/>
                <w:sz w:val="24"/>
              </w:rPr>
            </w:pPr>
          </w:p>
        </w:tc>
        <w:tc>
          <w:tcPr>
            <w:tcW w:w="1617" w:type="dxa"/>
            <w:vAlign w:val="center"/>
          </w:tcPr>
          <w:p w:rsidR="00586B96" w:rsidRDefault="00586B96" w:rsidP="003D5E3F">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电子邮箱</w:t>
            </w:r>
          </w:p>
        </w:tc>
        <w:tc>
          <w:tcPr>
            <w:tcW w:w="3169" w:type="dxa"/>
            <w:vAlign w:val="center"/>
          </w:tcPr>
          <w:p w:rsidR="00586B96" w:rsidRDefault="00586B96" w:rsidP="003D5E3F">
            <w:pPr>
              <w:autoSpaceDE w:val="0"/>
              <w:autoSpaceDN w:val="0"/>
              <w:adjustRightInd w:val="0"/>
              <w:spacing w:line="300" w:lineRule="exact"/>
              <w:jc w:val="left"/>
              <w:rPr>
                <w:rFonts w:ascii="宋体" w:eastAsia="宋体" w:hAnsi="宋体"/>
                <w:kern w:val="0"/>
                <w:sz w:val="24"/>
              </w:rPr>
            </w:pPr>
          </w:p>
        </w:tc>
      </w:tr>
      <w:tr w:rsidR="00586B96" w:rsidTr="003D5E3F">
        <w:trPr>
          <w:trHeight w:val="654"/>
          <w:jc w:val="center"/>
        </w:trPr>
        <w:tc>
          <w:tcPr>
            <w:tcW w:w="2273" w:type="dxa"/>
            <w:vAlign w:val="center"/>
          </w:tcPr>
          <w:p w:rsidR="00586B96" w:rsidRDefault="00586B96" w:rsidP="003D5E3F">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高等教育经历</w:t>
            </w:r>
          </w:p>
        </w:tc>
        <w:tc>
          <w:tcPr>
            <w:tcW w:w="6249" w:type="dxa"/>
            <w:gridSpan w:val="3"/>
          </w:tcPr>
          <w:p w:rsidR="00586B96" w:rsidRDefault="00586B96" w:rsidP="003D5E3F">
            <w:pPr>
              <w:autoSpaceDE w:val="0"/>
              <w:autoSpaceDN w:val="0"/>
              <w:adjustRightInd w:val="0"/>
              <w:spacing w:line="300" w:lineRule="exact"/>
              <w:rPr>
                <w:rFonts w:ascii="宋体" w:eastAsia="宋体" w:hAnsi="宋体"/>
                <w:kern w:val="0"/>
                <w:sz w:val="24"/>
              </w:rPr>
            </w:pPr>
          </w:p>
        </w:tc>
      </w:tr>
      <w:tr w:rsidR="00586B96" w:rsidTr="003D5E3F">
        <w:trPr>
          <w:trHeight w:val="536"/>
          <w:jc w:val="center"/>
        </w:trPr>
        <w:tc>
          <w:tcPr>
            <w:tcW w:w="2273" w:type="dxa"/>
            <w:vAlign w:val="center"/>
          </w:tcPr>
          <w:p w:rsidR="00586B96" w:rsidRDefault="00586B96" w:rsidP="003D5E3F">
            <w:pPr>
              <w:autoSpaceDE w:val="0"/>
              <w:autoSpaceDN w:val="0"/>
              <w:adjustRightInd w:val="0"/>
              <w:spacing w:line="300" w:lineRule="exact"/>
              <w:jc w:val="center"/>
              <w:rPr>
                <w:rFonts w:ascii="宋体" w:eastAsia="宋体" w:hAnsi="宋体"/>
                <w:b/>
                <w:kern w:val="0"/>
                <w:sz w:val="24"/>
              </w:rPr>
            </w:pPr>
            <w:r>
              <w:rPr>
                <w:rFonts w:ascii="宋体" w:eastAsia="宋体" w:hAnsi="宋体" w:hint="eastAsia"/>
                <w:b/>
                <w:kern w:val="0"/>
                <w:sz w:val="24"/>
              </w:rPr>
              <w:t>工作经历</w:t>
            </w:r>
          </w:p>
        </w:tc>
        <w:tc>
          <w:tcPr>
            <w:tcW w:w="6249" w:type="dxa"/>
            <w:gridSpan w:val="3"/>
          </w:tcPr>
          <w:p w:rsidR="00586B96" w:rsidRDefault="00586B96" w:rsidP="003D5E3F">
            <w:pPr>
              <w:autoSpaceDE w:val="0"/>
              <w:autoSpaceDN w:val="0"/>
              <w:adjustRightInd w:val="0"/>
              <w:spacing w:line="300" w:lineRule="exact"/>
              <w:rPr>
                <w:rFonts w:ascii="宋体" w:eastAsia="宋体" w:hAnsi="宋体"/>
                <w:kern w:val="0"/>
                <w:sz w:val="24"/>
              </w:rPr>
            </w:pPr>
          </w:p>
        </w:tc>
      </w:tr>
      <w:tr w:rsidR="00586B96" w:rsidTr="003D5E3F">
        <w:trPr>
          <w:trHeight w:val="714"/>
          <w:jc w:val="center"/>
        </w:trPr>
        <w:tc>
          <w:tcPr>
            <w:tcW w:w="2273" w:type="dxa"/>
            <w:vAlign w:val="center"/>
          </w:tcPr>
          <w:p w:rsidR="00586B96" w:rsidRDefault="00586B96" w:rsidP="003D5E3F">
            <w:pPr>
              <w:autoSpaceDE w:val="0"/>
              <w:autoSpaceDN w:val="0"/>
              <w:adjustRightInd w:val="0"/>
              <w:spacing w:line="320" w:lineRule="exact"/>
              <w:jc w:val="center"/>
              <w:rPr>
                <w:rFonts w:ascii="宋体" w:eastAsia="宋体" w:hAnsi="宋体"/>
                <w:b/>
                <w:kern w:val="0"/>
                <w:sz w:val="24"/>
              </w:rPr>
            </w:pPr>
            <w:r>
              <w:rPr>
                <w:rFonts w:ascii="宋体" w:eastAsia="宋体" w:hAnsi="宋体" w:hint="eastAsia"/>
                <w:b/>
                <w:kern w:val="0"/>
                <w:sz w:val="24"/>
              </w:rPr>
              <w:t>2021年以来参与的研发工作情况</w:t>
            </w:r>
          </w:p>
        </w:tc>
        <w:tc>
          <w:tcPr>
            <w:tcW w:w="6249" w:type="dxa"/>
            <w:gridSpan w:val="3"/>
          </w:tcPr>
          <w:p w:rsidR="00586B96" w:rsidRDefault="00586B96" w:rsidP="003D5E3F">
            <w:pPr>
              <w:autoSpaceDE w:val="0"/>
              <w:autoSpaceDN w:val="0"/>
              <w:adjustRightInd w:val="0"/>
              <w:spacing w:line="300" w:lineRule="exact"/>
              <w:rPr>
                <w:rFonts w:ascii="宋体" w:eastAsia="宋体" w:hAnsi="宋体"/>
                <w:kern w:val="0"/>
                <w:sz w:val="24"/>
              </w:rPr>
            </w:pPr>
          </w:p>
        </w:tc>
      </w:tr>
    </w:tbl>
    <w:p w:rsidR="00586B96" w:rsidRPr="00266135" w:rsidRDefault="00586B96" w:rsidP="00586B96">
      <w:pPr>
        <w:autoSpaceDE w:val="0"/>
        <w:autoSpaceDN w:val="0"/>
        <w:adjustRightInd w:val="0"/>
        <w:spacing w:beforeLines="50" w:before="156" w:afterLines="50" w:after="156" w:line="340" w:lineRule="exact"/>
        <w:jc w:val="left"/>
        <w:rPr>
          <w:rFonts w:ascii="宋体" w:eastAsia="宋体" w:hAnsi="@文星楷体" w:cs="宋体"/>
          <w:kern w:val="0"/>
          <w:sz w:val="24"/>
          <w:szCs w:val="24"/>
        </w:rPr>
      </w:pPr>
      <w:r>
        <w:rPr>
          <w:rFonts w:ascii="宋体" w:eastAsia="宋体" w:hAnsi="@文星楷体" w:cs="宋体" w:hint="eastAsia"/>
          <w:kern w:val="0"/>
          <w:sz w:val="24"/>
          <w:szCs w:val="24"/>
        </w:rPr>
        <w:t>如有其它介绍可自行添加。</w:t>
      </w:r>
    </w:p>
    <w:p w:rsidR="00586B96" w:rsidRDefault="00586B96" w:rsidP="00586B96">
      <w:pPr>
        <w:autoSpaceDE w:val="0"/>
        <w:autoSpaceDN w:val="0"/>
        <w:adjustRightInd w:val="0"/>
        <w:spacing w:beforeLines="50" w:before="156" w:afterLines="50" w:after="156" w:line="320" w:lineRule="exact"/>
        <w:ind w:firstLineChars="200" w:firstLine="560"/>
        <w:jc w:val="left"/>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项目</w:t>
      </w:r>
      <w:r>
        <w:rPr>
          <w:rFonts w:ascii="宋体" w:eastAsia="宋体" w:hAnsi="宋体" w:hint="eastAsia"/>
          <w:sz w:val="28"/>
          <w:szCs w:val="28"/>
        </w:rPr>
        <w:t>组主要成员</w:t>
      </w:r>
      <w:r>
        <w:rPr>
          <w:rFonts w:ascii="宋体" w:eastAsia="宋体" w:hAnsi="宋体"/>
          <w:sz w:val="28"/>
          <w:szCs w:val="28"/>
        </w:rPr>
        <w:t>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61"/>
        <w:gridCol w:w="2126"/>
        <w:gridCol w:w="920"/>
        <w:gridCol w:w="1339"/>
        <w:gridCol w:w="1426"/>
        <w:gridCol w:w="1252"/>
      </w:tblGrid>
      <w:tr w:rsidR="00586B96" w:rsidTr="003D5E3F">
        <w:trPr>
          <w:trHeight w:val="624"/>
          <w:jc w:val="center"/>
        </w:trPr>
        <w:tc>
          <w:tcPr>
            <w:tcW w:w="717"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姓名</w:t>
            </w:r>
          </w:p>
        </w:tc>
        <w:tc>
          <w:tcPr>
            <w:tcW w:w="1161"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b/>
                <w:kern w:val="0"/>
                <w:sz w:val="24"/>
              </w:rPr>
              <w:t>身份证件号码</w:t>
            </w:r>
          </w:p>
        </w:tc>
        <w:tc>
          <w:tcPr>
            <w:tcW w:w="2126"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所在单位</w:t>
            </w:r>
          </w:p>
          <w:p w:rsidR="00586B96" w:rsidRDefault="00586B96" w:rsidP="003D5E3F">
            <w:pPr>
              <w:pStyle w:val="Default"/>
              <w:rPr>
                <w:color w:val="auto"/>
              </w:rPr>
            </w:pPr>
            <w:r>
              <w:rPr>
                <w:rFonts w:hAnsi="宋体" w:hint="eastAsia"/>
                <w:b/>
                <w:color w:val="auto"/>
                <w:sz w:val="21"/>
                <w:szCs w:val="21"/>
              </w:rPr>
              <w:t>（以社保关系为准）</w:t>
            </w:r>
          </w:p>
        </w:tc>
        <w:tc>
          <w:tcPr>
            <w:tcW w:w="920"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职务/</w:t>
            </w:r>
          </w:p>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职称</w:t>
            </w:r>
          </w:p>
        </w:tc>
        <w:tc>
          <w:tcPr>
            <w:tcW w:w="1339"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b/>
                <w:kern w:val="0"/>
                <w:sz w:val="24"/>
              </w:rPr>
              <w:t>学历</w:t>
            </w:r>
            <w:r>
              <w:rPr>
                <w:rFonts w:ascii="宋体" w:eastAsia="宋体" w:hAnsi="宋体" w:hint="eastAsia"/>
                <w:b/>
                <w:kern w:val="0"/>
                <w:sz w:val="24"/>
              </w:rPr>
              <w:t>/</w:t>
            </w:r>
          </w:p>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学位</w:t>
            </w:r>
          </w:p>
        </w:tc>
        <w:tc>
          <w:tcPr>
            <w:tcW w:w="1426"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现从事</w:t>
            </w:r>
          </w:p>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专业</w:t>
            </w:r>
          </w:p>
        </w:tc>
        <w:tc>
          <w:tcPr>
            <w:tcW w:w="1252" w:type="dxa"/>
            <w:vAlign w:val="center"/>
          </w:tcPr>
          <w:p w:rsidR="00586B96" w:rsidRDefault="00586B96" w:rsidP="003D5E3F">
            <w:pPr>
              <w:spacing w:line="240" w:lineRule="exact"/>
              <w:jc w:val="center"/>
              <w:rPr>
                <w:rFonts w:ascii="宋体" w:eastAsia="宋体" w:hAnsi="宋体"/>
                <w:b/>
                <w:kern w:val="0"/>
                <w:sz w:val="24"/>
              </w:rPr>
            </w:pPr>
            <w:r>
              <w:rPr>
                <w:rFonts w:ascii="宋体" w:eastAsia="宋体" w:hAnsi="宋体" w:hint="eastAsia"/>
                <w:b/>
                <w:kern w:val="0"/>
                <w:sz w:val="24"/>
              </w:rPr>
              <w:t>联系电话</w:t>
            </w:r>
          </w:p>
        </w:tc>
      </w:tr>
      <w:tr w:rsidR="00586B96" w:rsidTr="003D5E3F">
        <w:trPr>
          <w:trHeight w:val="624"/>
          <w:jc w:val="center"/>
        </w:trPr>
        <w:tc>
          <w:tcPr>
            <w:tcW w:w="717" w:type="dxa"/>
            <w:vAlign w:val="center"/>
          </w:tcPr>
          <w:p w:rsidR="00586B96" w:rsidRDefault="00586B96" w:rsidP="003D5E3F">
            <w:pPr>
              <w:spacing w:line="400" w:lineRule="exact"/>
              <w:jc w:val="center"/>
              <w:rPr>
                <w:rFonts w:ascii="宋体" w:eastAsia="宋体" w:hAnsi="宋体"/>
                <w:kern w:val="0"/>
                <w:sz w:val="24"/>
              </w:rPr>
            </w:pPr>
          </w:p>
        </w:tc>
        <w:tc>
          <w:tcPr>
            <w:tcW w:w="1161" w:type="dxa"/>
            <w:vAlign w:val="center"/>
          </w:tcPr>
          <w:p w:rsidR="00586B96" w:rsidRDefault="00586B96" w:rsidP="003D5E3F">
            <w:pPr>
              <w:spacing w:line="400" w:lineRule="exact"/>
              <w:jc w:val="center"/>
              <w:rPr>
                <w:rFonts w:ascii="宋体" w:eastAsia="宋体" w:hAnsi="宋体"/>
                <w:kern w:val="0"/>
                <w:sz w:val="24"/>
              </w:rPr>
            </w:pPr>
          </w:p>
        </w:tc>
        <w:tc>
          <w:tcPr>
            <w:tcW w:w="2126" w:type="dxa"/>
            <w:vAlign w:val="center"/>
          </w:tcPr>
          <w:p w:rsidR="00586B96" w:rsidRDefault="00586B96" w:rsidP="003D5E3F">
            <w:pPr>
              <w:spacing w:line="400" w:lineRule="exact"/>
              <w:jc w:val="center"/>
              <w:rPr>
                <w:rFonts w:ascii="宋体" w:eastAsia="宋体" w:hAnsi="宋体"/>
                <w:kern w:val="0"/>
                <w:sz w:val="24"/>
              </w:rPr>
            </w:pPr>
          </w:p>
        </w:tc>
        <w:tc>
          <w:tcPr>
            <w:tcW w:w="920" w:type="dxa"/>
            <w:vAlign w:val="center"/>
          </w:tcPr>
          <w:p w:rsidR="00586B96" w:rsidRDefault="00586B96" w:rsidP="003D5E3F">
            <w:pPr>
              <w:spacing w:line="400" w:lineRule="exact"/>
              <w:jc w:val="center"/>
              <w:rPr>
                <w:rFonts w:ascii="宋体" w:eastAsia="宋体" w:hAnsi="宋体"/>
                <w:kern w:val="0"/>
                <w:sz w:val="24"/>
              </w:rPr>
            </w:pPr>
          </w:p>
        </w:tc>
        <w:tc>
          <w:tcPr>
            <w:tcW w:w="1339" w:type="dxa"/>
            <w:vAlign w:val="center"/>
          </w:tcPr>
          <w:p w:rsidR="00586B96" w:rsidRDefault="00586B96" w:rsidP="003D5E3F">
            <w:pPr>
              <w:spacing w:line="400" w:lineRule="exact"/>
              <w:jc w:val="center"/>
              <w:rPr>
                <w:rFonts w:ascii="宋体" w:eastAsia="宋体" w:hAnsi="宋体"/>
                <w:kern w:val="0"/>
                <w:sz w:val="24"/>
              </w:rPr>
            </w:pPr>
          </w:p>
        </w:tc>
        <w:tc>
          <w:tcPr>
            <w:tcW w:w="1426" w:type="dxa"/>
            <w:vAlign w:val="center"/>
          </w:tcPr>
          <w:p w:rsidR="00586B96" w:rsidRDefault="00586B96" w:rsidP="003D5E3F">
            <w:pPr>
              <w:spacing w:line="400" w:lineRule="exact"/>
              <w:jc w:val="center"/>
              <w:rPr>
                <w:rFonts w:ascii="宋体" w:eastAsia="宋体" w:hAnsi="宋体"/>
                <w:kern w:val="0"/>
                <w:sz w:val="24"/>
              </w:rPr>
            </w:pPr>
          </w:p>
        </w:tc>
        <w:tc>
          <w:tcPr>
            <w:tcW w:w="1252" w:type="dxa"/>
            <w:vAlign w:val="center"/>
          </w:tcPr>
          <w:p w:rsidR="00586B96" w:rsidRDefault="00586B96" w:rsidP="003D5E3F">
            <w:pPr>
              <w:spacing w:line="400" w:lineRule="exact"/>
              <w:jc w:val="center"/>
              <w:rPr>
                <w:rFonts w:ascii="宋体" w:eastAsia="宋体" w:hAnsi="宋体"/>
                <w:kern w:val="0"/>
                <w:sz w:val="24"/>
              </w:rPr>
            </w:pPr>
          </w:p>
        </w:tc>
      </w:tr>
      <w:tr w:rsidR="00586B96" w:rsidTr="003D5E3F">
        <w:trPr>
          <w:trHeight w:val="624"/>
          <w:jc w:val="center"/>
        </w:trPr>
        <w:tc>
          <w:tcPr>
            <w:tcW w:w="717" w:type="dxa"/>
            <w:vAlign w:val="center"/>
          </w:tcPr>
          <w:p w:rsidR="00586B96" w:rsidRDefault="00586B96" w:rsidP="003D5E3F">
            <w:pPr>
              <w:spacing w:line="400" w:lineRule="exact"/>
              <w:jc w:val="center"/>
              <w:rPr>
                <w:rFonts w:ascii="宋体" w:eastAsia="宋体" w:hAnsi="宋体"/>
                <w:kern w:val="0"/>
                <w:sz w:val="24"/>
              </w:rPr>
            </w:pPr>
          </w:p>
        </w:tc>
        <w:tc>
          <w:tcPr>
            <w:tcW w:w="1161" w:type="dxa"/>
            <w:vAlign w:val="center"/>
          </w:tcPr>
          <w:p w:rsidR="00586B96" w:rsidRDefault="00586B96" w:rsidP="003D5E3F">
            <w:pPr>
              <w:spacing w:line="400" w:lineRule="exact"/>
              <w:jc w:val="center"/>
              <w:rPr>
                <w:rFonts w:ascii="宋体" w:eastAsia="宋体" w:hAnsi="宋体"/>
                <w:kern w:val="0"/>
                <w:sz w:val="24"/>
              </w:rPr>
            </w:pPr>
          </w:p>
        </w:tc>
        <w:tc>
          <w:tcPr>
            <w:tcW w:w="2126" w:type="dxa"/>
            <w:vAlign w:val="center"/>
          </w:tcPr>
          <w:p w:rsidR="00586B96" w:rsidRDefault="00586B96" w:rsidP="003D5E3F">
            <w:pPr>
              <w:spacing w:line="400" w:lineRule="exact"/>
              <w:jc w:val="center"/>
              <w:rPr>
                <w:rFonts w:ascii="宋体" w:eastAsia="宋体" w:hAnsi="宋体"/>
                <w:kern w:val="0"/>
                <w:sz w:val="24"/>
              </w:rPr>
            </w:pPr>
          </w:p>
        </w:tc>
        <w:tc>
          <w:tcPr>
            <w:tcW w:w="920" w:type="dxa"/>
            <w:vAlign w:val="center"/>
          </w:tcPr>
          <w:p w:rsidR="00586B96" w:rsidRDefault="00586B96" w:rsidP="003D5E3F">
            <w:pPr>
              <w:spacing w:line="400" w:lineRule="exact"/>
              <w:jc w:val="center"/>
              <w:rPr>
                <w:rFonts w:ascii="宋体" w:eastAsia="宋体" w:hAnsi="宋体"/>
                <w:kern w:val="0"/>
                <w:sz w:val="24"/>
              </w:rPr>
            </w:pPr>
          </w:p>
        </w:tc>
        <w:tc>
          <w:tcPr>
            <w:tcW w:w="1339" w:type="dxa"/>
            <w:vAlign w:val="center"/>
          </w:tcPr>
          <w:p w:rsidR="00586B96" w:rsidRDefault="00586B96" w:rsidP="003D5E3F">
            <w:pPr>
              <w:spacing w:line="400" w:lineRule="exact"/>
              <w:jc w:val="center"/>
              <w:rPr>
                <w:rFonts w:ascii="宋体" w:eastAsia="宋体" w:hAnsi="宋体"/>
                <w:kern w:val="0"/>
                <w:sz w:val="24"/>
              </w:rPr>
            </w:pPr>
          </w:p>
        </w:tc>
        <w:tc>
          <w:tcPr>
            <w:tcW w:w="1426" w:type="dxa"/>
            <w:vAlign w:val="center"/>
          </w:tcPr>
          <w:p w:rsidR="00586B96" w:rsidRDefault="00586B96" w:rsidP="003D5E3F">
            <w:pPr>
              <w:spacing w:line="400" w:lineRule="exact"/>
              <w:jc w:val="center"/>
              <w:rPr>
                <w:rFonts w:ascii="宋体" w:eastAsia="宋体" w:hAnsi="宋体"/>
                <w:kern w:val="0"/>
                <w:sz w:val="24"/>
              </w:rPr>
            </w:pPr>
          </w:p>
        </w:tc>
        <w:tc>
          <w:tcPr>
            <w:tcW w:w="1252" w:type="dxa"/>
            <w:vAlign w:val="center"/>
          </w:tcPr>
          <w:p w:rsidR="00586B96" w:rsidRDefault="00586B96" w:rsidP="003D5E3F">
            <w:pPr>
              <w:spacing w:line="400" w:lineRule="exact"/>
              <w:jc w:val="center"/>
              <w:rPr>
                <w:rFonts w:ascii="宋体" w:eastAsia="宋体" w:hAnsi="宋体"/>
                <w:kern w:val="0"/>
                <w:sz w:val="24"/>
              </w:rPr>
            </w:pPr>
          </w:p>
        </w:tc>
      </w:tr>
    </w:tbl>
    <w:p w:rsidR="00F140C6" w:rsidRDefault="00F140C6" w:rsidP="00586B96">
      <w:pPr>
        <w:spacing w:line="360" w:lineRule="exact"/>
        <w:ind w:firstLineChars="200" w:firstLine="560"/>
        <w:rPr>
          <w:rFonts w:ascii="黑体" w:eastAsia="黑体" w:hAnsi="黑体"/>
          <w:sz w:val="28"/>
          <w:szCs w:val="28"/>
        </w:rPr>
      </w:pPr>
    </w:p>
    <w:p w:rsidR="00586B96" w:rsidRDefault="00586B96" w:rsidP="00586B96">
      <w:pPr>
        <w:spacing w:line="360" w:lineRule="exact"/>
        <w:ind w:firstLineChars="200" w:firstLine="560"/>
        <w:rPr>
          <w:rFonts w:ascii="黑体" w:eastAsia="黑体" w:hAnsi="黑体"/>
          <w:sz w:val="28"/>
          <w:szCs w:val="28"/>
        </w:rPr>
      </w:pPr>
      <w:r>
        <w:rPr>
          <w:rFonts w:ascii="黑体" w:eastAsia="黑体" w:hAnsi="黑体" w:hint="eastAsia"/>
          <w:sz w:val="28"/>
          <w:szCs w:val="28"/>
        </w:rPr>
        <w:t>八、项目主要研究内容</w:t>
      </w:r>
    </w:p>
    <w:p w:rsidR="00586B96" w:rsidRPr="00266135" w:rsidRDefault="00586B96" w:rsidP="00586B96">
      <w:pPr>
        <w:ind w:firstLineChars="200" w:firstLine="560"/>
        <w:rPr>
          <w:rFonts w:ascii="宋体" w:eastAsia="宋体" w:hAnsi="宋体"/>
          <w:sz w:val="28"/>
          <w:szCs w:val="28"/>
        </w:rPr>
      </w:pPr>
      <w:r>
        <w:rPr>
          <w:rFonts w:ascii="宋体" w:eastAsia="宋体" w:hAnsi="宋体" w:hint="eastAsia"/>
          <w:sz w:val="28"/>
          <w:szCs w:val="28"/>
        </w:rPr>
        <w:t>实施周期（2022年6月—2024年6月）内，本项目主要研究内容</w:t>
      </w:r>
      <w:r>
        <w:rPr>
          <w:rFonts w:ascii="黑体" w:eastAsia="黑体" w:hAnsi="黑体" w:hint="eastAsia"/>
          <w:sz w:val="28"/>
          <w:szCs w:val="28"/>
        </w:rPr>
        <w:t>（</w:t>
      </w:r>
      <w:r>
        <w:rPr>
          <w:rFonts w:ascii="宋体" w:eastAsia="宋体" w:hAnsi="宋体" w:hint="eastAsia"/>
          <w:sz w:val="28"/>
          <w:szCs w:val="28"/>
        </w:rPr>
        <w:t>包含项目研究内容，项目技术路线、关键技术和主要创新点等）</w:t>
      </w:r>
    </w:p>
    <w:p w:rsidR="00F140C6" w:rsidRDefault="00F140C6" w:rsidP="00586B96">
      <w:pPr>
        <w:ind w:firstLineChars="200" w:firstLine="560"/>
        <w:rPr>
          <w:rFonts w:ascii="黑体" w:eastAsia="黑体" w:hAnsi="黑体"/>
          <w:sz w:val="28"/>
          <w:szCs w:val="28"/>
        </w:rPr>
      </w:pPr>
    </w:p>
    <w:p w:rsidR="00586B96" w:rsidRDefault="00586B96" w:rsidP="00586B96">
      <w:pPr>
        <w:ind w:firstLineChars="200" w:firstLine="560"/>
        <w:rPr>
          <w:rFonts w:ascii="宋体" w:eastAsia="宋体" w:hAnsi="宋体"/>
          <w:sz w:val="28"/>
          <w:szCs w:val="28"/>
        </w:rPr>
      </w:pPr>
      <w:r>
        <w:rPr>
          <w:rFonts w:ascii="黑体" w:eastAsia="黑体" w:hAnsi="黑体" w:hint="eastAsia"/>
          <w:sz w:val="28"/>
          <w:szCs w:val="28"/>
        </w:rPr>
        <w:t>九、项目实施进度</w:t>
      </w:r>
    </w:p>
    <w:p w:rsidR="00586B96" w:rsidRDefault="00586B96" w:rsidP="00586B96">
      <w:pPr>
        <w:spacing w:line="520" w:lineRule="exact"/>
        <w:ind w:firstLineChars="200" w:firstLine="560"/>
        <w:rPr>
          <w:rFonts w:ascii="宋体" w:eastAsia="宋体" w:hAnsi="宋体"/>
          <w:sz w:val="28"/>
          <w:szCs w:val="28"/>
        </w:rPr>
      </w:pPr>
      <w:r>
        <w:rPr>
          <w:rFonts w:ascii="宋体" w:eastAsia="宋体" w:hAnsi="宋体" w:hint="eastAsia"/>
          <w:sz w:val="28"/>
          <w:szCs w:val="28"/>
        </w:rPr>
        <w:t>（一）第一年实施内容</w:t>
      </w:r>
    </w:p>
    <w:p w:rsidR="00586B96" w:rsidRPr="00266135" w:rsidRDefault="00586B96" w:rsidP="00586B96">
      <w:pPr>
        <w:spacing w:line="520" w:lineRule="exact"/>
        <w:ind w:firstLineChars="200" w:firstLine="560"/>
        <w:rPr>
          <w:rFonts w:ascii="宋体" w:eastAsia="宋体" w:hAnsi="宋体"/>
          <w:sz w:val="28"/>
          <w:szCs w:val="28"/>
        </w:rPr>
      </w:pPr>
      <w:r>
        <w:rPr>
          <w:rFonts w:ascii="宋体" w:eastAsia="宋体" w:hAnsi="宋体" w:hint="eastAsia"/>
          <w:sz w:val="28"/>
          <w:szCs w:val="28"/>
        </w:rPr>
        <w:t>（二）第二年实施内容</w:t>
      </w:r>
    </w:p>
    <w:p w:rsidR="00F140C6" w:rsidRDefault="00F140C6" w:rsidP="00586B96">
      <w:pPr>
        <w:spacing w:line="520" w:lineRule="exact"/>
        <w:ind w:firstLineChars="200" w:firstLine="560"/>
        <w:rPr>
          <w:rFonts w:ascii="黑体" w:eastAsia="黑体" w:hAnsi="黑体"/>
          <w:sz w:val="28"/>
          <w:szCs w:val="28"/>
        </w:rPr>
      </w:pPr>
    </w:p>
    <w:p w:rsidR="00586B96" w:rsidRDefault="00586B96" w:rsidP="00586B96">
      <w:pPr>
        <w:spacing w:line="520" w:lineRule="exact"/>
        <w:ind w:firstLineChars="200" w:firstLine="560"/>
        <w:rPr>
          <w:rFonts w:ascii="黑体" w:eastAsia="黑体" w:hAnsi="黑体"/>
          <w:sz w:val="28"/>
          <w:szCs w:val="28"/>
        </w:rPr>
      </w:pPr>
      <w:r>
        <w:rPr>
          <w:rFonts w:ascii="黑体" w:eastAsia="黑体" w:hAnsi="黑体" w:hint="eastAsia"/>
          <w:sz w:val="28"/>
          <w:szCs w:val="28"/>
        </w:rPr>
        <w:t>十、项目考核目标</w:t>
      </w:r>
    </w:p>
    <w:p w:rsidR="00586B96" w:rsidRPr="00266135" w:rsidRDefault="00586B96" w:rsidP="00586B96">
      <w:pPr>
        <w:spacing w:line="480" w:lineRule="exact"/>
        <w:ind w:firstLineChars="200" w:firstLine="560"/>
        <w:rPr>
          <w:rFonts w:ascii="宋体" w:eastAsia="宋体" w:hAnsi="宋体"/>
          <w:sz w:val="28"/>
          <w:szCs w:val="28"/>
        </w:rPr>
      </w:pPr>
      <w:r>
        <w:rPr>
          <w:rFonts w:ascii="宋体" w:eastAsia="宋体" w:hAnsi="宋体" w:hint="eastAsia"/>
          <w:sz w:val="28"/>
          <w:szCs w:val="28"/>
        </w:rPr>
        <w:t>实施周期末，本项目将达到以下目标：（包含攻克的技术、解决的问题以及知识产权获取情况等，本类项目对经济指标不做要求）</w:t>
      </w:r>
    </w:p>
    <w:p w:rsidR="00F140C6" w:rsidRDefault="00F140C6" w:rsidP="00586B96">
      <w:pPr>
        <w:spacing w:beforeLines="50" w:before="156" w:afterLines="50" w:after="156" w:line="480" w:lineRule="exact"/>
        <w:ind w:firstLineChars="196" w:firstLine="549"/>
        <w:rPr>
          <w:rFonts w:ascii="黑体" w:eastAsia="黑体" w:hAnsi="黑体"/>
          <w:sz w:val="28"/>
          <w:szCs w:val="28"/>
        </w:rPr>
      </w:pPr>
    </w:p>
    <w:p w:rsidR="00586B96" w:rsidRDefault="00586B96" w:rsidP="00586B96">
      <w:pPr>
        <w:spacing w:beforeLines="50" w:before="156" w:afterLines="50" w:after="156" w:line="480" w:lineRule="exact"/>
        <w:ind w:firstLineChars="196" w:firstLine="549"/>
        <w:rPr>
          <w:rFonts w:ascii="宋体" w:eastAsia="宋体" w:hAnsi="宋体"/>
          <w:sz w:val="28"/>
          <w:szCs w:val="28"/>
        </w:rPr>
      </w:pPr>
      <w:r>
        <w:rPr>
          <w:rFonts w:ascii="黑体" w:eastAsia="黑体" w:hAnsi="黑体" w:hint="eastAsia"/>
          <w:sz w:val="28"/>
          <w:szCs w:val="28"/>
        </w:rPr>
        <w:t>十一、项目总经费</w:t>
      </w:r>
      <w:r>
        <w:rPr>
          <w:rFonts w:ascii="宋体" w:eastAsia="宋体" w:hAnsi="宋体" w:hint="eastAsia"/>
          <w:sz w:val="28"/>
          <w:szCs w:val="28"/>
        </w:rPr>
        <w:t>（本项目实施周期为2022年6月—2024年6月，项目总经费是指该实施周期内本项目新增总投入；请根据项目研究内容，据实、科学、合理测算）</w:t>
      </w:r>
    </w:p>
    <w:p w:rsidR="00586B96" w:rsidRDefault="00586B96" w:rsidP="00586B96">
      <w:pPr>
        <w:spacing w:beforeLines="50" w:before="156" w:afterLines="50" w:after="156" w:line="360" w:lineRule="exact"/>
        <w:ind w:firstLineChars="200" w:firstLine="560"/>
        <w:rPr>
          <w:rFonts w:ascii="宋体" w:eastAsia="宋体" w:hAnsi="宋体"/>
          <w:bCs/>
          <w:sz w:val="28"/>
          <w:szCs w:val="28"/>
        </w:rPr>
      </w:pPr>
      <w:r>
        <w:rPr>
          <w:rFonts w:ascii="宋体" w:eastAsia="宋体" w:hAnsi="宋体" w:hint="eastAsia"/>
          <w:bCs/>
          <w:sz w:val="28"/>
          <w:szCs w:val="28"/>
        </w:rPr>
        <w:t>项目总经费：________万元，其中：市科技研发资金</w:t>
      </w:r>
      <w:r>
        <w:rPr>
          <w:rFonts w:ascii="宋体" w:eastAsia="宋体" w:hAnsi="宋体" w:hint="eastAsia"/>
          <w:bCs/>
          <w:sz w:val="28"/>
          <w:szCs w:val="28"/>
          <w:u w:val="single"/>
        </w:rPr>
        <w:t xml:space="preserve">      </w:t>
      </w:r>
      <w:r>
        <w:rPr>
          <w:rFonts w:ascii="宋体" w:eastAsia="宋体" w:hAnsi="宋体" w:hint="eastAsia"/>
          <w:bCs/>
          <w:sz w:val="28"/>
          <w:szCs w:val="28"/>
        </w:rPr>
        <w:t>万元，区级匹配资金</w:t>
      </w:r>
      <w:r>
        <w:rPr>
          <w:rFonts w:ascii="宋体" w:eastAsia="宋体" w:hAnsi="宋体" w:hint="eastAsia"/>
          <w:bCs/>
          <w:sz w:val="28"/>
          <w:szCs w:val="28"/>
          <w:u w:val="single"/>
        </w:rPr>
        <w:t xml:space="preserve">        </w:t>
      </w:r>
      <w:r>
        <w:rPr>
          <w:rFonts w:ascii="宋体" w:eastAsia="宋体" w:hAnsi="宋体" w:hint="eastAsia"/>
          <w:bCs/>
          <w:sz w:val="28"/>
          <w:szCs w:val="28"/>
        </w:rPr>
        <w:t>万元，单位自筹</w:t>
      </w:r>
      <w:r>
        <w:rPr>
          <w:rFonts w:ascii="宋体" w:eastAsia="宋体" w:hAnsi="宋体" w:hint="eastAsia"/>
          <w:bCs/>
          <w:sz w:val="28"/>
          <w:szCs w:val="28"/>
          <w:u w:val="single"/>
        </w:rPr>
        <w:t xml:space="preserve">      </w:t>
      </w:r>
      <w:r>
        <w:rPr>
          <w:rFonts w:ascii="宋体" w:eastAsia="宋体" w:hAnsi="宋体" w:hint="eastAsia"/>
          <w:bCs/>
          <w:sz w:val="28"/>
          <w:szCs w:val="28"/>
        </w:rPr>
        <w:t>万元。</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9"/>
        <w:gridCol w:w="1843"/>
        <w:gridCol w:w="2980"/>
      </w:tblGrid>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r>
              <w:rPr>
                <w:rFonts w:ascii="宋体" w:eastAsia="宋体" w:hAnsi="宋体" w:hint="eastAsia"/>
                <w:szCs w:val="21"/>
              </w:rPr>
              <w:t>科目</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r>
              <w:rPr>
                <w:rFonts w:ascii="宋体" w:eastAsia="宋体" w:hAnsi="宋体" w:hint="eastAsia"/>
                <w:szCs w:val="21"/>
              </w:rPr>
              <w:t>预算数</w:t>
            </w:r>
            <w:r>
              <w:rPr>
                <w:rFonts w:ascii="宋体" w:eastAsia="宋体" w:hAnsi="宋体" w:hint="eastAsia"/>
              </w:rPr>
              <w:t>（万元）</w:t>
            </w: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r>
              <w:rPr>
                <w:rFonts w:ascii="宋体" w:eastAsia="宋体" w:hAnsi="宋体" w:hint="eastAsia"/>
                <w:szCs w:val="21"/>
              </w:rPr>
              <w:t>备注</w:t>
            </w: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一、设备费</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二、能源材料费</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三、测试化验加工费</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四、出版/文献/信息传播/知识产权事务</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rPr>
                <w:rFonts w:ascii="宋体" w:eastAsia="宋体" w:hAnsi="宋体" w:cs="文星仿宋"/>
                <w:szCs w:val="21"/>
              </w:rPr>
            </w:pPr>
            <w:r>
              <w:rPr>
                <w:rFonts w:ascii="宋体" w:eastAsia="宋体" w:hAnsi="宋体" w:hint="eastAsia"/>
                <w:szCs w:val="21"/>
              </w:rPr>
              <w:t>五、会议/ 差旅/国际合作与交流费</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六、人力资源费</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七、管理费用</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left"/>
              <w:rPr>
                <w:rFonts w:ascii="宋体" w:eastAsia="宋体" w:hAnsi="宋体" w:cs="文星仿宋"/>
                <w:szCs w:val="21"/>
              </w:rPr>
            </w:pPr>
            <w:r>
              <w:rPr>
                <w:rFonts w:ascii="宋体" w:eastAsia="宋体" w:hAnsi="宋体" w:hint="eastAsia"/>
                <w:szCs w:val="21"/>
              </w:rPr>
              <w:t>八、其他支出（请具体说明）</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r>
              <w:rPr>
                <w:rFonts w:ascii="宋体" w:eastAsia="宋体" w:hAnsi="宋体" w:hint="eastAsia"/>
                <w:szCs w:val="21"/>
              </w:rPr>
              <w:t>合计（项目总经费）</w:t>
            </w:r>
          </w:p>
        </w:tc>
        <w:tc>
          <w:tcPr>
            <w:tcW w:w="1843" w:type="dxa"/>
            <w:tcBorders>
              <w:top w:val="single" w:sz="4" w:space="0" w:color="auto"/>
              <w:left w:val="single" w:sz="4" w:space="0" w:color="auto"/>
              <w:bottom w:val="single" w:sz="4" w:space="0" w:color="auto"/>
              <w:right w:val="single" w:sz="4" w:space="0" w:color="auto"/>
            </w:tcBorders>
            <w:vAlign w:val="center"/>
          </w:tcPr>
          <w:p w:rsidR="00586B96" w:rsidRDefault="00586B96" w:rsidP="003D5E3F">
            <w:pPr>
              <w:jc w:val="center"/>
              <w:rPr>
                <w:rFonts w:ascii="宋体" w:eastAsia="宋体" w:hAnsi="宋体" w:cs="文星仿宋"/>
                <w:szCs w:val="21"/>
              </w:rPr>
            </w:pPr>
          </w:p>
        </w:tc>
        <w:tc>
          <w:tcPr>
            <w:tcW w:w="2981" w:type="dxa"/>
            <w:tcBorders>
              <w:top w:val="single" w:sz="4" w:space="0" w:color="auto"/>
              <w:left w:val="single" w:sz="4" w:space="0" w:color="auto"/>
              <w:bottom w:val="single" w:sz="4" w:space="0" w:color="auto"/>
              <w:right w:val="single" w:sz="4" w:space="0" w:color="auto"/>
            </w:tcBorders>
          </w:tcPr>
          <w:p w:rsidR="00586B96" w:rsidRDefault="00586B96" w:rsidP="003D5E3F">
            <w:pPr>
              <w:jc w:val="center"/>
              <w:rPr>
                <w:rFonts w:ascii="宋体" w:eastAsia="宋体" w:hAnsi="宋体" w:cs="文星仿宋"/>
                <w:szCs w:val="21"/>
              </w:rPr>
            </w:pPr>
          </w:p>
        </w:tc>
      </w:tr>
      <w:tr w:rsidR="00586B96" w:rsidTr="003D5E3F">
        <w:trPr>
          <w:cantSplit/>
          <w:trHeight w:val="1009"/>
          <w:jc w:val="center"/>
        </w:trPr>
        <w:tc>
          <w:tcPr>
            <w:tcW w:w="8714" w:type="dxa"/>
            <w:gridSpan w:val="3"/>
            <w:tcBorders>
              <w:top w:val="single" w:sz="4" w:space="0" w:color="auto"/>
              <w:left w:val="single" w:sz="4" w:space="0" w:color="auto"/>
              <w:bottom w:val="single" w:sz="4" w:space="0" w:color="auto"/>
              <w:right w:val="single" w:sz="4" w:space="0" w:color="auto"/>
            </w:tcBorders>
            <w:vAlign w:val="center"/>
          </w:tcPr>
          <w:p w:rsidR="00586B96" w:rsidRDefault="00586B96" w:rsidP="003D5E3F">
            <w:pPr>
              <w:snapToGrid w:val="0"/>
              <w:spacing w:line="280" w:lineRule="exact"/>
              <w:jc w:val="left"/>
              <w:rPr>
                <w:rFonts w:ascii="宋体" w:eastAsia="宋体" w:hAnsi="宋体" w:cs="文星仿宋"/>
                <w:szCs w:val="21"/>
              </w:rPr>
            </w:pPr>
            <w:r>
              <w:rPr>
                <w:rFonts w:ascii="宋体" w:eastAsia="宋体" w:hAnsi="宋体" w:hint="eastAsia"/>
                <w:sz w:val="24"/>
              </w:rPr>
              <w:t>要求：</w:t>
            </w:r>
            <w:r>
              <w:rPr>
                <w:rFonts w:ascii="宋体" w:eastAsia="宋体" w:hAnsi="宋体" w:hint="eastAsia"/>
                <w:szCs w:val="21"/>
              </w:rPr>
              <w:t>市科技研发资金使用须遵守《武汉市科技计划项目和科技研发资金管理办法》（武科规〔2017〕9号）。</w:t>
            </w:r>
          </w:p>
        </w:tc>
      </w:tr>
    </w:tbl>
    <w:p w:rsidR="00F140C6" w:rsidRDefault="00F140C6" w:rsidP="00586B96">
      <w:pPr>
        <w:spacing w:line="480" w:lineRule="exact"/>
        <w:ind w:firstLineChars="200" w:firstLine="560"/>
        <w:rPr>
          <w:rFonts w:ascii="黑体" w:eastAsia="黑体" w:hAnsi="黑体"/>
          <w:sz w:val="28"/>
          <w:szCs w:val="28"/>
        </w:rPr>
      </w:pPr>
    </w:p>
    <w:p w:rsidR="00586B96" w:rsidRDefault="00586B96" w:rsidP="00586B96">
      <w:pPr>
        <w:spacing w:line="480" w:lineRule="exact"/>
        <w:ind w:firstLineChars="200" w:firstLine="560"/>
        <w:rPr>
          <w:rFonts w:ascii="宋体" w:eastAsia="宋体" w:hAnsi="宋体"/>
          <w:b/>
          <w:sz w:val="28"/>
          <w:szCs w:val="28"/>
        </w:rPr>
      </w:pPr>
      <w:r>
        <w:rPr>
          <w:rFonts w:ascii="黑体" w:eastAsia="黑体" w:hAnsi="黑体" w:hint="eastAsia"/>
          <w:sz w:val="28"/>
          <w:szCs w:val="28"/>
        </w:rPr>
        <w:t>十二、附件清单</w:t>
      </w:r>
    </w:p>
    <w:p w:rsidR="00586B96" w:rsidRDefault="00586B96" w:rsidP="00586B96">
      <w:pPr>
        <w:spacing w:line="480" w:lineRule="exact"/>
        <w:ind w:firstLineChars="200" w:firstLine="560"/>
        <w:rPr>
          <w:rFonts w:ascii="宋体" w:eastAsia="宋体" w:hAnsi="宋体"/>
          <w:sz w:val="28"/>
          <w:szCs w:val="28"/>
        </w:rPr>
      </w:pPr>
      <w:r>
        <w:rPr>
          <w:rFonts w:ascii="宋体" w:eastAsia="宋体" w:hAnsi="宋体" w:hint="eastAsia"/>
          <w:sz w:val="28"/>
          <w:szCs w:val="28"/>
        </w:rPr>
        <w:t>（一）与申报项目</w:t>
      </w:r>
      <w:r>
        <w:rPr>
          <w:rFonts w:ascii="宋体" w:eastAsia="宋体" w:hAnsi="宋体" w:hint="eastAsia"/>
          <w:b/>
          <w:sz w:val="28"/>
          <w:szCs w:val="28"/>
        </w:rPr>
        <w:t>直接相关</w:t>
      </w:r>
      <w:r>
        <w:rPr>
          <w:rFonts w:ascii="宋体" w:eastAsia="宋体" w:hAnsi="宋体" w:hint="eastAsia"/>
          <w:sz w:val="28"/>
          <w:szCs w:val="28"/>
        </w:rPr>
        <w:t xml:space="preserve">的材料（如有，请提供）。 </w:t>
      </w:r>
    </w:p>
    <w:p w:rsidR="00586B96" w:rsidRDefault="00586B96" w:rsidP="00586B96">
      <w:pPr>
        <w:spacing w:line="480" w:lineRule="exact"/>
        <w:ind w:firstLineChars="200" w:firstLine="560"/>
        <w:rPr>
          <w:rFonts w:ascii="文星黑体" w:eastAsia="文星黑体" w:hAnsi="文星黑体" w:cs="宋体"/>
          <w:kern w:val="0"/>
          <w:szCs w:val="32"/>
        </w:rPr>
      </w:pPr>
      <w:r>
        <w:rPr>
          <w:rFonts w:ascii="宋体" w:eastAsia="宋体" w:hAnsi="宋体" w:hint="eastAsia"/>
          <w:sz w:val="28"/>
          <w:szCs w:val="28"/>
        </w:rPr>
        <w:t>（二）与合作单位的协议（如有合作单位，须提供。协议应明确合作各方的合作方式、任务分工、知识产权归属、经费分配、收益分配及预期目标等内容，并加盖双方单位公章；申报的合作事项应与合作协议相关内容一致）。</w:t>
      </w:r>
    </w:p>
    <w:p w:rsidR="004376E8" w:rsidRPr="00586B96" w:rsidRDefault="004376E8"/>
    <w:sectPr w:rsidR="004376E8" w:rsidRPr="00586B96" w:rsidSect="00F140C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33" w:rsidRDefault="00B75A33" w:rsidP="00586B96">
      <w:r>
        <w:separator/>
      </w:r>
    </w:p>
  </w:endnote>
  <w:endnote w:type="continuationSeparator" w:id="0">
    <w:p w:rsidR="00B75A33" w:rsidRDefault="00B75A33" w:rsidP="0058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星楷体">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文星仿宋">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D9" w:rsidRDefault="00E278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51736"/>
      <w:docPartObj>
        <w:docPartGallery w:val="Page Numbers (Bottom of Page)"/>
        <w:docPartUnique/>
      </w:docPartObj>
    </w:sdtPr>
    <w:sdtEndPr>
      <w:rPr>
        <w:rFonts w:ascii="仿宋" w:eastAsia="仿宋" w:hAnsi="仿宋"/>
        <w:sz w:val="24"/>
        <w:szCs w:val="24"/>
      </w:rPr>
    </w:sdtEndPr>
    <w:sdtContent>
      <w:p w:rsidR="00F140C6" w:rsidRPr="00F140C6" w:rsidRDefault="00F140C6">
        <w:pPr>
          <w:pStyle w:val="a4"/>
          <w:jc w:val="right"/>
          <w:rPr>
            <w:rFonts w:ascii="仿宋" w:eastAsia="仿宋" w:hAnsi="仿宋"/>
            <w:sz w:val="24"/>
            <w:szCs w:val="24"/>
          </w:rPr>
        </w:pPr>
        <w:r w:rsidRPr="00F140C6">
          <w:rPr>
            <w:rFonts w:ascii="仿宋" w:eastAsia="仿宋" w:hAnsi="仿宋"/>
            <w:sz w:val="24"/>
            <w:szCs w:val="24"/>
          </w:rPr>
          <w:fldChar w:fldCharType="begin"/>
        </w:r>
        <w:r w:rsidRPr="00F140C6">
          <w:rPr>
            <w:rFonts w:ascii="仿宋" w:eastAsia="仿宋" w:hAnsi="仿宋"/>
            <w:sz w:val="24"/>
            <w:szCs w:val="24"/>
          </w:rPr>
          <w:instrText>PAGE   \* MERGEFORMAT</w:instrText>
        </w:r>
        <w:r w:rsidRPr="00F140C6">
          <w:rPr>
            <w:rFonts w:ascii="仿宋" w:eastAsia="仿宋" w:hAnsi="仿宋"/>
            <w:sz w:val="24"/>
            <w:szCs w:val="24"/>
          </w:rPr>
          <w:fldChar w:fldCharType="separate"/>
        </w:r>
        <w:r w:rsidR="00B75A33" w:rsidRPr="00B75A33">
          <w:rPr>
            <w:rFonts w:ascii="仿宋" w:eastAsia="仿宋" w:hAnsi="仿宋"/>
            <w:noProof/>
            <w:sz w:val="24"/>
            <w:szCs w:val="24"/>
            <w:lang w:val="zh-CN"/>
          </w:rPr>
          <w:t>1</w:t>
        </w:r>
        <w:r w:rsidRPr="00F140C6">
          <w:rPr>
            <w:rFonts w:ascii="仿宋" w:eastAsia="仿宋" w:hAnsi="仿宋"/>
            <w:sz w:val="24"/>
            <w:szCs w:val="24"/>
          </w:rPr>
          <w:fldChar w:fldCharType="end"/>
        </w:r>
      </w:p>
    </w:sdtContent>
  </w:sdt>
  <w:p w:rsidR="00586B96" w:rsidRDefault="00586B9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D9" w:rsidRDefault="00E278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33" w:rsidRDefault="00B75A33" w:rsidP="00586B96">
      <w:r>
        <w:separator/>
      </w:r>
    </w:p>
  </w:footnote>
  <w:footnote w:type="continuationSeparator" w:id="0">
    <w:p w:rsidR="00B75A33" w:rsidRDefault="00B75A33" w:rsidP="00586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D9" w:rsidRDefault="00E278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96" w:rsidRDefault="00586B96" w:rsidP="00E278D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D9" w:rsidRDefault="00E278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70E4"/>
    <w:multiLevelType w:val="singleLevel"/>
    <w:tmpl w:val="225170E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comments="0" w:insDel="0" w:formatting="0" w:inkAnnotation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1A"/>
    <w:rsid w:val="000057A4"/>
    <w:rsid w:val="00011C74"/>
    <w:rsid w:val="00013F86"/>
    <w:rsid w:val="000142BB"/>
    <w:rsid w:val="00014A09"/>
    <w:rsid w:val="000179FC"/>
    <w:rsid w:val="0002146B"/>
    <w:rsid w:val="000226D7"/>
    <w:rsid w:val="00026ED0"/>
    <w:rsid w:val="00030070"/>
    <w:rsid w:val="00031131"/>
    <w:rsid w:val="00034559"/>
    <w:rsid w:val="00034A1F"/>
    <w:rsid w:val="00034CC1"/>
    <w:rsid w:val="000358C7"/>
    <w:rsid w:val="00037477"/>
    <w:rsid w:val="00040DD5"/>
    <w:rsid w:val="00042FBA"/>
    <w:rsid w:val="0004437B"/>
    <w:rsid w:val="000465E9"/>
    <w:rsid w:val="000559EA"/>
    <w:rsid w:val="000563FF"/>
    <w:rsid w:val="000566D5"/>
    <w:rsid w:val="000576A9"/>
    <w:rsid w:val="00061B84"/>
    <w:rsid w:val="00062020"/>
    <w:rsid w:val="0006353C"/>
    <w:rsid w:val="0006570B"/>
    <w:rsid w:val="00067E9C"/>
    <w:rsid w:val="00070030"/>
    <w:rsid w:val="00071741"/>
    <w:rsid w:val="00072402"/>
    <w:rsid w:val="000727E0"/>
    <w:rsid w:val="000730A3"/>
    <w:rsid w:val="000735E8"/>
    <w:rsid w:val="0007518F"/>
    <w:rsid w:val="000775FD"/>
    <w:rsid w:val="00080256"/>
    <w:rsid w:val="00085C02"/>
    <w:rsid w:val="00087B13"/>
    <w:rsid w:val="0009192C"/>
    <w:rsid w:val="00095BF6"/>
    <w:rsid w:val="00097B6D"/>
    <w:rsid w:val="000A00AF"/>
    <w:rsid w:val="000A03AF"/>
    <w:rsid w:val="000A18ED"/>
    <w:rsid w:val="000A4821"/>
    <w:rsid w:val="000A6712"/>
    <w:rsid w:val="000A70E8"/>
    <w:rsid w:val="000A7215"/>
    <w:rsid w:val="000A74FA"/>
    <w:rsid w:val="000B19F0"/>
    <w:rsid w:val="000B4254"/>
    <w:rsid w:val="000B5C93"/>
    <w:rsid w:val="000B5D98"/>
    <w:rsid w:val="000B5F36"/>
    <w:rsid w:val="000C0867"/>
    <w:rsid w:val="000C11CB"/>
    <w:rsid w:val="000C2B36"/>
    <w:rsid w:val="000C2D2C"/>
    <w:rsid w:val="000C5F02"/>
    <w:rsid w:val="000C6234"/>
    <w:rsid w:val="000D0636"/>
    <w:rsid w:val="000D069C"/>
    <w:rsid w:val="000D4415"/>
    <w:rsid w:val="000D52B3"/>
    <w:rsid w:val="000D6BD9"/>
    <w:rsid w:val="000D76D6"/>
    <w:rsid w:val="000D7E89"/>
    <w:rsid w:val="000E60FC"/>
    <w:rsid w:val="000E67F9"/>
    <w:rsid w:val="000F20A8"/>
    <w:rsid w:val="000F20A9"/>
    <w:rsid w:val="000F36EC"/>
    <w:rsid w:val="000F5539"/>
    <w:rsid w:val="000F727E"/>
    <w:rsid w:val="001009B4"/>
    <w:rsid w:val="00103E86"/>
    <w:rsid w:val="00106F30"/>
    <w:rsid w:val="00111DC3"/>
    <w:rsid w:val="001128C1"/>
    <w:rsid w:val="001159F5"/>
    <w:rsid w:val="00116759"/>
    <w:rsid w:val="00116B26"/>
    <w:rsid w:val="0011778E"/>
    <w:rsid w:val="001215BC"/>
    <w:rsid w:val="0012168D"/>
    <w:rsid w:val="001229A6"/>
    <w:rsid w:val="0012418B"/>
    <w:rsid w:val="001264ED"/>
    <w:rsid w:val="001311DD"/>
    <w:rsid w:val="00131D58"/>
    <w:rsid w:val="001328DB"/>
    <w:rsid w:val="0013521D"/>
    <w:rsid w:val="00136FD9"/>
    <w:rsid w:val="00140090"/>
    <w:rsid w:val="00150D49"/>
    <w:rsid w:val="00151FB0"/>
    <w:rsid w:val="00155066"/>
    <w:rsid w:val="00156D20"/>
    <w:rsid w:val="00157360"/>
    <w:rsid w:val="00166681"/>
    <w:rsid w:val="00166FFA"/>
    <w:rsid w:val="00170292"/>
    <w:rsid w:val="00176BF3"/>
    <w:rsid w:val="00180F34"/>
    <w:rsid w:val="0018309B"/>
    <w:rsid w:val="00186361"/>
    <w:rsid w:val="001901C3"/>
    <w:rsid w:val="001915BA"/>
    <w:rsid w:val="001970F7"/>
    <w:rsid w:val="001975CD"/>
    <w:rsid w:val="001A0279"/>
    <w:rsid w:val="001A1B94"/>
    <w:rsid w:val="001A1DEE"/>
    <w:rsid w:val="001A516E"/>
    <w:rsid w:val="001A5F27"/>
    <w:rsid w:val="001B0F4B"/>
    <w:rsid w:val="001B1009"/>
    <w:rsid w:val="001B1085"/>
    <w:rsid w:val="001B28FB"/>
    <w:rsid w:val="001B4993"/>
    <w:rsid w:val="001B49B5"/>
    <w:rsid w:val="001B576D"/>
    <w:rsid w:val="001B60BF"/>
    <w:rsid w:val="001B74F9"/>
    <w:rsid w:val="001B7BB8"/>
    <w:rsid w:val="001C1CEA"/>
    <w:rsid w:val="001C3403"/>
    <w:rsid w:val="001C579D"/>
    <w:rsid w:val="001C5A5C"/>
    <w:rsid w:val="001C6A8D"/>
    <w:rsid w:val="001C7F9E"/>
    <w:rsid w:val="001D04D3"/>
    <w:rsid w:val="001D61C5"/>
    <w:rsid w:val="001D7A7B"/>
    <w:rsid w:val="001D7CE5"/>
    <w:rsid w:val="001E0B58"/>
    <w:rsid w:val="001E0DC0"/>
    <w:rsid w:val="001E0DFC"/>
    <w:rsid w:val="001E116D"/>
    <w:rsid w:val="001E126E"/>
    <w:rsid w:val="001E1FED"/>
    <w:rsid w:val="001E402C"/>
    <w:rsid w:val="001E52B8"/>
    <w:rsid w:val="001E5D33"/>
    <w:rsid w:val="001E64EE"/>
    <w:rsid w:val="001F0CE9"/>
    <w:rsid w:val="001F28E1"/>
    <w:rsid w:val="001F2FB8"/>
    <w:rsid w:val="001F387A"/>
    <w:rsid w:val="001F5221"/>
    <w:rsid w:val="001F5B56"/>
    <w:rsid w:val="001F71AF"/>
    <w:rsid w:val="001F7E32"/>
    <w:rsid w:val="0020232E"/>
    <w:rsid w:val="0020330E"/>
    <w:rsid w:val="00205710"/>
    <w:rsid w:val="00206B87"/>
    <w:rsid w:val="0021261A"/>
    <w:rsid w:val="00216349"/>
    <w:rsid w:val="00221045"/>
    <w:rsid w:val="0022258E"/>
    <w:rsid w:val="0022387A"/>
    <w:rsid w:val="00223F17"/>
    <w:rsid w:val="00225FC8"/>
    <w:rsid w:val="00227584"/>
    <w:rsid w:val="00227C7D"/>
    <w:rsid w:val="002315E2"/>
    <w:rsid w:val="00232F1B"/>
    <w:rsid w:val="00234C3E"/>
    <w:rsid w:val="0023663C"/>
    <w:rsid w:val="00236E15"/>
    <w:rsid w:val="00241E00"/>
    <w:rsid w:val="002421E8"/>
    <w:rsid w:val="00244D57"/>
    <w:rsid w:val="002479E8"/>
    <w:rsid w:val="00251037"/>
    <w:rsid w:val="0025178F"/>
    <w:rsid w:val="00252B6D"/>
    <w:rsid w:val="00253EB8"/>
    <w:rsid w:val="00257187"/>
    <w:rsid w:val="002605F9"/>
    <w:rsid w:val="00260C15"/>
    <w:rsid w:val="00260EC7"/>
    <w:rsid w:val="00261879"/>
    <w:rsid w:val="00263262"/>
    <w:rsid w:val="00263943"/>
    <w:rsid w:val="00266502"/>
    <w:rsid w:val="00272811"/>
    <w:rsid w:val="00276D77"/>
    <w:rsid w:val="0028050A"/>
    <w:rsid w:val="002832E1"/>
    <w:rsid w:val="00286E44"/>
    <w:rsid w:val="0029021F"/>
    <w:rsid w:val="00290515"/>
    <w:rsid w:val="00296AFE"/>
    <w:rsid w:val="00297FD3"/>
    <w:rsid w:val="002A0EE8"/>
    <w:rsid w:val="002A1B5C"/>
    <w:rsid w:val="002A261C"/>
    <w:rsid w:val="002A374A"/>
    <w:rsid w:val="002A3DB6"/>
    <w:rsid w:val="002A46E4"/>
    <w:rsid w:val="002A4B62"/>
    <w:rsid w:val="002A5D99"/>
    <w:rsid w:val="002A797C"/>
    <w:rsid w:val="002A7D00"/>
    <w:rsid w:val="002B0A82"/>
    <w:rsid w:val="002B3993"/>
    <w:rsid w:val="002B4F06"/>
    <w:rsid w:val="002B51BF"/>
    <w:rsid w:val="002B5505"/>
    <w:rsid w:val="002B6FB9"/>
    <w:rsid w:val="002B76DA"/>
    <w:rsid w:val="002C0DAB"/>
    <w:rsid w:val="002C239D"/>
    <w:rsid w:val="002C2948"/>
    <w:rsid w:val="002C2BD4"/>
    <w:rsid w:val="002C51B4"/>
    <w:rsid w:val="002D1091"/>
    <w:rsid w:val="002D11D2"/>
    <w:rsid w:val="002D35A0"/>
    <w:rsid w:val="002D5C94"/>
    <w:rsid w:val="002D610B"/>
    <w:rsid w:val="002D72BE"/>
    <w:rsid w:val="002E2A6C"/>
    <w:rsid w:val="002E4868"/>
    <w:rsid w:val="002E6364"/>
    <w:rsid w:val="002E7218"/>
    <w:rsid w:val="002F05E2"/>
    <w:rsid w:val="002F5730"/>
    <w:rsid w:val="002F5830"/>
    <w:rsid w:val="002F5C8F"/>
    <w:rsid w:val="002F7BC1"/>
    <w:rsid w:val="0030110D"/>
    <w:rsid w:val="00303AD9"/>
    <w:rsid w:val="00303E98"/>
    <w:rsid w:val="0031050D"/>
    <w:rsid w:val="00310589"/>
    <w:rsid w:val="003112B9"/>
    <w:rsid w:val="003232D3"/>
    <w:rsid w:val="00323E40"/>
    <w:rsid w:val="00324DEA"/>
    <w:rsid w:val="00326274"/>
    <w:rsid w:val="0032688C"/>
    <w:rsid w:val="00330AFE"/>
    <w:rsid w:val="00337677"/>
    <w:rsid w:val="00342F55"/>
    <w:rsid w:val="0034335F"/>
    <w:rsid w:val="00345293"/>
    <w:rsid w:val="00347766"/>
    <w:rsid w:val="00347D34"/>
    <w:rsid w:val="00351334"/>
    <w:rsid w:val="00351517"/>
    <w:rsid w:val="00351EC4"/>
    <w:rsid w:val="00352685"/>
    <w:rsid w:val="00352FF4"/>
    <w:rsid w:val="003530AA"/>
    <w:rsid w:val="003532DA"/>
    <w:rsid w:val="00353CA7"/>
    <w:rsid w:val="0035438F"/>
    <w:rsid w:val="00361B7C"/>
    <w:rsid w:val="00361C91"/>
    <w:rsid w:val="00362B53"/>
    <w:rsid w:val="00363BCA"/>
    <w:rsid w:val="0036466A"/>
    <w:rsid w:val="00364E30"/>
    <w:rsid w:val="00365A95"/>
    <w:rsid w:val="00366EF3"/>
    <w:rsid w:val="003672C4"/>
    <w:rsid w:val="00367921"/>
    <w:rsid w:val="00367DEC"/>
    <w:rsid w:val="0037016A"/>
    <w:rsid w:val="00373DB2"/>
    <w:rsid w:val="0037492C"/>
    <w:rsid w:val="00375CE8"/>
    <w:rsid w:val="003807C5"/>
    <w:rsid w:val="00383BE5"/>
    <w:rsid w:val="00385C94"/>
    <w:rsid w:val="00386B74"/>
    <w:rsid w:val="00387B40"/>
    <w:rsid w:val="00391D6E"/>
    <w:rsid w:val="0039220B"/>
    <w:rsid w:val="00392FBF"/>
    <w:rsid w:val="00393463"/>
    <w:rsid w:val="00394381"/>
    <w:rsid w:val="00396133"/>
    <w:rsid w:val="003A1801"/>
    <w:rsid w:val="003A2B70"/>
    <w:rsid w:val="003A5BA4"/>
    <w:rsid w:val="003A5DF5"/>
    <w:rsid w:val="003A6788"/>
    <w:rsid w:val="003B3B12"/>
    <w:rsid w:val="003B3C05"/>
    <w:rsid w:val="003B4CBE"/>
    <w:rsid w:val="003B575C"/>
    <w:rsid w:val="003C038D"/>
    <w:rsid w:val="003C1003"/>
    <w:rsid w:val="003C12F2"/>
    <w:rsid w:val="003C606F"/>
    <w:rsid w:val="003D2A96"/>
    <w:rsid w:val="003D4327"/>
    <w:rsid w:val="003D5969"/>
    <w:rsid w:val="003D63FD"/>
    <w:rsid w:val="003D67E4"/>
    <w:rsid w:val="003D7B86"/>
    <w:rsid w:val="003E1125"/>
    <w:rsid w:val="003E1E5E"/>
    <w:rsid w:val="003E29AA"/>
    <w:rsid w:val="003E2A6D"/>
    <w:rsid w:val="003E332D"/>
    <w:rsid w:val="003E4C8B"/>
    <w:rsid w:val="003F0A25"/>
    <w:rsid w:val="003F5577"/>
    <w:rsid w:val="003F571A"/>
    <w:rsid w:val="003F6EE6"/>
    <w:rsid w:val="0040049D"/>
    <w:rsid w:val="00402DC8"/>
    <w:rsid w:val="004036F2"/>
    <w:rsid w:val="00404064"/>
    <w:rsid w:val="00410B12"/>
    <w:rsid w:val="00412838"/>
    <w:rsid w:val="0042168F"/>
    <w:rsid w:val="00421EE4"/>
    <w:rsid w:val="0042605B"/>
    <w:rsid w:val="00427B84"/>
    <w:rsid w:val="00436A07"/>
    <w:rsid w:val="004376E8"/>
    <w:rsid w:val="004377D0"/>
    <w:rsid w:val="004441AB"/>
    <w:rsid w:val="004459A5"/>
    <w:rsid w:val="00446556"/>
    <w:rsid w:val="00453710"/>
    <w:rsid w:val="0045471E"/>
    <w:rsid w:val="00454DA3"/>
    <w:rsid w:val="00456FE4"/>
    <w:rsid w:val="00466E33"/>
    <w:rsid w:val="004718C8"/>
    <w:rsid w:val="00472893"/>
    <w:rsid w:val="00473D8F"/>
    <w:rsid w:val="00473E66"/>
    <w:rsid w:val="004748C3"/>
    <w:rsid w:val="00476EC5"/>
    <w:rsid w:val="00481DE4"/>
    <w:rsid w:val="004826EC"/>
    <w:rsid w:val="004835B7"/>
    <w:rsid w:val="00485889"/>
    <w:rsid w:val="004865EA"/>
    <w:rsid w:val="00487A07"/>
    <w:rsid w:val="00490009"/>
    <w:rsid w:val="0049128B"/>
    <w:rsid w:val="00493437"/>
    <w:rsid w:val="0049400D"/>
    <w:rsid w:val="00495F74"/>
    <w:rsid w:val="004A0D29"/>
    <w:rsid w:val="004A1C15"/>
    <w:rsid w:val="004A497B"/>
    <w:rsid w:val="004B0289"/>
    <w:rsid w:val="004B066C"/>
    <w:rsid w:val="004B56EA"/>
    <w:rsid w:val="004B5BA0"/>
    <w:rsid w:val="004B6E42"/>
    <w:rsid w:val="004C1628"/>
    <w:rsid w:val="004C428E"/>
    <w:rsid w:val="004C7A1D"/>
    <w:rsid w:val="004C7E92"/>
    <w:rsid w:val="004D2F99"/>
    <w:rsid w:val="004D4293"/>
    <w:rsid w:val="004D44AD"/>
    <w:rsid w:val="004D503D"/>
    <w:rsid w:val="004D6AE0"/>
    <w:rsid w:val="004D7120"/>
    <w:rsid w:val="004D7CA8"/>
    <w:rsid w:val="004E566A"/>
    <w:rsid w:val="004E606D"/>
    <w:rsid w:val="004E6A12"/>
    <w:rsid w:val="004F09B6"/>
    <w:rsid w:val="004F1C0C"/>
    <w:rsid w:val="004F1D89"/>
    <w:rsid w:val="004F296D"/>
    <w:rsid w:val="004F4A14"/>
    <w:rsid w:val="004F54F0"/>
    <w:rsid w:val="004F5993"/>
    <w:rsid w:val="004F6F58"/>
    <w:rsid w:val="005005B8"/>
    <w:rsid w:val="0050144C"/>
    <w:rsid w:val="00503387"/>
    <w:rsid w:val="00506086"/>
    <w:rsid w:val="0050656C"/>
    <w:rsid w:val="00511072"/>
    <w:rsid w:val="00511E88"/>
    <w:rsid w:val="005132B6"/>
    <w:rsid w:val="00514EDE"/>
    <w:rsid w:val="00516196"/>
    <w:rsid w:val="0051628A"/>
    <w:rsid w:val="00516E14"/>
    <w:rsid w:val="005172EF"/>
    <w:rsid w:val="00517A7D"/>
    <w:rsid w:val="00517BC0"/>
    <w:rsid w:val="00522D96"/>
    <w:rsid w:val="005242E4"/>
    <w:rsid w:val="00527ADD"/>
    <w:rsid w:val="00531339"/>
    <w:rsid w:val="00534141"/>
    <w:rsid w:val="00534B97"/>
    <w:rsid w:val="00534F50"/>
    <w:rsid w:val="00535AD6"/>
    <w:rsid w:val="005401BC"/>
    <w:rsid w:val="00540EDB"/>
    <w:rsid w:val="0054108D"/>
    <w:rsid w:val="005432E4"/>
    <w:rsid w:val="005462E3"/>
    <w:rsid w:val="0054678A"/>
    <w:rsid w:val="00546E88"/>
    <w:rsid w:val="00547A8F"/>
    <w:rsid w:val="005518E1"/>
    <w:rsid w:val="00553031"/>
    <w:rsid w:val="00553469"/>
    <w:rsid w:val="0055381C"/>
    <w:rsid w:val="0055576D"/>
    <w:rsid w:val="00555B3B"/>
    <w:rsid w:val="005574F0"/>
    <w:rsid w:val="00560C1C"/>
    <w:rsid w:val="00561416"/>
    <w:rsid w:val="0056143C"/>
    <w:rsid w:val="00561612"/>
    <w:rsid w:val="005644F7"/>
    <w:rsid w:val="0056456B"/>
    <w:rsid w:val="005661C1"/>
    <w:rsid w:val="005665A6"/>
    <w:rsid w:val="00567B52"/>
    <w:rsid w:val="005749EB"/>
    <w:rsid w:val="0058423D"/>
    <w:rsid w:val="00584682"/>
    <w:rsid w:val="00586B96"/>
    <w:rsid w:val="0059093F"/>
    <w:rsid w:val="00591922"/>
    <w:rsid w:val="00592A3E"/>
    <w:rsid w:val="00593A02"/>
    <w:rsid w:val="005948BE"/>
    <w:rsid w:val="005A2B60"/>
    <w:rsid w:val="005A4382"/>
    <w:rsid w:val="005A5D98"/>
    <w:rsid w:val="005B026B"/>
    <w:rsid w:val="005C0048"/>
    <w:rsid w:val="005C0601"/>
    <w:rsid w:val="005C25F7"/>
    <w:rsid w:val="005C28A9"/>
    <w:rsid w:val="005C2CC7"/>
    <w:rsid w:val="005C2E3D"/>
    <w:rsid w:val="005C5179"/>
    <w:rsid w:val="005C748E"/>
    <w:rsid w:val="005D0D7E"/>
    <w:rsid w:val="005D104C"/>
    <w:rsid w:val="005D17DE"/>
    <w:rsid w:val="005D2025"/>
    <w:rsid w:val="005D305A"/>
    <w:rsid w:val="005D3462"/>
    <w:rsid w:val="005D4095"/>
    <w:rsid w:val="005D5563"/>
    <w:rsid w:val="005D6AC3"/>
    <w:rsid w:val="005D6F50"/>
    <w:rsid w:val="005E3B9A"/>
    <w:rsid w:val="005F0339"/>
    <w:rsid w:val="005F17C3"/>
    <w:rsid w:val="005F1DD3"/>
    <w:rsid w:val="005F30DE"/>
    <w:rsid w:val="005F6678"/>
    <w:rsid w:val="005F71EE"/>
    <w:rsid w:val="005F7445"/>
    <w:rsid w:val="006018C7"/>
    <w:rsid w:val="0060449D"/>
    <w:rsid w:val="006049A2"/>
    <w:rsid w:val="00610005"/>
    <w:rsid w:val="0061162F"/>
    <w:rsid w:val="006131F9"/>
    <w:rsid w:val="006139B0"/>
    <w:rsid w:val="006151C5"/>
    <w:rsid w:val="00617A46"/>
    <w:rsid w:val="0062167C"/>
    <w:rsid w:val="006217E3"/>
    <w:rsid w:val="00622901"/>
    <w:rsid w:val="00623005"/>
    <w:rsid w:val="00624A7F"/>
    <w:rsid w:val="00626101"/>
    <w:rsid w:val="00631C4F"/>
    <w:rsid w:val="00634317"/>
    <w:rsid w:val="00634682"/>
    <w:rsid w:val="0063511B"/>
    <w:rsid w:val="00636618"/>
    <w:rsid w:val="00637B5B"/>
    <w:rsid w:val="0064489E"/>
    <w:rsid w:val="00644BE5"/>
    <w:rsid w:val="00645450"/>
    <w:rsid w:val="006516AF"/>
    <w:rsid w:val="00657582"/>
    <w:rsid w:val="0065761B"/>
    <w:rsid w:val="006576C1"/>
    <w:rsid w:val="006612A1"/>
    <w:rsid w:val="00662509"/>
    <w:rsid w:val="0066279F"/>
    <w:rsid w:val="006650F8"/>
    <w:rsid w:val="00666D87"/>
    <w:rsid w:val="00667FE0"/>
    <w:rsid w:val="00670C26"/>
    <w:rsid w:val="00670FCF"/>
    <w:rsid w:val="006719B8"/>
    <w:rsid w:val="0067678C"/>
    <w:rsid w:val="00682059"/>
    <w:rsid w:val="00684F6B"/>
    <w:rsid w:val="00690D87"/>
    <w:rsid w:val="006929EC"/>
    <w:rsid w:val="0069339C"/>
    <w:rsid w:val="00695ACE"/>
    <w:rsid w:val="006A03B3"/>
    <w:rsid w:val="006A066F"/>
    <w:rsid w:val="006A464D"/>
    <w:rsid w:val="006A6A53"/>
    <w:rsid w:val="006A7FBF"/>
    <w:rsid w:val="006B34FD"/>
    <w:rsid w:val="006B659C"/>
    <w:rsid w:val="006B6EAA"/>
    <w:rsid w:val="006C1B9C"/>
    <w:rsid w:val="006C5B28"/>
    <w:rsid w:val="006C5B94"/>
    <w:rsid w:val="006D0780"/>
    <w:rsid w:val="006D358C"/>
    <w:rsid w:val="006D454C"/>
    <w:rsid w:val="006D5A88"/>
    <w:rsid w:val="006E02A0"/>
    <w:rsid w:val="006E4521"/>
    <w:rsid w:val="006E4FE4"/>
    <w:rsid w:val="006E700C"/>
    <w:rsid w:val="006F0ED0"/>
    <w:rsid w:val="006F1AE3"/>
    <w:rsid w:val="006F5763"/>
    <w:rsid w:val="00701A0F"/>
    <w:rsid w:val="0070227F"/>
    <w:rsid w:val="007032BF"/>
    <w:rsid w:val="007034EB"/>
    <w:rsid w:val="00705DCB"/>
    <w:rsid w:val="00711AC9"/>
    <w:rsid w:val="00722B9B"/>
    <w:rsid w:val="00722CAC"/>
    <w:rsid w:val="00724C5B"/>
    <w:rsid w:val="0072534D"/>
    <w:rsid w:val="007259C1"/>
    <w:rsid w:val="00726BAA"/>
    <w:rsid w:val="00727B88"/>
    <w:rsid w:val="00731EAE"/>
    <w:rsid w:val="007323F3"/>
    <w:rsid w:val="00741A06"/>
    <w:rsid w:val="00741C8D"/>
    <w:rsid w:val="00742814"/>
    <w:rsid w:val="00742FB3"/>
    <w:rsid w:val="00743D77"/>
    <w:rsid w:val="007442B4"/>
    <w:rsid w:val="00744C11"/>
    <w:rsid w:val="00746AEF"/>
    <w:rsid w:val="007505C4"/>
    <w:rsid w:val="00750BD1"/>
    <w:rsid w:val="00750FB5"/>
    <w:rsid w:val="00754AD5"/>
    <w:rsid w:val="00755FF6"/>
    <w:rsid w:val="00757784"/>
    <w:rsid w:val="0076061C"/>
    <w:rsid w:val="0076068E"/>
    <w:rsid w:val="007641C6"/>
    <w:rsid w:val="00764399"/>
    <w:rsid w:val="00765293"/>
    <w:rsid w:val="00766340"/>
    <w:rsid w:val="007746B6"/>
    <w:rsid w:val="007772B2"/>
    <w:rsid w:val="00777AE2"/>
    <w:rsid w:val="00777BA0"/>
    <w:rsid w:val="007814C9"/>
    <w:rsid w:val="00785E61"/>
    <w:rsid w:val="0079243A"/>
    <w:rsid w:val="00792C5D"/>
    <w:rsid w:val="00793920"/>
    <w:rsid w:val="007940BC"/>
    <w:rsid w:val="007947C1"/>
    <w:rsid w:val="00795046"/>
    <w:rsid w:val="007950FB"/>
    <w:rsid w:val="007959F4"/>
    <w:rsid w:val="00796D89"/>
    <w:rsid w:val="0079798B"/>
    <w:rsid w:val="007A0F9B"/>
    <w:rsid w:val="007A2927"/>
    <w:rsid w:val="007A2CCD"/>
    <w:rsid w:val="007A58C1"/>
    <w:rsid w:val="007A6A75"/>
    <w:rsid w:val="007A7622"/>
    <w:rsid w:val="007B15D4"/>
    <w:rsid w:val="007B178A"/>
    <w:rsid w:val="007B184C"/>
    <w:rsid w:val="007B4745"/>
    <w:rsid w:val="007B6341"/>
    <w:rsid w:val="007B6BA7"/>
    <w:rsid w:val="007C0B50"/>
    <w:rsid w:val="007C4644"/>
    <w:rsid w:val="007C634A"/>
    <w:rsid w:val="007C7E77"/>
    <w:rsid w:val="007D12D4"/>
    <w:rsid w:val="007E0B8D"/>
    <w:rsid w:val="007E1236"/>
    <w:rsid w:val="007E1F76"/>
    <w:rsid w:val="007E378B"/>
    <w:rsid w:val="007E58B3"/>
    <w:rsid w:val="007E72A3"/>
    <w:rsid w:val="007F2A5F"/>
    <w:rsid w:val="007F7308"/>
    <w:rsid w:val="007F7680"/>
    <w:rsid w:val="0080172E"/>
    <w:rsid w:val="00813073"/>
    <w:rsid w:val="008132B7"/>
    <w:rsid w:val="00813BA0"/>
    <w:rsid w:val="00814990"/>
    <w:rsid w:val="00816703"/>
    <w:rsid w:val="00816AF5"/>
    <w:rsid w:val="008170EC"/>
    <w:rsid w:val="00817D8C"/>
    <w:rsid w:val="00831C6C"/>
    <w:rsid w:val="00832B7C"/>
    <w:rsid w:val="00833049"/>
    <w:rsid w:val="00833090"/>
    <w:rsid w:val="0083458F"/>
    <w:rsid w:val="008432BC"/>
    <w:rsid w:val="00843361"/>
    <w:rsid w:val="00847406"/>
    <w:rsid w:val="00852B3E"/>
    <w:rsid w:val="00855E31"/>
    <w:rsid w:val="008600EA"/>
    <w:rsid w:val="00861B1C"/>
    <w:rsid w:val="00862CF1"/>
    <w:rsid w:val="00863ED4"/>
    <w:rsid w:val="00865EA3"/>
    <w:rsid w:val="008671A0"/>
    <w:rsid w:val="00876D11"/>
    <w:rsid w:val="00876FCA"/>
    <w:rsid w:val="0088039E"/>
    <w:rsid w:val="00883B8F"/>
    <w:rsid w:val="008903F5"/>
    <w:rsid w:val="00890875"/>
    <w:rsid w:val="00895DA2"/>
    <w:rsid w:val="00897E5C"/>
    <w:rsid w:val="008A0342"/>
    <w:rsid w:val="008A4648"/>
    <w:rsid w:val="008B0421"/>
    <w:rsid w:val="008B48D4"/>
    <w:rsid w:val="008B4CC9"/>
    <w:rsid w:val="008C2B64"/>
    <w:rsid w:val="008C2F5C"/>
    <w:rsid w:val="008C4434"/>
    <w:rsid w:val="008C6A34"/>
    <w:rsid w:val="008D2E7E"/>
    <w:rsid w:val="008D6DAB"/>
    <w:rsid w:val="008D7907"/>
    <w:rsid w:val="008E11A2"/>
    <w:rsid w:val="008E1C57"/>
    <w:rsid w:val="008E3A7B"/>
    <w:rsid w:val="008E3EA3"/>
    <w:rsid w:val="008E5127"/>
    <w:rsid w:val="008F3A31"/>
    <w:rsid w:val="008F4E7D"/>
    <w:rsid w:val="008F6130"/>
    <w:rsid w:val="009018D5"/>
    <w:rsid w:val="00902BA6"/>
    <w:rsid w:val="009122F7"/>
    <w:rsid w:val="00913B9A"/>
    <w:rsid w:val="009148AD"/>
    <w:rsid w:val="00914AFA"/>
    <w:rsid w:val="009151D3"/>
    <w:rsid w:val="009213DF"/>
    <w:rsid w:val="00925303"/>
    <w:rsid w:val="00925604"/>
    <w:rsid w:val="0092732D"/>
    <w:rsid w:val="00927350"/>
    <w:rsid w:val="009376F1"/>
    <w:rsid w:val="00941BA6"/>
    <w:rsid w:val="00942352"/>
    <w:rsid w:val="0094372B"/>
    <w:rsid w:val="00943C29"/>
    <w:rsid w:val="00943CAB"/>
    <w:rsid w:val="009448D2"/>
    <w:rsid w:val="00946907"/>
    <w:rsid w:val="00951C4A"/>
    <w:rsid w:val="00953ADA"/>
    <w:rsid w:val="00956D07"/>
    <w:rsid w:val="00957901"/>
    <w:rsid w:val="00961B11"/>
    <w:rsid w:val="00962465"/>
    <w:rsid w:val="009630C5"/>
    <w:rsid w:val="0096376A"/>
    <w:rsid w:val="00964C5F"/>
    <w:rsid w:val="009658B9"/>
    <w:rsid w:val="00966132"/>
    <w:rsid w:val="00971D31"/>
    <w:rsid w:val="009742BC"/>
    <w:rsid w:val="00976894"/>
    <w:rsid w:val="00976B50"/>
    <w:rsid w:val="009807AF"/>
    <w:rsid w:val="009813EA"/>
    <w:rsid w:val="009836B2"/>
    <w:rsid w:val="00983F90"/>
    <w:rsid w:val="00986294"/>
    <w:rsid w:val="00986EBF"/>
    <w:rsid w:val="009930CD"/>
    <w:rsid w:val="00993688"/>
    <w:rsid w:val="0099730D"/>
    <w:rsid w:val="00997DAD"/>
    <w:rsid w:val="009A0A9A"/>
    <w:rsid w:val="009A6533"/>
    <w:rsid w:val="009A72DE"/>
    <w:rsid w:val="009B01A3"/>
    <w:rsid w:val="009B074D"/>
    <w:rsid w:val="009B0D9D"/>
    <w:rsid w:val="009B1001"/>
    <w:rsid w:val="009B159C"/>
    <w:rsid w:val="009B1C4A"/>
    <w:rsid w:val="009B2C58"/>
    <w:rsid w:val="009B34AD"/>
    <w:rsid w:val="009B43D0"/>
    <w:rsid w:val="009B5A40"/>
    <w:rsid w:val="009C015D"/>
    <w:rsid w:val="009C3874"/>
    <w:rsid w:val="009C4F8A"/>
    <w:rsid w:val="009C729E"/>
    <w:rsid w:val="009C7729"/>
    <w:rsid w:val="009C7A93"/>
    <w:rsid w:val="009D27AC"/>
    <w:rsid w:val="009D28F0"/>
    <w:rsid w:val="009D3418"/>
    <w:rsid w:val="009D35F9"/>
    <w:rsid w:val="009D36F3"/>
    <w:rsid w:val="009D5E96"/>
    <w:rsid w:val="009D66B8"/>
    <w:rsid w:val="009E0EAB"/>
    <w:rsid w:val="009E32A8"/>
    <w:rsid w:val="009E36A6"/>
    <w:rsid w:val="009E641B"/>
    <w:rsid w:val="009E7E13"/>
    <w:rsid w:val="009F0F1B"/>
    <w:rsid w:val="009F1300"/>
    <w:rsid w:val="009F1D5D"/>
    <w:rsid w:val="009F2DDA"/>
    <w:rsid w:val="009F35DA"/>
    <w:rsid w:val="009F37B7"/>
    <w:rsid w:val="009F44E3"/>
    <w:rsid w:val="009F5692"/>
    <w:rsid w:val="00A059BC"/>
    <w:rsid w:val="00A063BF"/>
    <w:rsid w:val="00A0703C"/>
    <w:rsid w:val="00A07A3B"/>
    <w:rsid w:val="00A07A55"/>
    <w:rsid w:val="00A10671"/>
    <w:rsid w:val="00A13BA2"/>
    <w:rsid w:val="00A1515F"/>
    <w:rsid w:val="00A17900"/>
    <w:rsid w:val="00A236FF"/>
    <w:rsid w:val="00A237DE"/>
    <w:rsid w:val="00A25698"/>
    <w:rsid w:val="00A263AD"/>
    <w:rsid w:val="00A27A2D"/>
    <w:rsid w:val="00A3189D"/>
    <w:rsid w:val="00A31C65"/>
    <w:rsid w:val="00A328F6"/>
    <w:rsid w:val="00A33259"/>
    <w:rsid w:val="00A33D14"/>
    <w:rsid w:val="00A34FE2"/>
    <w:rsid w:val="00A36051"/>
    <w:rsid w:val="00A40CB3"/>
    <w:rsid w:val="00A41A31"/>
    <w:rsid w:val="00A44EA9"/>
    <w:rsid w:val="00A51964"/>
    <w:rsid w:val="00A51DD6"/>
    <w:rsid w:val="00A53C4E"/>
    <w:rsid w:val="00A55361"/>
    <w:rsid w:val="00A55E4A"/>
    <w:rsid w:val="00A57490"/>
    <w:rsid w:val="00A57980"/>
    <w:rsid w:val="00A57E3E"/>
    <w:rsid w:val="00A61351"/>
    <w:rsid w:val="00A61EEA"/>
    <w:rsid w:val="00A63191"/>
    <w:rsid w:val="00A6407E"/>
    <w:rsid w:val="00A649EA"/>
    <w:rsid w:val="00A65911"/>
    <w:rsid w:val="00A66954"/>
    <w:rsid w:val="00A714D6"/>
    <w:rsid w:val="00A71595"/>
    <w:rsid w:val="00A87855"/>
    <w:rsid w:val="00A922FB"/>
    <w:rsid w:val="00A93CF0"/>
    <w:rsid w:val="00A94BAA"/>
    <w:rsid w:val="00AA21C8"/>
    <w:rsid w:val="00AA39D1"/>
    <w:rsid w:val="00AA4954"/>
    <w:rsid w:val="00AA6ADB"/>
    <w:rsid w:val="00AA6C00"/>
    <w:rsid w:val="00AA7A74"/>
    <w:rsid w:val="00AB1036"/>
    <w:rsid w:val="00AB1B1E"/>
    <w:rsid w:val="00AB3658"/>
    <w:rsid w:val="00AB43CB"/>
    <w:rsid w:val="00AB43D0"/>
    <w:rsid w:val="00AB6458"/>
    <w:rsid w:val="00AC1686"/>
    <w:rsid w:val="00AC2046"/>
    <w:rsid w:val="00AC3385"/>
    <w:rsid w:val="00AC3C10"/>
    <w:rsid w:val="00AC412A"/>
    <w:rsid w:val="00AC654D"/>
    <w:rsid w:val="00AD0AC8"/>
    <w:rsid w:val="00AD0F0B"/>
    <w:rsid w:val="00AD3803"/>
    <w:rsid w:val="00AD5AD2"/>
    <w:rsid w:val="00AE0204"/>
    <w:rsid w:val="00AE0659"/>
    <w:rsid w:val="00AE07D7"/>
    <w:rsid w:val="00AE141E"/>
    <w:rsid w:val="00AE1661"/>
    <w:rsid w:val="00AE2AFE"/>
    <w:rsid w:val="00AE37D9"/>
    <w:rsid w:val="00AE3840"/>
    <w:rsid w:val="00AE4C4B"/>
    <w:rsid w:val="00AE69A7"/>
    <w:rsid w:val="00AE747B"/>
    <w:rsid w:val="00AE7BD1"/>
    <w:rsid w:val="00AF0637"/>
    <w:rsid w:val="00AF09A6"/>
    <w:rsid w:val="00AF2B7E"/>
    <w:rsid w:val="00AF75EC"/>
    <w:rsid w:val="00B007BB"/>
    <w:rsid w:val="00B00AE0"/>
    <w:rsid w:val="00B02350"/>
    <w:rsid w:val="00B03363"/>
    <w:rsid w:val="00B03FAB"/>
    <w:rsid w:val="00B075A5"/>
    <w:rsid w:val="00B076DE"/>
    <w:rsid w:val="00B07AFA"/>
    <w:rsid w:val="00B10261"/>
    <w:rsid w:val="00B117E9"/>
    <w:rsid w:val="00B12107"/>
    <w:rsid w:val="00B1251A"/>
    <w:rsid w:val="00B138E7"/>
    <w:rsid w:val="00B20B17"/>
    <w:rsid w:val="00B25B13"/>
    <w:rsid w:val="00B26855"/>
    <w:rsid w:val="00B27243"/>
    <w:rsid w:val="00B2777F"/>
    <w:rsid w:val="00B307F6"/>
    <w:rsid w:val="00B31B67"/>
    <w:rsid w:val="00B31C38"/>
    <w:rsid w:val="00B331A3"/>
    <w:rsid w:val="00B3494D"/>
    <w:rsid w:val="00B4360F"/>
    <w:rsid w:val="00B438F2"/>
    <w:rsid w:val="00B4448C"/>
    <w:rsid w:val="00B50E9B"/>
    <w:rsid w:val="00B5109C"/>
    <w:rsid w:val="00B537FE"/>
    <w:rsid w:val="00B5524F"/>
    <w:rsid w:val="00B55DF7"/>
    <w:rsid w:val="00B5696D"/>
    <w:rsid w:val="00B61407"/>
    <w:rsid w:val="00B61613"/>
    <w:rsid w:val="00B64D96"/>
    <w:rsid w:val="00B650C8"/>
    <w:rsid w:val="00B670AE"/>
    <w:rsid w:val="00B71F5E"/>
    <w:rsid w:val="00B75A33"/>
    <w:rsid w:val="00B760E5"/>
    <w:rsid w:val="00B77BFA"/>
    <w:rsid w:val="00B8049B"/>
    <w:rsid w:val="00B8254C"/>
    <w:rsid w:val="00B8534A"/>
    <w:rsid w:val="00B90886"/>
    <w:rsid w:val="00B95368"/>
    <w:rsid w:val="00B96797"/>
    <w:rsid w:val="00B970C5"/>
    <w:rsid w:val="00B97F83"/>
    <w:rsid w:val="00BA70C8"/>
    <w:rsid w:val="00BA775C"/>
    <w:rsid w:val="00BB1519"/>
    <w:rsid w:val="00BB1622"/>
    <w:rsid w:val="00BB1CC5"/>
    <w:rsid w:val="00BB1E36"/>
    <w:rsid w:val="00BB2C83"/>
    <w:rsid w:val="00BB4CFC"/>
    <w:rsid w:val="00BB577E"/>
    <w:rsid w:val="00BB5B2B"/>
    <w:rsid w:val="00BB7750"/>
    <w:rsid w:val="00BC6FAA"/>
    <w:rsid w:val="00BD2B1F"/>
    <w:rsid w:val="00BD4762"/>
    <w:rsid w:val="00BD580A"/>
    <w:rsid w:val="00BE0F0F"/>
    <w:rsid w:val="00BE0F60"/>
    <w:rsid w:val="00BE1076"/>
    <w:rsid w:val="00BE1514"/>
    <w:rsid w:val="00BE57B8"/>
    <w:rsid w:val="00BF44B2"/>
    <w:rsid w:val="00BF4B97"/>
    <w:rsid w:val="00BF7815"/>
    <w:rsid w:val="00C0040F"/>
    <w:rsid w:val="00C0603A"/>
    <w:rsid w:val="00C10970"/>
    <w:rsid w:val="00C12651"/>
    <w:rsid w:val="00C13141"/>
    <w:rsid w:val="00C13ED7"/>
    <w:rsid w:val="00C15EB0"/>
    <w:rsid w:val="00C16FDD"/>
    <w:rsid w:val="00C2576A"/>
    <w:rsid w:val="00C259FF"/>
    <w:rsid w:val="00C26DF4"/>
    <w:rsid w:val="00C27514"/>
    <w:rsid w:val="00C30D57"/>
    <w:rsid w:val="00C319B0"/>
    <w:rsid w:val="00C31C1B"/>
    <w:rsid w:val="00C3215F"/>
    <w:rsid w:val="00C35BC3"/>
    <w:rsid w:val="00C414C5"/>
    <w:rsid w:val="00C431C9"/>
    <w:rsid w:val="00C45CAF"/>
    <w:rsid w:val="00C46080"/>
    <w:rsid w:val="00C46C4C"/>
    <w:rsid w:val="00C51B4E"/>
    <w:rsid w:val="00C55D9B"/>
    <w:rsid w:val="00C56395"/>
    <w:rsid w:val="00C570CF"/>
    <w:rsid w:val="00C6218D"/>
    <w:rsid w:val="00C62459"/>
    <w:rsid w:val="00C632B9"/>
    <w:rsid w:val="00C6374A"/>
    <w:rsid w:val="00C6592F"/>
    <w:rsid w:val="00C66B2E"/>
    <w:rsid w:val="00C66DD7"/>
    <w:rsid w:val="00C67C0E"/>
    <w:rsid w:val="00C714E3"/>
    <w:rsid w:val="00C71F6D"/>
    <w:rsid w:val="00C720C9"/>
    <w:rsid w:val="00C771F3"/>
    <w:rsid w:val="00C862DB"/>
    <w:rsid w:val="00C86C42"/>
    <w:rsid w:val="00C86EAC"/>
    <w:rsid w:val="00C955C2"/>
    <w:rsid w:val="00CA0121"/>
    <w:rsid w:val="00CA03B6"/>
    <w:rsid w:val="00CA3287"/>
    <w:rsid w:val="00CA37C5"/>
    <w:rsid w:val="00CA7674"/>
    <w:rsid w:val="00CA7EC0"/>
    <w:rsid w:val="00CB1CCD"/>
    <w:rsid w:val="00CB2B0C"/>
    <w:rsid w:val="00CB3510"/>
    <w:rsid w:val="00CB3720"/>
    <w:rsid w:val="00CB58EE"/>
    <w:rsid w:val="00CC10FF"/>
    <w:rsid w:val="00CC1111"/>
    <w:rsid w:val="00CC2E5F"/>
    <w:rsid w:val="00CC4422"/>
    <w:rsid w:val="00CC5254"/>
    <w:rsid w:val="00CC5A39"/>
    <w:rsid w:val="00CD2495"/>
    <w:rsid w:val="00CD5E81"/>
    <w:rsid w:val="00CD6118"/>
    <w:rsid w:val="00CE152B"/>
    <w:rsid w:val="00CE2636"/>
    <w:rsid w:val="00CE2B9E"/>
    <w:rsid w:val="00CE359E"/>
    <w:rsid w:val="00CE3E17"/>
    <w:rsid w:val="00CE680D"/>
    <w:rsid w:val="00CE6CBD"/>
    <w:rsid w:val="00CF1238"/>
    <w:rsid w:val="00CF1D58"/>
    <w:rsid w:val="00CF20BC"/>
    <w:rsid w:val="00CF225C"/>
    <w:rsid w:val="00CF3706"/>
    <w:rsid w:val="00CF5A05"/>
    <w:rsid w:val="00D01D9A"/>
    <w:rsid w:val="00D04BFF"/>
    <w:rsid w:val="00D060CF"/>
    <w:rsid w:val="00D07D90"/>
    <w:rsid w:val="00D12232"/>
    <w:rsid w:val="00D13BD0"/>
    <w:rsid w:val="00D13C3A"/>
    <w:rsid w:val="00D14803"/>
    <w:rsid w:val="00D15AD0"/>
    <w:rsid w:val="00D165C9"/>
    <w:rsid w:val="00D16646"/>
    <w:rsid w:val="00D16909"/>
    <w:rsid w:val="00D172FA"/>
    <w:rsid w:val="00D20534"/>
    <w:rsid w:val="00D20CB2"/>
    <w:rsid w:val="00D22352"/>
    <w:rsid w:val="00D22C41"/>
    <w:rsid w:val="00D23689"/>
    <w:rsid w:val="00D24A67"/>
    <w:rsid w:val="00D26363"/>
    <w:rsid w:val="00D30C4D"/>
    <w:rsid w:val="00D31D87"/>
    <w:rsid w:val="00D31FA4"/>
    <w:rsid w:val="00D33FA4"/>
    <w:rsid w:val="00D36388"/>
    <w:rsid w:val="00D41DFB"/>
    <w:rsid w:val="00D422F0"/>
    <w:rsid w:val="00D43ED2"/>
    <w:rsid w:val="00D44EAA"/>
    <w:rsid w:val="00D51322"/>
    <w:rsid w:val="00D51CAB"/>
    <w:rsid w:val="00D531DB"/>
    <w:rsid w:val="00D5417E"/>
    <w:rsid w:val="00D56F86"/>
    <w:rsid w:val="00D57A95"/>
    <w:rsid w:val="00D618F5"/>
    <w:rsid w:val="00D635D3"/>
    <w:rsid w:val="00D642B5"/>
    <w:rsid w:val="00D65843"/>
    <w:rsid w:val="00D665FB"/>
    <w:rsid w:val="00D67CCA"/>
    <w:rsid w:val="00D72677"/>
    <w:rsid w:val="00D747C2"/>
    <w:rsid w:val="00D769FF"/>
    <w:rsid w:val="00D77730"/>
    <w:rsid w:val="00D80EE7"/>
    <w:rsid w:val="00D81183"/>
    <w:rsid w:val="00D815C4"/>
    <w:rsid w:val="00D817B9"/>
    <w:rsid w:val="00D82FDE"/>
    <w:rsid w:val="00D8358A"/>
    <w:rsid w:val="00D83ED1"/>
    <w:rsid w:val="00D85B90"/>
    <w:rsid w:val="00D86001"/>
    <w:rsid w:val="00D87879"/>
    <w:rsid w:val="00D909EC"/>
    <w:rsid w:val="00D945D3"/>
    <w:rsid w:val="00D94E7D"/>
    <w:rsid w:val="00D94F48"/>
    <w:rsid w:val="00D954F0"/>
    <w:rsid w:val="00D965D1"/>
    <w:rsid w:val="00D9785C"/>
    <w:rsid w:val="00D979FE"/>
    <w:rsid w:val="00D97B23"/>
    <w:rsid w:val="00DA2B2A"/>
    <w:rsid w:val="00DA2CF0"/>
    <w:rsid w:val="00DA57D4"/>
    <w:rsid w:val="00DA5833"/>
    <w:rsid w:val="00DB1BC4"/>
    <w:rsid w:val="00DB2E70"/>
    <w:rsid w:val="00DB3588"/>
    <w:rsid w:val="00DB3C8A"/>
    <w:rsid w:val="00DB442B"/>
    <w:rsid w:val="00DB4A38"/>
    <w:rsid w:val="00DB4E05"/>
    <w:rsid w:val="00DB5E79"/>
    <w:rsid w:val="00DB60C8"/>
    <w:rsid w:val="00DB63E4"/>
    <w:rsid w:val="00DB702D"/>
    <w:rsid w:val="00DC277B"/>
    <w:rsid w:val="00DD2198"/>
    <w:rsid w:val="00DD2203"/>
    <w:rsid w:val="00DD3209"/>
    <w:rsid w:val="00DD4F7D"/>
    <w:rsid w:val="00DE31C9"/>
    <w:rsid w:val="00DE33A1"/>
    <w:rsid w:val="00DE4227"/>
    <w:rsid w:val="00DE4CE1"/>
    <w:rsid w:val="00DE5DF1"/>
    <w:rsid w:val="00DE71B3"/>
    <w:rsid w:val="00DF1C6C"/>
    <w:rsid w:val="00DF240F"/>
    <w:rsid w:val="00DF2473"/>
    <w:rsid w:val="00DF3961"/>
    <w:rsid w:val="00DF60B5"/>
    <w:rsid w:val="00DF650C"/>
    <w:rsid w:val="00DF6D4C"/>
    <w:rsid w:val="00E0493E"/>
    <w:rsid w:val="00E04B10"/>
    <w:rsid w:val="00E04B77"/>
    <w:rsid w:val="00E06C13"/>
    <w:rsid w:val="00E07E43"/>
    <w:rsid w:val="00E11539"/>
    <w:rsid w:val="00E123E0"/>
    <w:rsid w:val="00E13F5B"/>
    <w:rsid w:val="00E172E7"/>
    <w:rsid w:val="00E17F88"/>
    <w:rsid w:val="00E20418"/>
    <w:rsid w:val="00E22BF7"/>
    <w:rsid w:val="00E22E21"/>
    <w:rsid w:val="00E23DBA"/>
    <w:rsid w:val="00E278D9"/>
    <w:rsid w:val="00E34807"/>
    <w:rsid w:val="00E34F57"/>
    <w:rsid w:val="00E36737"/>
    <w:rsid w:val="00E37C18"/>
    <w:rsid w:val="00E41FB8"/>
    <w:rsid w:val="00E4203C"/>
    <w:rsid w:val="00E43748"/>
    <w:rsid w:val="00E509EE"/>
    <w:rsid w:val="00E513DE"/>
    <w:rsid w:val="00E545D4"/>
    <w:rsid w:val="00E562CE"/>
    <w:rsid w:val="00E604AA"/>
    <w:rsid w:val="00E64D72"/>
    <w:rsid w:val="00E6702A"/>
    <w:rsid w:val="00E718EA"/>
    <w:rsid w:val="00E72FA5"/>
    <w:rsid w:val="00E774FA"/>
    <w:rsid w:val="00E860EF"/>
    <w:rsid w:val="00E90E85"/>
    <w:rsid w:val="00E9166D"/>
    <w:rsid w:val="00E95085"/>
    <w:rsid w:val="00E9609F"/>
    <w:rsid w:val="00E9793A"/>
    <w:rsid w:val="00EA275F"/>
    <w:rsid w:val="00EA2AFC"/>
    <w:rsid w:val="00EA3FAC"/>
    <w:rsid w:val="00EA499E"/>
    <w:rsid w:val="00EA5F11"/>
    <w:rsid w:val="00EA6304"/>
    <w:rsid w:val="00EB05AA"/>
    <w:rsid w:val="00EB0E30"/>
    <w:rsid w:val="00EB3518"/>
    <w:rsid w:val="00EB3A37"/>
    <w:rsid w:val="00EB43A2"/>
    <w:rsid w:val="00EC15F3"/>
    <w:rsid w:val="00EC31D2"/>
    <w:rsid w:val="00EC4723"/>
    <w:rsid w:val="00EC53A1"/>
    <w:rsid w:val="00EC63C9"/>
    <w:rsid w:val="00EC6C57"/>
    <w:rsid w:val="00ED2542"/>
    <w:rsid w:val="00ED6A1F"/>
    <w:rsid w:val="00EE03CB"/>
    <w:rsid w:val="00EE3A69"/>
    <w:rsid w:val="00EE4F95"/>
    <w:rsid w:val="00EE57F1"/>
    <w:rsid w:val="00EE5A3B"/>
    <w:rsid w:val="00EF12BB"/>
    <w:rsid w:val="00EF1F06"/>
    <w:rsid w:val="00EF3123"/>
    <w:rsid w:val="00EF5E84"/>
    <w:rsid w:val="00EF6344"/>
    <w:rsid w:val="00EF7EC0"/>
    <w:rsid w:val="00F005EB"/>
    <w:rsid w:val="00F00C41"/>
    <w:rsid w:val="00F045A3"/>
    <w:rsid w:val="00F0492E"/>
    <w:rsid w:val="00F05539"/>
    <w:rsid w:val="00F0755A"/>
    <w:rsid w:val="00F115F4"/>
    <w:rsid w:val="00F12560"/>
    <w:rsid w:val="00F1292A"/>
    <w:rsid w:val="00F140C6"/>
    <w:rsid w:val="00F145FE"/>
    <w:rsid w:val="00F16B1F"/>
    <w:rsid w:val="00F17206"/>
    <w:rsid w:val="00F17C28"/>
    <w:rsid w:val="00F2273F"/>
    <w:rsid w:val="00F25866"/>
    <w:rsid w:val="00F265D7"/>
    <w:rsid w:val="00F267A3"/>
    <w:rsid w:val="00F26923"/>
    <w:rsid w:val="00F27474"/>
    <w:rsid w:val="00F31DCF"/>
    <w:rsid w:val="00F3628F"/>
    <w:rsid w:val="00F44AE8"/>
    <w:rsid w:val="00F45AE2"/>
    <w:rsid w:val="00F50771"/>
    <w:rsid w:val="00F50AC1"/>
    <w:rsid w:val="00F5114D"/>
    <w:rsid w:val="00F51473"/>
    <w:rsid w:val="00F517AF"/>
    <w:rsid w:val="00F54501"/>
    <w:rsid w:val="00F54553"/>
    <w:rsid w:val="00F5513E"/>
    <w:rsid w:val="00F56A62"/>
    <w:rsid w:val="00F56E78"/>
    <w:rsid w:val="00F5735E"/>
    <w:rsid w:val="00F6078D"/>
    <w:rsid w:val="00F61D4F"/>
    <w:rsid w:val="00F62081"/>
    <w:rsid w:val="00F622D0"/>
    <w:rsid w:val="00F64654"/>
    <w:rsid w:val="00F671A4"/>
    <w:rsid w:val="00F709FD"/>
    <w:rsid w:val="00F723E9"/>
    <w:rsid w:val="00F72A11"/>
    <w:rsid w:val="00F74AA9"/>
    <w:rsid w:val="00F7566C"/>
    <w:rsid w:val="00F7743A"/>
    <w:rsid w:val="00F8349B"/>
    <w:rsid w:val="00F837C2"/>
    <w:rsid w:val="00F83861"/>
    <w:rsid w:val="00F84B5C"/>
    <w:rsid w:val="00F90ABE"/>
    <w:rsid w:val="00F91CFA"/>
    <w:rsid w:val="00F93685"/>
    <w:rsid w:val="00F94026"/>
    <w:rsid w:val="00F941C7"/>
    <w:rsid w:val="00F95C7C"/>
    <w:rsid w:val="00F970FD"/>
    <w:rsid w:val="00F97F33"/>
    <w:rsid w:val="00F97F75"/>
    <w:rsid w:val="00FA0445"/>
    <w:rsid w:val="00FA2A40"/>
    <w:rsid w:val="00FA4917"/>
    <w:rsid w:val="00FA6D06"/>
    <w:rsid w:val="00FB024E"/>
    <w:rsid w:val="00FB4F4C"/>
    <w:rsid w:val="00FB6477"/>
    <w:rsid w:val="00FB79F3"/>
    <w:rsid w:val="00FB7F0C"/>
    <w:rsid w:val="00FC08A6"/>
    <w:rsid w:val="00FC1C07"/>
    <w:rsid w:val="00FC37A6"/>
    <w:rsid w:val="00FC5CA9"/>
    <w:rsid w:val="00FD1A3F"/>
    <w:rsid w:val="00FD428C"/>
    <w:rsid w:val="00FD524E"/>
    <w:rsid w:val="00FD6D84"/>
    <w:rsid w:val="00FD6FBF"/>
    <w:rsid w:val="00FE0B6D"/>
    <w:rsid w:val="00FE0DDC"/>
    <w:rsid w:val="00FE12E9"/>
    <w:rsid w:val="00FE1885"/>
    <w:rsid w:val="00FE7118"/>
    <w:rsid w:val="00FF02D6"/>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86B9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C579D"/>
    <w:pPr>
      <w:keepNext/>
      <w:keepLines/>
      <w:spacing w:before="340" w:after="330" w:line="578" w:lineRule="auto"/>
      <w:outlineLvl w:val="0"/>
    </w:pPr>
    <w:rPr>
      <w:rFonts w:ascii="Times New Roman" w:eastAsia="宋体" w:hAnsi="Times New Roman" w:cs="Times New Roman"/>
      <w:b/>
      <w:kern w:val="44"/>
      <w:sz w:val="44"/>
      <w:szCs w:val="20"/>
    </w:rPr>
  </w:style>
  <w:style w:type="paragraph" w:styleId="3">
    <w:name w:val="heading 3"/>
    <w:basedOn w:val="a"/>
    <w:next w:val="a"/>
    <w:link w:val="3Char"/>
    <w:uiPriority w:val="9"/>
    <w:unhideWhenUsed/>
    <w:qFormat/>
    <w:rsid w:val="001C579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579D"/>
    <w:rPr>
      <w:b/>
      <w:kern w:val="44"/>
      <w:sz w:val="44"/>
    </w:rPr>
  </w:style>
  <w:style w:type="character" w:customStyle="1" w:styleId="3Char">
    <w:name w:val="标题 3 Char"/>
    <w:basedOn w:val="a0"/>
    <w:link w:val="3"/>
    <w:uiPriority w:val="9"/>
    <w:rsid w:val="001C579D"/>
    <w:rPr>
      <w:rFonts w:asciiTheme="minorHAnsi" w:eastAsiaTheme="minorEastAsia" w:hAnsiTheme="minorHAnsi" w:cstheme="minorBidi"/>
      <w:b/>
      <w:kern w:val="2"/>
      <w:sz w:val="32"/>
      <w:szCs w:val="22"/>
    </w:rPr>
  </w:style>
  <w:style w:type="paragraph" w:styleId="a3">
    <w:name w:val="header"/>
    <w:basedOn w:val="a"/>
    <w:link w:val="Char"/>
    <w:uiPriority w:val="99"/>
    <w:unhideWhenUsed/>
    <w:qFormat/>
    <w:rsid w:val="001C57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qFormat/>
    <w:rsid w:val="001C579D"/>
    <w:rPr>
      <w:rFonts w:asciiTheme="minorHAnsi" w:eastAsiaTheme="minorEastAsia" w:hAnsiTheme="minorHAnsi" w:cstheme="minorBidi"/>
      <w:kern w:val="2"/>
      <w:sz w:val="18"/>
      <w:szCs w:val="22"/>
    </w:rPr>
  </w:style>
  <w:style w:type="paragraph" w:styleId="a4">
    <w:name w:val="footer"/>
    <w:basedOn w:val="a"/>
    <w:link w:val="Char0"/>
    <w:uiPriority w:val="99"/>
    <w:unhideWhenUsed/>
    <w:qFormat/>
    <w:rsid w:val="001C579D"/>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qFormat/>
    <w:rsid w:val="001C579D"/>
    <w:rPr>
      <w:rFonts w:eastAsiaTheme="minorEastAsia" w:cstheme="minorBidi"/>
      <w:kern w:val="2"/>
      <w:sz w:val="18"/>
      <w:szCs w:val="18"/>
    </w:rPr>
  </w:style>
  <w:style w:type="paragraph" w:styleId="a5">
    <w:name w:val="Balloon Text"/>
    <w:basedOn w:val="a"/>
    <w:link w:val="Char1"/>
    <w:uiPriority w:val="99"/>
    <w:semiHidden/>
    <w:unhideWhenUsed/>
    <w:qFormat/>
    <w:rsid w:val="001C579D"/>
    <w:rPr>
      <w:sz w:val="18"/>
      <w:szCs w:val="18"/>
    </w:rPr>
  </w:style>
  <w:style w:type="character" w:customStyle="1" w:styleId="Char1">
    <w:name w:val="批注框文本 Char"/>
    <w:basedOn w:val="a0"/>
    <w:link w:val="a5"/>
    <w:uiPriority w:val="99"/>
    <w:semiHidden/>
    <w:qFormat/>
    <w:rsid w:val="001C579D"/>
    <w:rPr>
      <w:rFonts w:asciiTheme="minorHAnsi" w:eastAsiaTheme="minorEastAsia" w:hAnsiTheme="minorHAnsi" w:cstheme="minorBidi"/>
      <w:kern w:val="2"/>
      <w:sz w:val="18"/>
      <w:szCs w:val="18"/>
    </w:rPr>
  </w:style>
  <w:style w:type="paragraph" w:customStyle="1" w:styleId="BodyText">
    <w:name w:val="BodyText"/>
    <w:basedOn w:val="a"/>
    <w:qFormat/>
    <w:rsid w:val="001C579D"/>
    <w:pPr>
      <w:spacing w:after="120"/>
      <w:textAlignment w:val="baseline"/>
    </w:pPr>
  </w:style>
  <w:style w:type="paragraph" w:customStyle="1" w:styleId="BodyText1I2">
    <w:name w:val="BodyText1I2"/>
    <w:basedOn w:val="a"/>
    <w:qFormat/>
    <w:rsid w:val="001C579D"/>
    <w:pPr>
      <w:spacing w:after="120"/>
      <w:ind w:leftChars="200" w:left="420" w:firstLineChars="200" w:firstLine="420"/>
    </w:pPr>
    <w:rPr>
      <w:rFonts w:ascii="Calibri" w:hAnsi="Calibri"/>
    </w:rPr>
  </w:style>
  <w:style w:type="paragraph" w:styleId="HTML">
    <w:name w:val="HTML Preformatted"/>
    <w:basedOn w:val="a"/>
    <w:link w:val="HTMLChar"/>
    <w:uiPriority w:val="99"/>
    <w:semiHidden/>
    <w:unhideWhenUsed/>
    <w:qFormat/>
    <w:rsid w:val="001C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semiHidden/>
    <w:rsid w:val="001C579D"/>
    <w:rPr>
      <w:rFonts w:ascii="宋体" w:hAnsi="宋体"/>
      <w:sz w:val="24"/>
      <w:szCs w:val="24"/>
    </w:rPr>
  </w:style>
  <w:style w:type="paragraph" w:customStyle="1" w:styleId="Default">
    <w:name w:val="Default"/>
    <w:qFormat/>
    <w:rsid w:val="00586B96"/>
    <w:pPr>
      <w:widowControl w:val="0"/>
      <w:autoSpaceDE w:val="0"/>
      <w:autoSpaceDN w:val="0"/>
      <w:adjustRightInd w:val="0"/>
    </w:pPr>
    <w:rPr>
      <w:rFonts w:ascii="宋体" w:hAnsi="@文星楷体" w:cs="宋体"/>
      <w:color w:val="000000"/>
      <w:sz w:val="24"/>
      <w:szCs w:val="24"/>
    </w:rPr>
  </w:style>
  <w:style w:type="paragraph" w:styleId="a6">
    <w:name w:val="table of authorities"/>
    <w:basedOn w:val="a"/>
    <w:next w:val="a"/>
    <w:unhideWhenUsed/>
    <w:qFormat/>
    <w:rsid w:val="00586B96"/>
    <w:pPr>
      <w:ind w:leftChars="200" w:left="420"/>
    </w:pPr>
  </w:style>
  <w:style w:type="paragraph" w:styleId="a7">
    <w:name w:val="Normal (Web)"/>
    <w:basedOn w:val="a"/>
    <w:uiPriority w:val="99"/>
    <w:qFormat/>
    <w:rsid w:val="00586B9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86B96"/>
    <w:rPr>
      <w:b/>
      <w:bCs/>
    </w:rPr>
  </w:style>
  <w:style w:type="paragraph" w:styleId="a9">
    <w:name w:val="No Spacing"/>
    <w:uiPriority w:val="1"/>
    <w:qFormat/>
    <w:rsid w:val="00CC5A39"/>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86B9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C579D"/>
    <w:pPr>
      <w:keepNext/>
      <w:keepLines/>
      <w:spacing w:before="340" w:after="330" w:line="578" w:lineRule="auto"/>
      <w:outlineLvl w:val="0"/>
    </w:pPr>
    <w:rPr>
      <w:rFonts w:ascii="Times New Roman" w:eastAsia="宋体" w:hAnsi="Times New Roman" w:cs="Times New Roman"/>
      <w:b/>
      <w:kern w:val="44"/>
      <w:sz w:val="44"/>
      <w:szCs w:val="20"/>
    </w:rPr>
  </w:style>
  <w:style w:type="paragraph" w:styleId="3">
    <w:name w:val="heading 3"/>
    <w:basedOn w:val="a"/>
    <w:next w:val="a"/>
    <w:link w:val="3Char"/>
    <w:uiPriority w:val="9"/>
    <w:unhideWhenUsed/>
    <w:qFormat/>
    <w:rsid w:val="001C579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579D"/>
    <w:rPr>
      <w:b/>
      <w:kern w:val="44"/>
      <w:sz w:val="44"/>
    </w:rPr>
  </w:style>
  <w:style w:type="character" w:customStyle="1" w:styleId="3Char">
    <w:name w:val="标题 3 Char"/>
    <w:basedOn w:val="a0"/>
    <w:link w:val="3"/>
    <w:uiPriority w:val="9"/>
    <w:rsid w:val="001C579D"/>
    <w:rPr>
      <w:rFonts w:asciiTheme="minorHAnsi" w:eastAsiaTheme="minorEastAsia" w:hAnsiTheme="minorHAnsi" w:cstheme="minorBidi"/>
      <w:b/>
      <w:kern w:val="2"/>
      <w:sz w:val="32"/>
      <w:szCs w:val="22"/>
    </w:rPr>
  </w:style>
  <w:style w:type="paragraph" w:styleId="a3">
    <w:name w:val="header"/>
    <w:basedOn w:val="a"/>
    <w:link w:val="Char"/>
    <w:uiPriority w:val="99"/>
    <w:unhideWhenUsed/>
    <w:qFormat/>
    <w:rsid w:val="001C57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qFormat/>
    <w:rsid w:val="001C579D"/>
    <w:rPr>
      <w:rFonts w:asciiTheme="minorHAnsi" w:eastAsiaTheme="minorEastAsia" w:hAnsiTheme="minorHAnsi" w:cstheme="minorBidi"/>
      <w:kern w:val="2"/>
      <w:sz w:val="18"/>
      <w:szCs w:val="22"/>
    </w:rPr>
  </w:style>
  <w:style w:type="paragraph" w:styleId="a4">
    <w:name w:val="footer"/>
    <w:basedOn w:val="a"/>
    <w:link w:val="Char0"/>
    <w:uiPriority w:val="99"/>
    <w:unhideWhenUsed/>
    <w:qFormat/>
    <w:rsid w:val="001C579D"/>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qFormat/>
    <w:rsid w:val="001C579D"/>
    <w:rPr>
      <w:rFonts w:eastAsiaTheme="minorEastAsia" w:cstheme="minorBidi"/>
      <w:kern w:val="2"/>
      <w:sz w:val="18"/>
      <w:szCs w:val="18"/>
    </w:rPr>
  </w:style>
  <w:style w:type="paragraph" w:styleId="a5">
    <w:name w:val="Balloon Text"/>
    <w:basedOn w:val="a"/>
    <w:link w:val="Char1"/>
    <w:uiPriority w:val="99"/>
    <w:semiHidden/>
    <w:unhideWhenUsed/>
    <w:qFormat/>
    <w:rsid w:val="001C579D"/>
    <w:rPr>
      <w:sz w:val="18"/>
      <w:szCs w:val="18"/>
    </w:rPr>
  </w:style>
  <w:style w:type="character" w:customStyle="1" w:styleId="Char1">
    <w:name w:val="批注框文本 Char"/>
    <w:basedOn w:val="a0"/>
    <w:link w:val="a5"/>
    <w:uiPriority w:val="99"/>
    <w:semiHidden/>
    <w:qFormat/>
    <w:rsid w:val="001C579D"/>
    <w:rPr>
      <w:rFonts w:asciiTheme="minorHAnsi" w:eastAsiaTheme="minorEastAsia" w:hAnsiTheme="minorHAnsi" w:cstheme="minorBidi"/>
      <w:kern w:val="2"/>
      <w:sz w:val="18"/>
      <w:szCs w:val="18"/>
    </w:rPr>
  </w:style>
  <w:style w:type="paragraph" w:customStyle="1" w:styleId="BodyText">
    <w:name w:val="BodyText"/>
    <w:basedOn w:val="a"/>
    <w:qFormat/>
    <w:rsid w:val="001C579D"/>
    <w:pPr>
      <w:spacing w:after="120"/>
      <w:textAlignment w:val="baseline"/>
    </w:pPr>
  </w:style>
  <w:style w:type="paragraph" w:customStyle="1" w:styleId="BodyText1I2">
    <w:name w:val="BodyText1I2"/>
    <w:basedOn w:val="a"/>
    <w:qFormat/>
    <w:rsid w:val="001C579D"/>
    <w:pPr>
      <w:spacing w:after="120"/>
      <w:ind w:leftChars="200" w:left="420" w:firstLineChars="200" w:firstLine="420"/>
    </w:pPr>
    <w:rPr>
      <w:rFonts w:ascii="Calibri" w:hAnsi="Calibri"/>
    </w:rPr>
  </w:style>
  <w:style w:type="paragraph" w:styleId="HTML">
    <w:name w:val="HTML Preformatted"/>
    <w:basedOn w:val="a"/>
    <w:link w:val="HTMLChar"/>
    <w:uiPriority w:val="99"/>
    <w:semiHidden/>
    <w:unhideWhenUsed/>
    <w:qFormat/>
    <w:rsid w:val="001C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semiHidden/>
    <w:rsid w:val="001C579D"/>
    <w:rPr>
      <w:rFonts w:ascii="宋体" w:hAnsi="宋体"/>
      <w:sz w:val="24"/>
      <w:szCs w:val="24"/>
    </w:rPr>
  </w:style>
  <w:style w:type="paragraph" w:customStyle="1" w:styleId="Default">
    <w:name w:val="Default"/>
    <w:qFormat/>
    <w:rsid w:val="00586B96"/>
    <w:pPr>
      <w:widowControl w:val="0"/>
      <w:autoSpaceDE w:val="0"/>
      <w:autoSpaceDN w:val="0"/>
      <w:adjustRightInd w:val="0"/>
    </w:pPr>
    <w:rPr>
      <w:rFonts w:ascii="宋体" w:hAnsi="@文星楷体" w:cs="宋体"/>
      <w:color w:val="000000"/>
      <w:sz w:val="24"/>
      <w:szCs w:val="24"/>
    </w:rPr>
  </w:style>
  <w:style w:type="paragraph" w:styleId="a6">
    <w:name w:val="table of authorities"/>
    <w:basedOn w:val="a"/>
    <w:next w:val="a"/>
    <w:unhideWhenUsed/>
    <w:qFormat/>
    <w:rsid w:val="00586B96"/>
    <w:pPr>
      <w:ind w:leftChars="200" w:left="420"/>
    </w:pPr>
  </w:style>
  <w:style w:type="paragraph" w:styleId="a7">
    <w:name w:val="Normal (Web)"/>
    <w:basedOn w:val="a"/>
    <w:uiPriority w:val="99"/>
    <w:qFormat/>
    <w:rsid w:val="00586B9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86B96"/>
    <w:rPr>
      <w:b/>
      <w:bCs/>
    </w:rPr>
  </w:style>
  <w:style w:type="paragraph" w:styleId="a9">
    <w:name w:val="No Spacing"/>
    <w:uiPriority w:val="1"/>
    <w:qFormat/>
    <w:rsid w:val="00CC5A39"/>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3050</Characters>
  <Application>Microsoft Office Word</Application>
  <DocSecurity>0</DocSecurity>
  <Lines>25</Lines>
  <Paragraphs>7</Paragraphs>
  <ScaleCrop>false</ScaleCrop>
  <Company>Sky123.Org</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3</cp:revision>
  <dcterms:created xsi:type="dcterms:W3CDTF">2022-04-27T02:03:00Z</dcterms:created>
  <dcterms:modified xsi:type="dcterms:W3CDTF">2022-04-27T02:04:00Z</dcterms:modified>
</cp:coreProperties>
</file>